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B8CD5A" w14:textId="2A098B01" w:rsidR="00BF1425" w:rsidRPr="00BF1425" w:rsidRDefault="006A29EF" w:rsidP="00BF1425">
      <w:pPr>
        <w:suppressAutoHyphens/>
        <w:autoSpaceDE w:val="0"/>
        <w:autoSpaceDN w:val="0"/>
        <w:adjustRightInd w:val="0"/>
        <w:spacing w:after="255" w:line="288" w:lineRule="auto"/>
        <w:textAlignment w:val="center"/>
        <w:rPr>
          <w:rFonts w:cstheme="minorHAnsi"/>
          <w:b/>
          <w:bCs/>
          <w:caps/>
          <w:color w:val="00A4B1"/>
          <w:sz w:val="36"/>
          <w:szCs w:val="36"/>
        </w:rPr>
      </w:pPr>
      <w:r>
        <w:rPr>
          <w:rFonts w:cstheme="minorHAnsi"/>
          <w:b/>
          <w:bCs/>
          <w:caps/>
          <w:color w:val="00A4B1"/>
          <w:sz w:val="36"/>
          <w:szCs w:val="36"/>
        </w:rPr>
        <w:t>język niemiecki</w:t>
      </w:r>
      <w:r w:rsidR="00653BCF">
        <w:rPr>
          <w:rFonts w:cstheme="minorHAnsi"/>
          <w:b/>
          <w:bCs/>
          <w:caps/>
          <w:color w:val="00A4B1"/>
          <w:sz w:val="36"/>
          <w:szCs w:val="36"/>
        </w:rPr>
        <w:t>-</w:t>
      </w:r>
      <w:r>
        <w:rPr>
          <w:rFonts w:cstheme="minorHAnsi"/>
          <w:b/>
          <w:bCs/>
          <w:caps/>
          <w:color w:val="00A4B1"/>
          <w:sz w:val="36"/>
          <w:szCs w:val="36"/>
        </w:rPr>
        <w:t xml:space="preserve"> </w:t>
      </w:r>
      <w:r w:rsidR="00BF1425" w:rsidRPr="00BF1425">
        <w:rPr>
          <w:rFonts w:cstheme="minorHAnsi"/>
          <w:b/>
          <w:bCs/>
          <w:caps/>
          <w:color w:val="00A4B1"/>
          <w:sz w:val="36"/>
          <w:szCs w:val="36"/>
        </w:rPr>
        <w:t>wymagania edukacyjne</w:t>
      </w:r>
      <w:r>
        <w:rPr>
          <w:rFonts w:cstheme="minorHAnsi"/>
          <w:b/>
          <w:bCs/>
          <w:caps/>
          <w:color w:val="00A4B1"/>
          <w:sz w:val="36"/>
          <w:szCs w:val="36"/>
        </w:rPr>
        <w:t xml:space="preserve"> klasa VIII</w:t>
      </w:r>
    </w:p>
    <w:p w14:paraId="3EAC11C7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color w:val="FFFFFF"/>
          <w:sz w:val="18"/>
          <w:szCs w:val="18"/>
        </w:rPr>
      </w:pPr>
      <w:r w:rsidRPr="00BF1425">
        <w:rPr>
          <w:rFonts w:cstheme="minorHAnsi"/>
          <w:b/>
          <w:bCs/>
          <w:color w:val="FFFFFF"/>
          <w:sz w:val="18"/>
          <w:szCs w:val="18"/>
        </w:rPr>
        <w:t>dopuszczający</w:t>
      </w:r>
      <w:r w:rsidRPr="00BF1425">
        <w:rPr>
          <w:rFonts w:cstheme="minorHAnsi"/>
          <w:b/>
          <w:bCs/>
          <w:color w:val="FFFFFF"/>
          <w:sz w:val="18"/>
          <w:szCs w:val="18"/>
        </w:rPr>
        <w:tab/>
        <w:t>dostateczny</w:t>
      </w:r>
      <w:r w:rsidRPr="00BF1425">
        <w:rPr>
          <w:rFonts w:cstheme="minorHAnsi"/>
          <w:b/>
          <w:bCs/>
          <w:color w:val="FFFFFF"/>
          <w:sz w:val="18"/>
          <w:szCs w:val="18"/>
        </w:rPr>
        <w:tab/>
        <w:t>dobry</w:t>
      </w:r>
      <w:r w:rsidRPr="00BF1425">
        <w:rPr>
          <w:rFonts w:cstheme="minorHAnsi"/>
          <w:b/>
          <w:bCs/>
          <w:color w:val="FFFFFF"/>
          <w:sz w:val="18"/>
          <w:szCs w:val="18"/>
        </w:rPr>
        <w:tab/>
        <w:t>bardzo dobry</w:t>
      </w:r>
      <w:r w:rsidRPr="00BF1425">
        <w:rPr>
          <w:rFonts w:cstheme="minorHAnsi"/>
          <w:b/>
          <w:bCs/>
          <w:color w:val="FFFFFF"/>
          <w:sz w:val="18"/>
          <w:szCs w:val="18"/>
        </w:rPr>
        <w:tab/>
        <w:t>celujący</w:t>
      </w:r>
    </w:p>
    <w:p w14:paraId="6A32E318" w14:textId="77777777" w:rsidR="00875D1C" w:rsidRPr="00BF1425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color w:val="000000"/>
          <w:sz w:val="20"/>
          <w:szCs w:val="20"/>
        </w:rPr>
      </w:pPr>
      <w:r w:rsidRPr="00BF1425">
        <w:rPr>
          <w:rFonts w:cstheme="minorHAnsi"/>
          <w:b/>
          <w:bCs/>
          <w:color w:val="000000"/>
          <w:sz w:val="20"/>
          <w:szCs w:val="20"/>
        </w:rPr>
        <w:t xml:space="preserve">Rozdział 1.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Wiederholung</w:t>
      </w:r>
      <w:proofErr w:type="spellEnd"/>
    </w:p>
    <w:p w14:paraId="3D3F0DD3" w14:textId="1A00F081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Familie</w:t>
      </w:r>
    </w:p>
    <w:p w14:paraId="3117520B" w14:textId="7E87CFAA" w:rsidR="004C2229" w:rsidRDefault="004C2229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37022607" w14:textId="5AE39B95" w:rsidR="00875D1C" w:rsidRPr="004C2229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FFFFFF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6879B43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związanym z rodziną i pracą</w:t>
      </w:r>
    </w:p>
    <w:p w14:paraId="2004258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ze znikomym zaangażowaniem uczestniczy w grupowej zabawie polegającej na zapisaniu jak największej liczby rzeczowników do tematów: rodzina, zwierzęta i zawody</w:t>
      </w:r>
    </w:p>
    <w:p w14:paraId="5A20B40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trudem dobiera zdjęcia do tekstów opisujących poszczególne rodziny oraz opowiada o tych rodzinach</w:t>
      </w:r>
    </w:p>
    <w:p w14:paraId="33A7B11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nieudolnie układa zdania z podanych wyrazów </w:t>
      </w:r>
    </w:p>
    <w:p w14:paraId="4B1880DE" w14:textId="77777777" w:rsidR="00AA594D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podane informacje i przykład, w znikomym stopniu poprawnie pisze 8−10 zdań o rodzinie Joachima</w:t>
      </w:r>
    </w:p>
    <w:p w14:paraId="4E0CA570" w14:textId="5C3A06A8" w:rsidR="00E36D33" w:rsidRDefault="009D4C7C" w:rsidP="00E36D33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</w:t>
      </w:r>
      <w:r w:rsidR="00AA594D">
        <w:rPr>
          <w:rFonts w:cstheme="minorHAnsi"/>
          <w:b/>
          <w:bCs/>
          <w:i/>
          <w:iCs/>
          <w:color w:val="000000"/>
          <w:sz w:val="20"/>
          <w:szCs w:val="20"/>
        </w:rPr>
        <w:t>ostateczny</w:t>
      </w:r>
      <w:r w:rsidR="00E36D33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</w:t>
      </w:r>
    </w:p>
    <w:p w14:paraId="434251F8" w14:textId="2DF29360" w:rsidR="00875D1C" w:rsidRPr="00E36D33" w:rsidRDefault="00875D1C" w:rsidP="00E36D33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624F65E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związanym z rodziną i pracą</w:t>
      </w:r>
    </w:p>
    <w:p w14:paraId="1B05C58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niewielkim zaangażowaniem uczestniczy w grupowej zabawie polegającej na zapisaniu jak największej liczby rzeczowników do tematów: rodzina, zwierzęta i zawody</w:t>
      </w:r>
    </w:p>
    <w:p w14:paraId="4776DD9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pewnym trudem dobiera zdjęcia do tekstów opisujących poszczególne rodziny oraz opowiada o tych rodzinach</w:t>
      </w:r>
    </w:p>
    <w:p w14:paraId="36201A7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dość nieumiejętnie układa zdania </w:t>
      </w:r>
      <w:r>
        <w:rPr>
          <w:rFonts w:cstheme="minorHAnsi"/>
          <w:color w:val="000000"/>
          <w:sz w:val="18"/>
          <w:szCs w:val="18"/>
        </w:rPr>
        <w:br/>
      </w:r>
      <w:r w:rsidRPr="00BF1425">
        <w:rPr>
          <w:rFonts w:cstheme="minorHAnsi"/>
          <w:color w:val="000000"/>
          <w:sz w:val="18"/>
          <w:szCs w:val="18"/>
        </w:rPr>
        <w:t xml:space="preserve">z podanych wyrazów </w:t>
      </w:r>
    </w:p>
    <w:p w14:paraId="70EBEEA6" w14:textId="77777777" w:rsidR="00912026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wykorzystując podane informacje </w:t>
      </w:r>
      <w:r>
        <w:rPr>
          <w:rFonts w:cstheme="minorHAnsi"/>
          <w:color w:val="000000"/>
          <w:sz w:val="18"/>
          <w:szCs w:val="18"/>
        </w:rPr>
        <w:br/>
      </w:r>
      <w:r w:rsidRPr="00BF1425">
        <w:rPr>
          <w:rFonts w:cstheme="minorHAnsi"/>
          <w:color w:val="000000"/>
          <w:sz w:val="18"/>
          <w:szCs w:val="18"/>
        </w:rPr>
        <w:t>i przykład, w dużej mierze poprawnie pisze 8−10 zdań o rodzinie Joachima</w:t>
      </w:r>
    </w:p>
    <w:p w14:paraId="311276A9" w14:textId="77777777" w:rsidR="00912026" w:rsidRDefault="00912026" w:rsidP="00912026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08A3FF95" w14:textId="6ED5BC49" w:rsidR="00875D1C" w:rsidRPr="00912026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16909B0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związanym z rodziną i pracą</w:t>
      </w:r>
    </w:p>
    <w:p w14:paraId="4497E8E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dużym zaangażowaniem uczestniczy w grupowej zabawie polegającej na zapisaniu jak największej liczby rzeczowników do tematów: rodzina, zwierzęta i zawody</w:t>
      </w:r>
    </w:p>
    <w:p w14:paraId="12CDE65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większego trudu dobiera zdjęcia do tekstów opisujących poszczególne rodziny oraz opowiada o tych rodzinach</w:t>
      </w:r>
    </w:p>
    <w:p w14:paraId="00097E7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dość umiejętnie układa zdania z podanych wyrazów </w:t>
      </w:r>
    </w:p>
    <w:p w14:paraId="54A46619" w14:textId="77777777" w:rsidR="002A628E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podane informacje i przykład, w większości poprawnie pisze 8−10 zdań o rodzinie Joachima</w:t>
      </w:r>
    </w:p>
    <w:p w14:paraId="76A61F11" w14:textId="57A0AAEC" w:rsidR="002A628E" w:rsidRDefault="002A628E" w:rsidP="002A628E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0744F77E" w14:textId="4A8FC509" w:rsidR="00875D1C" w:rsidRPr="002A628E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7BD75DF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związanym z rodziną i pracą</w:t>
      </w:r>
    </w:p>
    <w:p w14:paraId="103C8EE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zaangażowaniem uczestniczy w grupowej zabawie polegającej na zapisaniu jak największej liczby rzeczowników do tematów: rodzina, zwierzęta i zawody</w:t>
      </w:r>
    </w:p>
    <w:p w14:paraId="7E4361AC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7A070C4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trudu dobiera zdjęcia do tekstów opisujących poszczególne rodziny oraz opowiada o tych rodzinach</w:t>
      </w:r>
    </w:p>
    <w:p w14:paraId="7B6FD9E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umiejętnie układa zdania z podanych wyrazów </w:t>
      </w:r>
    </w:p>
    <w:p w14:paraId="68229749" w14:textId="77777777" w:rsidR="00787882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podane informacje i przykład, prawie całkowicie poprawnie pisze 8−10 zdań o rodzinie Joachima</w:t>
      </w:r>
    </w:p>
    <w:p w14:paraId="4B46B866" w14:textId="77777777" w:rsidR="00787882" w:rsidRDefault="00787882" w:rsidP="00787882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lastRenderedPageBreak/>
        <w:t>celujący</w:t>
      </w:r>
    </w:p>
    <w:p w14:paraId="0D06B34F" w14:textId="085975AE" w:rsidR="00875D1C" w:rsidRPr="00787882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5519891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związanym z rodziną i pracą</w:t>
      </w:r>
    </w:p>
    <w:p w14:paraId="4FACCAF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pełnym zaangażowaniem uczestniczy w grupowej zabawie polegającej na zapisaniu jak największej liczby rzeczowników do tematów: rodzina, zwierzęta i zawody</w:t>
      </w:r>
    </w:p>
    <w:p w14:paraId="58FD6394" w14:textId="07D22CE1" w:rsidR="00875D1C" w:rsidRPr="00BF1425" w:rsidRDefault="00B9223D" w:rsidP="00B9223D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>
        <w:rPr>
          <w:rFonts w:cstheme="minorHAnsi"/>
          <w:color w:val="FBBA00"/>
          <w:sz w:val="18"/>
          <w:szCs w:val="18"/>
        </w:rPr>
        <w:t xml:space="preserve">•  </w:t>
      </w:r>
      <w:r w:rsidR="00875D1C" w:rsidRPr="00BF1425">
        <w:rPr>
          <w:rFonts w:cstheme="minorHAnsi"/>
          <w:color w:val="000000"/>
          <w:sz w:val="18"/>
          <w:szCs w:val="18"/>
        </w:rPr>
        <w:t>sprawnie dobiera zdjęcia do tekstów opisujących poszczególne rodziny oraz opowiada o tych rodzinach</w:t>
      </w:r>
    </w:p>
    <w:p w14:paraId="0BE2139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wprawą układa zdania z podanych wyrazów </w:t>
      </w:r>
    </w:p>
    <w:p w14:paraId="7B162DC4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podane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informacje i przykład, w całości prawidłowo pisze 8−10 zdań o rodzinie Joachima</w:t>
      </w:r>
    </w:p>
    <w:p w14:paraId="1CE6B4F6" w14:textId="114E2D7C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Schule</w:t>
      </w:r>
      <w:proofErr w:type="spellEnd"/>
    </w:p>
    <w:p w14:paraId="18424333" w14:textId="77777777" w:rsidR="00560713" w:rsidRDefault="00560713" w:rsidP="00560713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59B9057A" w14:textId="3DBC6D46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2A13F76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związanym ze szkołą</w:t>
      </w:r>
    </w:p>
    <w:p w14:paraId="6B4B4821" w14:textId="77777777" w:rsidR="00AA594D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ze znikomym zaangażowaniem uczestniczy w grupowej zabawie polegającej na wymienianiu nazw brakujących przedmiotów</w:t>
      </w:r>
    </w:p>
    <w:p w14:paraId="52F885EE" w14:textId="77777777" w:rsidR="00AA594D" w:rsidRDefault="00AA594D" w:rsidP="00AA594D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5B081632" w14:textId="635DE73A" w:rsidR="00875D1C" w:rsidRPr="00AA594D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604850D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związanym ze szkołą</w:t>
      </w:r>
    </w:p>
    <w:p w14:paraId="6AD6DCDF" w14:textId="77777777" w:rsidR="00A976D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niewielkim zaangażowaniem uczestniczy w grupowej zabawie polegającej na wymienianiu nazw brakujących przedmiotów</w:t>
      </w:r>
    </w:p>
    <w:p w14:paraId="1113FFB5" w14:textId="77777777" w:rsidR="00A976DC" w:rsidRDefault="00A976DC" w:rsidP="00A976DC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5151DEF5" w14:textId="5CD31A9D" w:rsidR="00875D1C" w:rsidRPr="00A976D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4CE3463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związanym ze szkołą</w:t>
      </w:r>
    </w:p>
    <w:p w14:paraId="4E6E0759" w14:textId="77777777" w:rsidR="002A628E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dużym zaangażowaniem uczestniczy w grupowej zabawie polegającej na wymienianiu nazw brakujących przedmiotów</w:t>
      </w:r>
    </w:p>
    <w:p w14:paraId="132B3917" w14:textId="77777777" w:rsidR="002A628E" w:rsidRDefault="002A628E" w:rsidP="002A628E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460913A1" w14:textId="4884A041" w:rsidR="00875D1C" w:rsidRPr="002A628E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6542E00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związanym ze szkołą</w:t>
      </w:r>
    </w:p>
    <w:p w14:paraId="6B1E5FF5" w14:textId="77777777" w:rsidR="003D7281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zaangażowaniem uczestniczy w grupowej zabawie polegającej na wymienianiu nazw brakujących przedmiotów</w:t>
      </w:r>
    </w:p>
    <w:p w14:paraId="62D4B167" w14:textId="77777777" w:rsidR="003D7281" w:rsidRDefault="003D7281" w:rsidP="003D7281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519A4763" w14:textId="723724DE" w:rsidR="00875D1C" w:rsidRPr="003D7281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26B173B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związanym ze szkołą</w:t>
      </w:r>
    </w:p>
    <w:p w14:paraId="00AFEECC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pełnym zaangażowaniem uczestniczy w grupowej zabawie polegającej na wymienianiu nazw brakujących przedmiotów</w:t>
      </w:r>
    </w:p>
    <w:p w14:paraId="7868C30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trudem dobiera określenia miejsc do wysłuchanych dialogów oraz wskazuje zdania zgodne z treścią dialogów</w:t>
      </w:r>
    </w:p>
    <w:p w14:paraId="660DCE5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uzupełnia nieliczne luki w zdaniach właściwymi rodzajnikami określonymi, nieokreślonymi lub zaimkami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kein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>/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keine</w:t>
      </w:r>
      <w:proofErr w:type="spellEnd"/>
    </w:p>
    <w:p w14:paraId="3AB2927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nieudolnie tłumaczy na język niemiecki wyrażenia z zaimkami dzierżawczymi</w:t>
      </w:r>
    </w:p>
    <w:p w14:paraId="3E07A736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znikomym stopniu poprawnie ćwiczy w parze dialog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6FA8A58E" w14:textId="7ECA9D76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pewnym trudem dobiera określenia miejsc do wysłuchanych dialogów oraz wskazuje zdania zgodne z treścią dialogów</w:t>
      </w:r>
    </w:p>
    <w:p w14:paraId="33E434B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uzupełnia niektóre luki w zdaniach właściwymi rodzajnikami określonymi, nieokreślonymi lub zaimkami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kein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>/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keine</w:t>
      </w:r>
      <w:proofErr w:type="spellEnd"/>
    </w:p>
    <w:p w14:paraId="54C8361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dość nieumiejętnie tłumaczy na język niemiecki wyrażenia z zaimkami dzierżawczymi</w:t>
      </w:r>
    </w:p>
    <w:p w14:paraId="2636356C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dużej mierze poprawnie ćwiczy w parze dialog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1FD0CF41" w14:textId="40696436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bez większego trudu dobiera określenia miejsc do wysłuchanych dialogów oraz wskazuje zdania zgodne z treścią dialogów </w:t>
      </w:r>
    </w:p>
    <w:p w14:paraId="28ABA67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uzupełnia większość luk w zdaniach właściwymi rodzajnikami określonymi, nieokreślonymi lub zaimkami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kein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>/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keine</w:t>
      </w:r>
      <w:proofErr w:type="spellEnd"/>
    </w:p>
    <w:p w14:paraId="5C1ED3E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dość umiejętnie tłumaczy na język niemiecki wyrażenia z zaimkami dzierżawczymi</w:t>
      </w:r>
    </w:p>
    <w:p w14:paraId="14BCE8C2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większości poprawnie ćwiczy w parze dialog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25B39A70" w14:textId="79DC552F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trudu dobiera określenia miejsc do wysłuchanych dialogów oraz wskazuje zdania zgodne z treścią dialogów</w:t>
      </w:r>
    </w:p>
    <w:p w14:paraId="76386E8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uzupełnia prawie wszystkie luki w zdaniach właściwymi rodzajnikami określonymi, nieokreślonymi lub zaimkami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kein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>/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keine</w:t>
      </w:r>
      <w:proofErr w:type="spellEnd"/>
    </w:p>
    <w:p w14:paraId="6DF5724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umiejętnie tłumaczy na język niemiecki wyrażenia z zaimkami dzierżawczymi</w:t>
      </w:r>
    </w:p>
    <w:p w14:paraId="5D105A32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całkowicie poprawnie ćwiczy w parze dialog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7C2E1F60" w14:textId="6C17832E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sprawnie dobiera określenia miejsc do wysłuchanych dialogów oraz wskazuje zdania zgodne z treścią dialogów</w:t>
      </w:r>
    </w:p>
    <w:p w14:paraId="1076A36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uzupełnia wszystkie luki w zdaniach właściwymi rodzajnikami określonymi, nieokreślonymi lub zaimkami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kein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>/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keine</w:t>
      </w:r>
      <w:proofErr w:type="spellEnd"/>
    </w:p>
    <w:p w14:paraId="3266A3A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wprawą tłumaczy na język niemiecki wyrażenia z zaimkami dzierżawczymi</w:t>
      </w:r>
    </w:p>
    <w:p w14:paraId="26A1B263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całości prawidłowo ćwiczy w parze dialog</w:t>
      </w:r>
    </w:p>
    <w:p w14:paraId="24453C95" w14:textId="4D148994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Alltag</w:t>
      </w:r>
      <w:proofErr w:type="spellEnd"/>
    </w:p>
    <w:p w14:paraId="2AEEA04C" w14:textId="77777777" w:rsidR="001B72A1" w:rsidRDefault="001B72A1" w:rsidP="001B72A1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0F31F7F3" w14:textId="17F7CB5D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0B01D44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związanym z czynnościami dnia codziennego</w:t>
      </w:r>
    </w:p>
    <w:p w14:paraId="6038BD8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ze znikomym zaangażowaniem uczestniczy w zabawie w kalambury, podczas której przedstawia za pomocą pantomimy czynności dnia codziennego lub odgaduje czynności przedstawiane przez drużynę przeciwną</w:t>
      </w:r>
    </w:p>
    <w:p w14:paraId="7BCC67F7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nieudolnie dobiera do wysłuchanych dialogów po jednej ilustracji oraz odpowiada na pytania</w:t>
      </w:r>
    </w:p>
    <w:p w14:paraId="6BBD733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5DF9711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znikomym stopniu poprawnie tworzy pytania do wyróżnionych części zdań</w:t>
      </w:r>
    </w:p>
    <w:p w14:paraId="703E3583" w14:textId="77777777" w:rsidR="00CE7A2A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trudem zadaje pytania związane z czynnościami dnia codziennego i na nie odpowiada</w:t>
      </w:r>
    </w:p>
    <w:p w14:paraId="7FFBA562" w14:textId="77777777" w:rsidR="00CE7A2A" w:rsidRDefault="00CE7A2A" w:rsidP="00CE7A2A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4575AD5E" w14:textId="5F728C74" w:rsidR="00875D1C" w:rsidRPr="00CE7A2A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4E88D9B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związanym z czynnościami dnia codziennego</w:t>
      </w:r>
    </w:p>
    <w:p w14:paraId="731466B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niewielkim zaangażowaniem uczestniczy w zabawie w kalambury, podczas której przedstawia za pomocą pantomimy czynności dnia codziennego lub odgaduje czynności przedstawiane przez drużynę przeciwną</w:t>
      </w:r>
    </w:p>
    <w:p w14:paraId="70B6622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dość nieumiejętnie dobiera do wysłuchanych dialogów po jednej ilustracji oraz odpowiada na pytania</w:t>
      </w:r>
    </w:p>
    <w:p w14:paraId="1FDFADC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dużej mierze poprawnie tworzy pytania do wyróżnionych części zdań</w:t>
      </w:r>
    </w:p>
    <w:p w14:paraId="66886B3F" w14:textId="77777777" w:rsidR="003269B0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pewnym trudem zadaje pytania związane z czynnościami dnia codziennego i na nie odpowiada</w:t>
      </w:r>
    </w:p>
    <w:p w14:paraId="425D6CE3" w14:textId="77777777" w:rsidR="003269B0" w:rsidRDefault="003269B0" w:rsidP="003269B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6319CB9C" w14:textId="06E0797C" w:rsidR="00875D1C" w:rsidRPr="003269B0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6FA4FB3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związanym z czynnościami dnia codziennego</w:t>
      </w:r>
    </w:p>
    <w:p w14:paraId="2747054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dużym zaangażowaniem uczestniczy w zabawie w kalambury, podczas której przedstawia za pomocą pantomimy czynności dnia codziennego lub odgaduje czynności przedstawiane przez drużynę przeciwną</w:t>
      </w:r>
    </w:p>
    <w:p w14:paraId="6AA2AF4A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dość umiejętnie dobiera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do wysłuchanych dialogów po jednej ilustracji oraz odpowiada na pytania</w:t>
      </w:r>
    </w:p>
    <w:p w14:paraId="67017B06" w14:textId="455F8F5C" w:rsidR="00875D1C" w:rsidRPr="00BF1425" w:rsidRDefault="00101434" w:rsidP="00101434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>
        <w:rPr>
          <w:rFonts w:cstheme="minorHAnsi"/>
          <w:color w:val="FBBA00"/>
          <w:sz w:val="18"/>
          <w:szCs w:val="18"/>
        </w:rPr>
        <w:t xml:space="preserve">•   </w:t>
      </w:r>
      <w:r w:rsidR="00875D1C" w:rsidRPr="00BF1425">
        <w:rPr>
          <w:rFonts w:cstheme="minorHAnsi"/>
          <w:color w:val="000000"/>
          <w:sz w:val="18"/>
          <w:szCs w:val="18"/>
        </w:rPr>
        <w:t>w większości poprawnie tworzy pytania do wyróżnionych części zdań</w:t>
      </w:r>
    </w:p>
    <w:p w14:paraId="2EA0160A" w14:textId="77777777" w:rsidR="00712CA4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większego trudu zadaje pytania związane z czynnościami dnia codziennego i na nie odpowiada</w:t>
      </w:r>
    </w:p>
    <w:p w14:paraId="054FCF84" w14:textId="77777777" w:rsidR="00712CA4" w:rsidRDefault="00712CA4" w:rsidP="00712CA4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lastRenderedPageBreak/>
        <w:t>bardzo dobry</w:t>
      </w:r>
    </w:p>
    <w:p w14:paraId="3ED97A69" w14:textId="2B7853FF" w:rsidR="00875D1C" w:rsidRPr="00712CA4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3839D0D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związanym z czynnościami dnia codziennego</w:t>
      </w:r>
    </w:p>
    <w:p w14:paraId="1D0D482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zaangażowaniem uczestniczy w zabawie w kalambury, podczas której przedstawia za pomocą pantomimy czynności dnia codziennego lub odgaduje czynności przedstawiane przez drużynę przeciwną</w:t>
      </w:r>
    </w:p>
    <w:p w14:paraId="2196ED85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umiejętnie dobiera do wysłuchanych dialogów po jednej ilustracji oraz odpowiada na pytania</w:t>
      </w:r>
    </w:p>
    <w:p w14:paraId="3622D4D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714D226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całkowicie poprawnie tworzy pytania do wyróżnionych części zdań</w:t>
      </w:r>
    </w:p>
    <w:p w14:paraId="1481C03B" w14:textId="77777777" w:rsidR="004F518D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trudu zadaje pytania związane z czynnościami dni</w:t>
      </w:r>
      <w:r w:rsidR="004F518D">
        <w:rPr>
          <w:rFonts w:cstheme="minorHAnsi"/>
          <w:color w:val="000000"/>
          <w:sz w:val="18"/>
          <w:szCs w:val="18"/>
        </w:rPr>
        <w:t>a codziennego i na nie odpowiada</w:t>
      </w:r>
    </w:p>
    <w:p w14:paraId="25BC42CE" w14:textId="77777777" w:rsidR="004F518D" w:rsidRDefault="004F518D" w:rsidP="004F518D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372E0736" w14:textId="5F2B6715" w:rsidR="00875D1C" w:rsidRPr="004F518D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7BD7803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związanym z czynnościami dnia codziennego</w:t>
      </w:r>
    </w:p>
    <w:p w14:paraId="155E1FB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pełnym zaangażowaniem uczestniczy w zabawie w kalambury, podczas której przedstawia za pomocą pantomimy czynności dnia codziennego lub odgaduje czynności przedstawiane przez drużynę przeciwną</w:t>
      </w:r>
    </w:p>
    <w:p w14:paraId="56F35445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wprawą dobiera do wysłuchanych dialogów po jednej ilustracji oraz odpowiada na pytania</w:t>
      </w:r>
    </w:p>
    <w:p w14:paraId="4FF4BC0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7ADE0DAA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całości prawidłowo tworzy pytania do wyróżnionych części zdań</w:t>
      </w:r>
    </w:p>
    <w:p w14:paraId="33BF2AA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47D3C765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sprawnie zadaje pytania związane z czynnościami dnia codziennego i na nie odpowiada</w:t>
      </w:r>
    </w:p>
    <w:p w14:paraId="22954429" w14:textId="55EAD3EE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Freizeit</w:t>
      </w:r>
      <w:proofErr w:type="spellEnd"/>
    </w:p>
    <w:p w14:paraId="22322A1E" w14:textId="77777777" w:rsidR="008F612D" w:rsidRDefault="008F612D" w:rsidP="008F612D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5364A3E6" w14:textId="1208420B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56F0819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dotyczącym czasu wolnego</w:t>
      </w:r>
    </w:p>
    <w:p w14:paraId="63A7C821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ze znikomym zaangażowaniem uczestniczy w grupowej grze polegającej na losowaniu karteczek z zapisanymi czasownikami modalnymi, zaimkami osobowymi i zwrotami oraz tworzeniu z nich zdań</w:t>
      </w:r>
    </w:p>
    <w:p w14:paraId="36B5912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6E8D4B1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trudem dobiera opisy imprez kulturalnych do zainteresowań podanych osób</w:t>
      </w:r>
    </w:p>
    <w:p w14:paraId="142D0B50" w14:textId="77777777" w:rsidR="00721D0F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przeczytanego tekstu nieudolnie opowiada po polsku o imprezach kulturalnych w Hamburgu oraz wyjaśnia, na którą imprezę by się wybrał i dlaczego</w:t>
      </w:r>
    </w:p>
    <w:p w14:paraId="1385E264" w14:textId="77777777" w:rsidR="00721D0F" w:rsidRDefault="00721D0F" w:rsidP="00721D0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3D87BD94" w14:textId="134E941B" w:rsidR="00875D1C" w:rsidRPr="00721D0F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1B809E0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dotyczącym czasu wolnego</w:t>
      </w:r>
    </w:p>
    <w:p w14:paraId="303B1C0E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niewielkim zaangażowaniem uczestniczy w grupowej grze polegającej na losowaniu karteczek z zapisanymi czasownikami modalnymi, zaimkami osobowymi i zwrotami oraz tworzeniu z nich zdań</w:t>
      </w:r>
    </w:p>
    <w:p w14:paraId="66B010B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B7D145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pewnym trudem dobiera opisy imprez kulturalnych do zainteresowań podanych osób</w:t>
      </w:r>
    </w:p>
    <w:p w14:paraId="3022AB3D" w14:textId="32AF3F26" w:rsidR="00875D1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przeczytanego tekstu dość nieumiejętnie opowiada po polsku o imprezach kulturalnych w Hamburgu oraz wyjaśnia, na którą imprezę by się wybrał i dlaczego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6E708249" w14:textId="4C2B65FB" w:rsidR="00FD7267" w:rsidRDefault="00FD7267" w:rsidP="00FD7267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588236BB" w14:textId="44D304EB" w:rsidR="00875D1C" w:rsidRPr="00FD7267" w:rsidRDefault="00875D1C" w:rsidP="00FD7267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167A77B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dotyczącym czasu wolnego</w:t>
      </w:r>
    </w:p>
    <w:p w14:paraId="734F111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dużym zaangażowaniem uczestniczy w grupowej grze polegającej na losowaniu karteczek z zapisanymi czasownikami modalnymi, zaimkami osobowymi i zwrotami oraz tworzeniu z nich zdań</w:t>
      </w:r>
    </w:p>
    <w:p w14:paraId="3B4EFA3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większego trudu dobiera opisy imprez kulturalnych do zainteresowań podanych osób</w:t>
      </w:r>
    </w:p>
    <w:p w14:paraId="643235E1" w14:textId="77777777" w:rsidR="003028D3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przeczytanego tekstu dość umiejętnie opowiada po polsku o imprezach kulturalnych w Hamburgu oraz wyjaśnia, na którą imprezę by się wybrał i dlaczego</w:t>
      </w:r>
    </w:p>
    <w:p w14:paraId="27FDB8A9" w14:textId="77777777" w:rsidR="003028D3" w:rsidRDefault="003028D3" w:rsidP="003028D3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5FE1000B" w14:textId="5A31CAE3" w:rsidR="00875D1C" w:rsidRPr="003028D3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55CB827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dotyczącym czasu wolnego</w:t>
      </w:r>
    </w:p>
    <w:p w14:paraId="7B58A1E2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zaangażowaniem uczestniczy w grupowej grze polegającej na losowaniu karteczek z zapisanymi czasownikami modalnymi, zaimkami osobowymi i zwrotami oraz tworzeniu z nich zdań</w:t>
      </w:r>
    </w:p>
    <w:p w14:paraId="1247641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57D6E1E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trudu dobiera opisy imprez kulturalnych do zainteresowań podanych osób</w:t>
      </w:r>
    </w:p>
    <w:p w14:paraId="69DF827A" w14:textId="77777777" w:rsidR="0027386B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przeczytanego tekstu umiejętnie opowiada po polsku o imprezach kulturalnych w Hamburgu oraz wyjaśnia, na którą imprezę by się wybrał i dlaczego</w:t>
      </w:r>
    </w:p>
    <w:p w14:paraId="45C46ACF" w14:textId="77777777" w:rsidR="0027386B" w:rsidRDefault="0027386B" w:rsidP="0027386B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69A43852" w14:textId="6B83937C" w:rsidR="00875D1C" w:rsidRPr="0027386B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5C119BD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dotyczącym czasu wolnego</w:t>
      </w:r>
    </w:p>
    <w:p w14:paraId="2A94A98D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pełnym zaangażowaniem uczestniczy w grupowej grze polegającej na losowaniu karteczek z zapisanymi czasownikami modalnymi, zaimkami osobowymi i zwrotami oraz tworzeniu z nich zdań</w:t>
      </w:r>
    </w:p>
    <w:p w14:paraId="2439584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46FC24E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sprawnie dobiera opisy imprez kulturalnych do zainteresowań podanych osób</w:t>
      </w:r>
    </w:p>
    <w:p w14:paraId="5221C4CE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przeczytanego tekstu z wprawą opowiada po polsku o imprezach kulturalnych w Hamburgu oraz wyjaśnia, na którą imprezę by się wybrał i dlaczego</w:t>
      </w:r>
    </w:p>
    <w:p w14:paraId="748806D2" w14:textId="08636AFB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Essen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und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Trinken</w:t>
      </w:r>
      <w:proofErr w:type="spellEnd"/>
    </w:p>
    <w:p w14:paraId="3EF0F005" w14:textId="77777777" w:rsidR="00E06039" w:rsidRDefault="00E06039" w:rsidP="00E06039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217AAD63" w14:textId="4E39CFDB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7A5A759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związanym z posiłkami</w:t>
      </w:r>
    </w:p>
    <w:p w14:paraId="7B5F399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ze znikomym zaangażowaniem przygotowuje menu zawierające ulubione potrawy na śniadanie, obiad i kolację</w:t>
      </w:r>
    </w:p>
    <w:p w14:paraId="337C734F" w14:textId="77777777" w:rsidR="00FE488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dialogu z dużym trudem wskazuje właściwy temat rozmowy i odpowiada na pytanie</w:t>
      </w:r>
    </w:p>
    <w:p w14:paraId="3BF46469" w14:textId="77777777" w:rsidR="00FE488C" w:rsidRDefault="00FE488C" w:rsidP="00FE488C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0F3228C2" w14:textId="5659E6D6" w:rsidR="00875D1C" w:rsidRPr="00FE488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1252638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związanym z posiłkami</w:t>
      </w:r>
    </w:p>
    <w:p w14:paraId="7DC1361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niewielkim zaangażowaniem przygotowuje menu zawierające ulubione potrawy na śniadanie, obiad i kolację</w:t>
      </w:r>
    </w:p>
    <w:p w14:paraId="2350AA75" w14:textId="77777777" w:rsidR="005E2E79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dialogu z pewnym trudem wskazuje właściwy temat rozmowy i odpowiada na pytanie</w:t>
      </w:r>
    </w:p>
    <w:p w14:paraId="7D32606E" w14:textId="77777777" w:rsidR="005E2E79" w:rsidRDefault="005E2E79" w:rsidP="005E2E79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784405F6" w14:textId="3A2906ED" w:rsidR="00875D1C" w:rsidRPr="005E2E79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64A59BD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związanym z posiłkami</w:t>
      </w:r>
    </w:p>
    <w:p w14:paraId="4058491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dużym zaangażowaniem przygotowuje menu zawierające ulubione potrawy na śniadanie, obiad i kolację</w:t>
      </w:r>
    </w:p>
    <w:p w14:paraId="57CD3E76" w14:textId="77777777" w:rsidR="005A79AD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dialogu bez większego trudu wskazuje właściwy temat rozmowy i</w:t>
      </w:r>
      <w:r w:rsidR="005A79AD">
        <w:rPr>
          <w:rFonts w:cstheme="minorHAnsi"/>
          <w:color w:val="000000"/>
          <w:sz w:val="18"/>
          <w:szCs w:val="18"/>
        </w:rPr>
        <w:t xml:space="preserve"> odpowiada na pytanie</w:t>
      </w:r>
    </w:p>
    <w:p w14:paraId="7A46D54B" w14:textId="77777777" w:rsidR="005A79AD" w:rsidRDefault="005A79AD" w:rsidP="005A79AD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15F9DEB7" w14:textId="0DE3293B" w:rsidR="00875D1C" w:rsidRPr="005A79AD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2DE1CBA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związanym z posiłkami</w:t>
      </w:r>
    </w:p>
    <w:p w14:paraId="4A4E8FD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zaangażowaniem przygotowuje menu zawierające ulubione potrawy na śniadanie, obiad i kolację</w:t>
      </w:r>
    </w:p>
    <w:p w14:paraId="30325820" w14:textId="5FE63E9D" w:rsidR="00875D1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dialogu bez trudu wskazuje właściwy temat rozmowy i odpowiada na pytanie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04A30E92" w14:textId="73655728" w:rsidR="00C90D43" w:rsidRDefault="00C90D43" w:rsidP="00C90D43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 celujący</w:t>
      </w:r>
    </w:p>
    <w:p w14:paraId="42F14AED" w14:textId="0683AD7B" w:rsidR="00875D1C" w:rsidRPr="00C90D43" w:rsidRDefault="00875D1C" w:rsidP="00C90D43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3DD450C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związanym z posiłkami</w:t>
      </w:r>
    </w:p>
    <w:p w14:paraId="152C6EC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pełnym zaangażowaniem przygotowuje menu zawierające ulubione potrawy na śniadanie, obiad i kolację</w:t>
      </w:r>
    </w:p>
    <w:p w14:paraId="64A201B5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dialogu sprawnie wskazuje właściwy temat rozmowy i odpowiada na pytanie</w:t>
      </w:r>
    </w:p>
    <w:p w14:paraId="362878E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uzupełnia nieliczne luki w zdaniach podanymi wyrazami w odpowiedniej formie</w:t>
      </w:r>
    </w:p>
    <w:p w14:paraId="74C94D14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ze znikomym zaangażowaniem wciela się w rolę kelnera lub gościa wybierającego dania z karty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49B35BA9" w14:textId="2739F06D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uzupełnia niektóre luki w zdaniach podanymi wyrazami w odpowiedniej formie</w:t>
      </w:r>
    </w:p>
    <w:p w14:paraId="476E03E1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niewielkim zaangażowaniem wciela się w rolę kelnera lub gościa wybierającego dania z karty</w:t>
      </w:r>
    </w:p>
    <w:p w14:paraId="00D03425" w14:textId="2AC74F8B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uzupełnia większość luk w zdaniach podanymi wyrazami w odpowiedniej formie</w:t>
      </w:r>
    </w:p>
    <w:p w14:paraId="3CA2BCD5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dużym zaangażowaniem wciela się w rolę kelnera lub gościa wybierającego dania z karty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4E6D296F" w14:textId="42D691C3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uzupełnia prawie wszystkie luki w zdaniach podanymi wyrazami w odpowiedniej formie</w:t>
      </w:r>
    </w:p>
    <w:p w14:paraId="6C01ED58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zaangażowaniem wciela się w rolę kelnera lub gościa wybierającego dania z karty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4CDB77CB" w14:textId="660514F5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uzupełnia wszystkie luki w zdaniach podanymi wyrazami w odpowiedniej formie</w:t>
      </w:r>
    </w:p>
    <w:p w14:paraId="1A8F7E57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pełnym zaangażowaniem wciela się w rolę kelnera lub gościa wybierającego dania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z karty</w:t>
      </w:r>
    </w:p>
    <w:p w14:paraId="0DEE900C" w14:textId="44D1EB8E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Feste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und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Wetter</w:t>
      </w:r>
      <w:proofErr w:type="spellEnd"/>
    </w:p>
    <w:p w14:paraId="198D42D8" w14:textId="77777777" w:rsidR="00946320" w:rsidRDefault="00946320" w:rsidP="0094632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1418D7EE" w14:textId="6A243602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1820887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związanym ze świętami i uroczystościami oraz zjawiskami pogodowymi</w:t>
      </w:r>
    </w:p>
    <w:p w14:paraId="331F661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ze znikomym zaangażowaniem uczestniczy w pracy grupowej polegającej na przygotowaniu kart / prezentacji / plakatów o wybranej porze roku </w:t>
      </w:r>
    </w:p>
    <w:p w14:paraId="569C50A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tekstów o świętach z dużym trudem przyporządkowuje im podane zdania oraz wysłuchane wypowiedzi</w:t>
      </w:r>
    </w:p>
    <w:p w14:paraId="45CFF24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znikomym stopniu poprawnie odpowiada na pytania związane z pogodą i uroczystościami</w:t>
      </w:r>
    </w:p>
    <w:p w14:paraId="4EE84D7A" w14:textId="77777777" w:rsidR="00CC2DC3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popełniając bardzo liczne błędy, pisze zaproszenie na organizowaną przez siebie imprezę</w:t>
      </w:r>
    </w:p>
    <w:p w14:paraId="4BBCC24E" w14:textId="77777777" w:rsidR="00CC2DC3" w:rsidRDefault="00CC2DC3" w:rsidP="00CC2DC3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558DC004" w14:textId="060A246A" w:rsidR="00875D1C" w:rsidRPr="00CC2DC3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3A0C44D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związanym ze świętami i uroczystościami oraz zjawiskami pogodowymi</w:t>
      </w:r>
    </w:p>
    <w:p w14:paraId="03B937A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niewielkim zaangażowaniem uczestniczy w pracy grupowej polegającej na przygotowaniu kart / prezentacji / plakatów o wybranej porze roku </w:t>
      </w:r>
    </w:p>
    <w:p w14:paraId="7398FC2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tekstów o świętach z pewnym trudem przyporządkowuje im podane zdania oraz wysłuchane wypowiedzi</w:t>
      </w:r>
    </w:p>
    <w:p w14:paraId="4F0F238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dużej mierze poprawnie odpowiada na pytania związane z pogodą i uroczystościami</w:t>
      </w:r>
    </w:p>
    <w:p w14:paraId="30E9462A" w14:textId="77777777" w:rsidR="0049433A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popełniając dość liczne błędy, pisze zaproszenie na organizowaną przez siebie imprezę</w:t>
      </w:r>
    </w:p>
    <w:p w14:paraId="2A000A17" w14:textId="77777777" w:rsidR="0049433A" w:rsidRDefault="0049433A" w:rsidP="0049433A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12D2386D" w14:textId="1DA735D0" w:rsidR="00875D1C" w:rsidRPr="0049433A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25CB6D4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związanym ze świętami i uroczystościami oraz zjawiskami pogodowymi</w:t>
      </w:r>
    </w:p>
    <w:p w14:paraId="082C727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dość dużym zaangażowaniem uczestniczy w pracy grupowej polegającej na przygotowaniu kart / prezentacji / plakatów o wybranej porze roku </w:t>
      </w:r>
    </w:p>
    <w:p w14:paraId="2C3137F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tekstów o świętach bez większego trudu przyporządkowuje im podane zdania oraz wysłuchane wypowiedzi</w:t>
      </w:r>
    </w:p>
    <w:p w14:paraId="773D0A0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większości poprawnie odpowiada na pytania związane z pogodą i uroczystościami</w:t>
      </w:r>
    </w:p>
    <w:p w14:paraId="71F09447" w14:textId="762A93B2" w:rsidR="00875D1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popełniając nieliczne błędy, pisze zaproszenie na organizowaną przez siebie imprezę</w:t>
      </w:r>
    </w:p>
    <w:p w14:paraId="2D493D25" w14:textId="77777777" w:rsidR="00BA711B" w:rsidRDefault="00BA711B" w:rsidP="00BA711B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7BB6555A" w14:textId="2DD6E672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1CF5617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związanym ze świętami i uroczystościami oraz zjawiskami pogodowymi</w:t>
      </w:r>
    </w:p>
    <w:p w14:paraId="0CAA0C1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dużym zaangażowaniem uczestniczy w pracy grupowej polegającej na przygotowaniu kart / prezentacji / plakatów o wybranej porze roku </w:t>
      </w:r>
    </w:p>
    <w:p w14:paraId="729ECF1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tekstów o świętach bez trudu przyporządkowuje im podane zdania oraz wysłuchane wypowiedzi</w:t>
      </w:r>
    </w:p>
    <w:p w14:paraId="517B34B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całkowicie poprawnie odpowiada na pytania związane z pogodą i uroczystościami</w:t>
      </w:r>
    </w:p>
    <w:p w14:paraId="3603EC70" w14:textId="77777777" w:rsidR="006F7F7A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bezbłędnie pisze zaproszenie na organizowaną przez siebie imprezę</w:t>
      </w:r>
    </w:p>
    <w:p w14:paraId="63DB5239" w14:textId="77777777" w:rsidR="006F7F7A" w:rsidRDefault="006F7F7A" w:rsidP="006F7F7A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7EA23375" w14:textId="592B40F8" w:rsidR="00875D1C" w:rsidRPr="006F7F7A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2F9D0DA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związanym ze świętami i uroczystościami oraz zjawiskami pogodowymi</w:t>
      </w:r>
    </w:p>
    <w:p w14:paraId="3722C7E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pełnym zaangażowaniem uczestniczy w pracy grupowej polegającej na przygotowaniu kart / prezentacji / plakatów o wybranej porze roku </w:t>
      </w:r>
    </w:p>
    <w:p w14:paraId="4C5C57F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tekstów o świętach sprawnie przyporządkowuje im podane zdania oraz wysłuchane wypowiedzi</w:t>
      </w:r>
    </w:p>
    <w:p w14:paraId="0DA67CA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całości prawidłowo odpowiada na pytania związane z pogodą i uroczystościami</w:t>
      </w:r>
    </w:p>
    <w:p w14:paraId="47093D81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sporadycznie popełniając błędy lub bezbłędnie pisze zaproszenie na organizowaną przez siebie imprezę</w:t>
      </w:r>
    </w:p>
    <w:p w14:paraId="48895D19" w14:textId="354FAC13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Grammatik</w:t>
      </w:r>
      <w:proofErr w:type="spellEnd"/>
    </w:p>
    <w:p w14:paraId="070B24AC" w14:textId="77777777" w:rsidR="0029493E" w:rsidRDefault="0029493E" w:rsidP="0029493E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63510F07" w14:textId="26B65438" w:rsidR="0029493E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zna jedynie elementarne spośród utrwalanych w rozdziale 1 struktur gramatycznych, popełnia liczne błędy gramatyczne we wszystkich typach zadań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4387E5E4" w14:textId="042554B1" w:rsidR="001537E8" w:rsidRDefault="001F1BAE" w:rsidP="001537E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</w:t>
      </w:r>
      <w:r w:rsidR="001537E8">
        <w:rPr>
          <w:rFonts w:cstheme="minorHAnsi"/>
          <w:b/>
          <w:bCs/>
          <w:i/>
          <w:iCs/>
          <w:color w:val="000000"/>
          <w:sz w:val="20"/>
          <w:szCs w:val="20"/>
        </w:rPr>
        <w:t>ostateczny</w:t>
      </w:r>
    </w:p>
    <w:p w14:paraId="78D3D869" w14:textId="77777777" w:rsidR="00287F5F" w:rsidRDefault="00875D1C" w:rsidP="001537E8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zna większość utrwalanych w rozdziale 1 struktur gramatycznych, popełnia sporo błędów gramatycznych, mających charakter przeoczeń, które świadczą o niepełnym opanowaniu struktur</w:t>
      </w:r>
    </w:p>
    <w:p w14:paraId="51FCF704" w14:textId="77777777" w:rsidR="00287F5F" w:rsidRDefault="00287F5F" w:rsidP="00287F5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4A285697" w14:textId="77777777" w:rsidR="00CE59C1" w:rsidRDefault="00287F5F" w:rsidP="001537E8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>
        <w:rPr>
          <w:rFonts w:cstheme="minorHAnsi"/>
          <w:color w:val="000000"/>
          <w:sz w:val="18"/>
          <w:szCs w:val="18"/>
        </w:rPr>
        <w:t xml:space="preserve">Uczeń zna i </w:t>
      </w:r>
      <w:r w:rsidR="00875D1C" w:rsidRPr="00BF1425">
        <w:rPr>
          <w:rFonts w:cstheme="minorHAnsi"/>
          <w:color w:val="000000"/>
          <w:sz w:val="18"/>
          <w:szCs w:val="18"/>
        </w:rPr>
        <w:t>stosuje prawie wszystkie utrwalane w rozdziale 1 struktury gramatyczne, popełnia nieliczne błędy gramatyczne niezakłócające komunikacji lub zakłócające ją w nieznacznym stopniu, a jego błędy mają charakter pomyłek i nie występują systematycznie</w:t>
      </w:r>
    </w:p>
    <w:p w14:paraId="5C0CDAB1" w14:textId="77777777" w:rsidR="00CE59C1" w:rsidRDefault="00CE59C1" w:rsidP="00CE59C1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37B3C7A4" w14:textId="77777777" w:rsidR="00E26ABF" w:rsidRDefault="00875D1C" w:rsidP="00CE59C1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bardzo dobrze zna i stosuje wszystkie utrwalane w rozdziale 1 struktury gramatyczne, sporadycznie popełnia drobne błędy gramatyczne, niezakłócające w żaden sposób komunikacji, i potrafi je samodzielnie poprawić </w:t>
      </w:r>
    </w:p>
    <w:p w14:paraId="43E0718F" w14:textId="77777777" w:rsidR="00E26ABF" w:rsidRDefault="00E26ABF" w:rsidP="00E26AB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58C55CC0" w14:textId="70F63F05" w:rsidR="00875D1C" w:rsidRPr="00E26ABF" w:rsidRDefault="00875D1C" w:rsidP="00E26ABF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color w:val="000000"/>
          <w:sz w:val="18"/>
          <w:szCs w:val="18"/>
        </w:rPr>
        <w:t>Uczeń doskonale zna i bezbłędnie stosuje wszystkie utrwalane w rozdziale 1 struktury gramatyczne</w:t>
      </w:r>
    </w:p>
    <w:p w14:paraId="26841555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color w:val="000000"/>
          <w:sz w:val="18"/>
          <w:szCs w:val="18"/>
        </w:rPr>
      </w:pPr>
    </w:p>
    <w:p w14:paraId="343320B7" w14:textId="77777777" w:rsidR="00875D1C" w:rsidRPr="00BF1425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color w:val="000000"/>
          <w:sz w:val="20"/>
          <w:szCs w:val="20"/>
        </w:rPr>
        <w:t>Utrwalane w rozdziale 1 struktury gramatyczne</w:t>
      </w:r>
    </w:p>
    <w:p w14:paraId="287AE73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o odmianie nieregularnej</w:t>
      </w:r>
    </w:p>
    <w:p w14:paraId="0E0527E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rozdzielnie złożone</w:t>
      </w:r>
    </w:p>
    <w:p w14:paraId="76D8E3F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modalne</w:t>
      </w:r>
    </w:p>
    <w:p w14:paraId="79AD8DA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zwrotne</w:t>
      </w:r>
    </w:p>
    <w:p w14:paraId="121F6E1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odmiana rzeczownika w bierniku</w:t>
      </w:r>
    </w:p>
    <w:p w14:paraId="5ACE89D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odmiana zaimka osobowego w bierniku</w:t>
      </w:r>
    </w:p>
    <w:p w14:paraId="408C07F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liczebniki porządkowe</w:t>
      </w:r>
    </w:p>
    <w:p w14:paraId="571AE51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zaimki </w:t>
      </w:r>
      <w:r w:rsidRPr="00BF1425">
        <w:rPr>
          <w:rFonts w:cstheme="minorHAnsi"/>
          <w:i/>
          <w:iCs/>
          <w:color w:val="000000"/>
          <w:sz w:val="18"/>
          <w:szCs w:val="18"/>
        </w:rPr>
        <w:t>es</w:t>
      </w:r>
      <w:r w:rsidRPr="00BF1425">
        <w:rPr>
          <w:rFonts w:cstheme="minorHAnsi"/>
          <w:color w:val="000000"/>
          <w:sz w:val="18"/>
          <w:szCs w:val="18"/>
        </w:rPr>
        <w:t xml:space="preserve"> 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man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ab/>
      </w: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o odmianie nieregularnej</w:t>
      </w:r>
    </w:p>
    <w:p w14:paraId="3DD3E3C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rozdzielnie złożone</w:t>
      </w:r>
    </w:p>
    <w:p w14:paraId="04D5E7C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modalne</w:t>
      </w:r>
    </w:p>
    <w:p w14:paraId="1D2A077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zwrotne</w:t>
      </w:r>
    </w:p>
    <w:p w14:paraId="706CA32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odmiana rzeczownika w bierniku</w:t>
      </w:r>
    </w:p>
    <w:p w14:paraId="12BC5AA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odmiana zaimka osobowego w bierniku</w:t>
      </w:r>
    </w:p>
    <w:p w14:paraId="5EEF5F3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liczebniki porządkowe</w:t>
      </w:r>
    </w:p>
    <w:p w14:paraId="50F91CC2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zaimki </w:t>
      </w:r>
      <w:r w:rsidRPr="00BF1425">
        <w:rPr>
          <w:rFonts w:cstheme="minorHAnsi"/>
          <w:i/>
          <w:iCs/>
          <w:color w:val="000000"/>
          <w:sz w:val="18"/>
          <w:szCs w:val="18"/>
        </w:rPr>
        <w:t>es</w:t>
      </w:r>
      <w:r w:rsidRPr="00BF1425">
        <w:rPr>
          <w:rFonts w:cstheme="minorHAnsi"/>
          <w:color w:val="000000"/>
          <w:sz w:val="18"/>
          <w:szCs w:val="18"/>
        </w:rPr>
        <w:t xml:space="preserve"> 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man</w:t>
      </w:r>
      <w:proofErr w:type="spellEnd"/>
      <w:r w:rsidRPr="00BF1425">
        <w:rPr>
          <w:rFonts w:cstheme="minorHAnsi"/>
          <w:color w:val="000000"/>
          <w:sz w:val="18"/>
          <w:szCs w:val="18"/>
        </w:rPr>
        <w:tab/>
      </w:r>
    </w:p>
    <w:p w14:paraId="20247595" w14:textId="03F45F4F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o odmianie nieregularnej</w:t>
      </w:r>
    </w:p>
    <w:p w14:paraId="31BF9C3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rozdzielnie złożone</w:t>
      </w:r>
    </w:p>
    <w:p w14:paraId="1ED9921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modalne</w:t>
      </w:r>
    </w:p>
    <w:p w14:paraId="1BC69CE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zwrotne</w:t>
      </w:r>
    </w:p>
    <w:p w14:paraId="2D7F13C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odmiana rzeczownika w bierniku</w:t>
      </w:r>
    </w:p>
    <w:p w14:paraId="7F259CE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odmiana zaimka osobowego w bierniku</w:t>
      </w:r>
    </w:p>
    <w:p w14:paraId="6101B9F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liczebniki porządkowe</w:t>
      </w:r>
    </w:p>
    <w:p w14:paraId="7A68CCFC" w14:textId="77777777" w:rsidR="00875D1C" w:rsidRDefault="00875D1C" w:rsidP="00875D1C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zaimki </w:t>
      </w:r>
      <w:r w:rsidRPr="00BF1425">
        <w:rPr>
          <w:rFonts w:cstheme="minorHAnsi"/>
          <w:i/>
          <w:iCs/>
          <w:color w:val="000000"/>
          <w:sz w:val="18"/>
          <w:szCs w:val="18"/>
        </w:rPr>
        <w:t>es</w:t>
      </w:r>
      <w:r w:rsidRPr="00BF1425">
        <w:rPr>
          <w:rFonts w:cstheme="minorHAnsi"/>
          <w:color w:val="000000"/>
          <w:sz w:val="18"/>
          <w:szCs w:val="18"/>
        </w:rPr>
        <w:t xml:space="preserve"> 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man</w:t>
      </w:r>
      <w:proofErr w:type="spellEnd"/>
      <w:r w:rsidRPr="00BF1425">
        <w:rPr>
          <w:rFonts w:cstheme="minorHAnsi"/>
          <w:color w:val="000000"/>
          <w:sz w:val="18"/>
          <w:szCs w:val="18"/>
        </w:rPr>
        <w:tab/>
      </w:r>
    </w:p>
    <w:p w14:paraId="1A48F7DA" w14:textId="05F746EE" w:rsidR="00875D1C" w:rsidRPr="00875D1C" w:rsidRDefault="00875D1C" w:rsidP="00875D1C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FBBA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o odmianie nieregularnej</w:t>
      </w:r>
    </w:p>
    <w:p w14:paraId="7C5930F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rozdzielnie złożone</w:t>
      </w:r>
    </w:p>
    <w:p w14:paraId="04B8A4F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modalne</w:t>
      </w:r>
    </w:p>
    <w:p w14:paraId="3A9C54F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zwrotne</w:t>
      </w:r>
    </w:p>
    <w:p w14:paraId="1A756AE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odmiana rzeczownika w bierniku</w:t>
      </w:r>
    </w:p>
    <w:p w14:paraId="259285C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odmiana zaimka osobowego w bierniku</w:t>
      </w:r>
    </w:p>
    <w:p w14:paraId="0122A15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liczebniki porządkowe</w:t>
      </w:r>
    </w:p>
    <w:p w14:paraId="2F9C13D4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zaimki </w:t>
      </w:r>
      <w:r w:rsidRPr="00BF1425">
        <w:rPr>
          <w:rFonts w:cstheme="minorHAnsi"/>
          <w:i/>
          <w:iCs/>
          <w:color w:val="000000"/>
          <w:sz w:val="18"/>
          <w:szCs w:val="18"/>
        </w:rPr>
        <w:t>es</w:t>
      </w:r>
      <w:r w:rsidRPr="00BF1425">
        <w:rPr>
          <w:rFonts w:cstheme="minorHAnsi"/>
          <w:color w:val="000000"/>
          <w:sz w:val="18"/>
          <w:szCs w:val="18"/>
        </w:rPr>
        <w:t xml:space="preserve"> 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man</w:t>
      </w:r>
      <w:proofErr w:type="spellEnd"/>
      <w:r w:rsidRPr="00BF1425">
        <w:rPr>
          <w:rFonts w:cstheme="minorHAnsi"/>
          <w:color w:val="000000"/>
          <w:sz w:val="18"/>
          <w:szCs w:val="18"/>
        </w:rPr>
        <w:tab/>
      </w:r>
    </w:p>
    <w:p w14:paraId="28949173" w14:textId="4DF79F03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o odmianie nieregularnej</w:t>
      </w:r>
    </w:p>
    <w:p w14:paraId="669CB28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rozdzielnie złożone</w:t>
      </w:r>
    </w:p>
    <w:p w14:paraId="2479006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modalne</w:t>
      </w:r>
    </w:p>
    <w:p w14:paraId="51104E9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czasowniki zwrotne</w:t>
      </w:r>
    </w:p>
    <w:p w14:paraId="79A50B3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odmiana rzeczownika w bierniku</w:t>
      </w:r>
    </w:p>
    <w:p w14:paraId="4BAD2F6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odmiana zaimka osobowego w bierniku</w:t>
      </w:r>
    </w:p>
    <w:p w14:paraId="4E0143A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liczebniki porządkowe</w:t>
      </w:r>
    </w:p>
    <w:p w14:paraId="218C924B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zaimki </w:t>
      </w:r>
      <w:r w:rsidRPr="00BF1425">
        <w:rPr>
          <w:rFonts w:cstheme="minorHAnsi"/>
          <w:i/>
          <w:iCs/>
          <w:color w:val="000000"/>
          <w:sz w:val="18"/>
          <w:szCs w:val="18"/>
        </w:rPr>
        <w:t>es</w:t>
      </w:r>
      <w:r w:rsidRPr="00BF1425">
        <w:rPr>
          <w:rFonts w:cstheme="minorHAnsi"/>
          <w:color w:val="000000"/>
          <w:sz w:val="18"/>
          <w:szCs w:val="18"/>
        </w:rPr>
        <w:t xml:space="preserve"> 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man</w:t>
      </w:r>
      <w:proofErr w:type="spellEnd"/>
    </w:p>
    <w:p w14:paraId="28D50510" w14:textId="2C7D5D9D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Landeskunde</w:t>
      </w:r>
      <w:proofErr w:type="spellEnd"/>
    </w:p>
    <w:p w14:paraId="667200CC" w14:textId="77777777" w:rsidR="0029493E" w:rsidRDefault="0029493E" w:rsidP="0029493E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5C40166D" w14:textId="77777777" w:rsidR="00FF76B7" w:rsidRDefault="00875D1C" w:rsidP="0029493E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niewielkim stopniu poprawnie rozwiązuje zadania fakultatywne przeznaczone dla uczniów zainteresowanych krajami DACHL</w:t>
      </w:r>
    </w:p>
    <w:p w14:paraId="0C07D00C" w14:textId="77777777" w:rsidR="00FF76B7" w:rsidRDefault="00FF76B7" w:rsidP="00FF76B7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5B3F6AD8" w14:textId="77777777" w:rsidR="005C4772" w:rsidRDefault="00875D1C" w:rsidP="00FF76B7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częściowo poprawnie rozwiązuje zadania fakultatywne przeznaczone dla uczniów zainteresowanych krajami DACHL</w:t>
      </w:r>
    </w:p>
    <w:p w14:paraId="0B48B42D" w14:textId="77777777" w:rsidR="005C4772" w:rsidRDefault="005C4772" w:rsidP="005C4772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lastRenderedPageBreak/>
        <w:t>dobry</w:t>
      </w:r>
    </w:p>
    <w:p w14:paraId="3754A383" w14:textId="77777777" w:rsidR="005F5799" w:rsidRDefault="005C4772" w:rsidP="005C4772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>
        <w:rPr>
          <w:rFonts w:cstheme="minorHAnsi"/>
          <w:color w:val="000000"/>
          <w:sz w:val="18"/>
          <w:szCs w:val="18"/>
        </w:rPr>
        <w:t xml:space="preserve"> </w:t>
      </w:r>
      <w:r w:rsidR="00875D1C" w:rsidRPr="00BF1425">
        <w:rPr>
          <w:rFonts w:cstheme="minorHAnsi"/>
          <w:color w:val="000000"/>
          <w:sz w:val="18"/>
          <w:szCs w:val="18"/>
        </w:rPr>
        <w:t>Uczeń w dużym stopniu poprawnie rozwiązuje zadania fakultatywne przeznaczone dla uczniów zainteresowanych krajami DACHL</w:t>
      </w:r>
    </w:p>
    <w:p w14:paraId="044342A8" w14:textId="77777777" w:rsidR="005F5799" w:rsidRDefault="005F5799" w:rsidP="005F5799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1BC08921" w14:textId="77777777" w:rsidR="000F4F60" w:rsidRDefault="00875D1C" w:rsidP="005F5799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prawie całkowicie poprawnie rozwiązuje zadania fakultatywne przeznaczone dla ucznió</w:t>
      </w:r>
      <w:r w:rsidR="000F4F60">
        <w:rPr>
          <w:rFonts w:cstheme="minorHAnsi"/>
          <w:color w:val="000000"/>
          <w:sz w:val="18"/>
          <w:szCs w:val="18"/>
        </w:rPr>
        <w:t>w zainteresowanych krajami DACHL</w:t>
      </w:r>
    </w:p>
    <w:p w14:paraId="7D2E927D" w14:textId="43D840FB" w:rsidR="000F4F60" w:rsidRDefault="000F4F60" w:rsidP="000F4F6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0F300B09" w14:textId="0B84B55E" w:rsidR="00875D1C" w:rsidRPr="000F4F60" w:rsidRDefault="00875D1C" w:rsidP="000F4F60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color w:val="000000"/>
          <w:sz w:val="18"/>
          <w:szCs w:val="18"/>
        </w:rPr>
        <w:t>Uczeń w całości prawidłowo rozwiązuje zadania fakultatywne przeznaczone dla uczniów zainteresowanych krajami DACHL</w:t>
      </w:r>
    </w:p>
    <w:p w14:paraId="4124120A" w14:textId="7127E9BA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Fotostory</w:t>
      </w:r>
      <w:proofErr w:type="spellEnd"/>
    </w:p>
    <w:p w14:paraId="54E24037" w14:textId="77777777" w:rsidR="0029493E" w:rsidRDefault="0029493E" w:rsidP="0029493E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3EA59C46" w14:textId="77777777" w:rsidR="00683AFA" w:rsidRDefault="00875D1C" w:rsidP="0029493E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nieliczne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273AAAE3" w14:textId="77777777" w:rsidR="00683AFA" w:rsidRDefault="00683AFA" w:rsidP="00683AFA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046028FA" w14:textId="77777777" w:rsidR="00A76A46" w:rsidRDefault="00875D1C" w:rsidP="00683AFA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niektóre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62DCB009" w14:textId="77777777" w:rsidR="00A76A46" w:rsidRDefault="00A76A46" w:rsidP="00A76A46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17FFAAE3" w14:textId="77777777" w:rsidR="00E81A50" w:rsidRDefault="00875D1C" w:rsidP="00A76A46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większość zadań fakultatywnych związanych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4AEB8000" w14:textId="77777777" w:rsidR="00E81A50" w:rsidRDefault="00E81A50" w:rsidP="00E81A5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7B0CD814" w14:textId="5B8409E8" w:rsidR="00875D1C" w:rsidRDefault="00875D1C" w:rsidP="00E81A50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prawie wszystkie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67AA9266" w14:textId="77777777" w:rsidR="00B24FB5" w:rsidRDefault="00B24FB5" w:rsidP="00B24FB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1FD4E533" w14:textId="1E0C035B" w:rsidR="00875D1C" w:rsidRPr="00BF1425" w:rsidRDefault="00875D1C" w:rsidP="00B24FB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wszystkie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456987A8" w14:textId="0AF38B4B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Aktiver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Wortschatz</w:t>
      </w:r>
      <w:proofErr w:type="spellEnd"/>
    </w:p>
    <w:p w14:paraId="4B8863F2" w14:textId="77777777" w:rsidR="00C219E9" w:rsidRDefault="00C219E9" w:rsidP="00C219E9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7C85FF5C" w14:textId="3CBFD3C9" w:rsidR="00875D1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znikomym stopniu operuje podstawowym słownictwem przeznaczonym do aktywnego opanowania</w:t>
      </w:r>
    </w:p>
    <w:p w14:paraId="141B9CA2" w14:textId="77777777" w:rsidR="005617CD" w:rsidRDefault="005617CD" w:rsidP="005617CD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4657399C" w14:textId="77777777" w:rsidR="0032146C" w:rsidRDefault="00875D1C" w:rsidP="005617CD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operuje wybranym, podstawowym słownictwem przeznaczonym do aktywnego opanowania</w:t>
      </w:r>
    </w:p>
    <w:p w14:paraId="412B4A15" w14:textId="62FB4464" w:rsidR="0032146C" w:rsidRDefault="005D2168" w:rsidP="0032146C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</w:t>
      </w:r>
      <w:r w:rsidR="0032146C">
        <w:rPr>
          <w:rFonts w:cstheme="minorHAnsi"/>
          <w:b/>
          <w:bCs/>
          <w:i/>
          <w:iCs/>
          <w:color w:val="000000"/>
          <w:sz w:val="20"/>
          <w:szCs w:val="20"/>
        </w:rPr>
        <w:t>obry</w:t>
      </w:r>
    </w:p>
    <w:p w14:paraId="78EF6580" w14:textId="77777777" w:rsidR="00B11213" w:rsidRDefault="00875D1C" w:rsidP="0032146C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prawidłowo operuje znaczną częścią słownictwa przeznaczonego do aktywnego opanowania</w:t>
      </w:r>
    </w:p>
    <w:p w14:paraId="22052927" w14:textId="77777777" w:rsidR="00B11213" w:rsidRDefault="00B11213" w:rsidP="00B11213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3C283860" w14:textId="317D43A7" w:rsidR="00875D1C" w:rsidRDefault="00875D1C" w:rsidP="00B11213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dość sprawnie operuje słownictwem przeznaczonym do aktywnego opanowania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34464C70" w14:textId="3BA522E9" w:rsidR="009F3E60" w:rsidRDefault="009F3E60" w:rsidP="009F3E6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3BA269A1" w14:textId="3101FCA6" w:rsidR="00875D1C" w:rsidRPr="009F3E60" w:rsidRDefault="00875D1C" w:rsidP="009F3E60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color w:val="000000"/>
          <w:sz w:val="18"/>
          <w:szCs w:val="18"/>
        </w:rPr>
        <w:t>Uczeń swobodnie operuje słownictwem przeznaczonym do aktywnego opanowania</w:t>
      </w:r>
    </w:p>
    <w:p w14:paraId="34F4A0F9" w14:textId="77777777" w:rsidR="00D53EB6" w:rsidRDefault="00D53EB6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color w:val="000000"/>
          <w:sz w:val="20"/>
          <w:szCs w:val="20"/>
          <w:lang w:val="de-DE"/>
        </w:rPr>
      </w:pPr>
    </w:p>
    <w:p w14:paraId="60BB0D0B" w14:textId="69FD495F" w:rsidR="00875D1C" w:rsidRPr="001A31D7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color w:val="000000"/>
          <w:sz w:val="20"/>
          <w:szCs w:val="20"/>
          <w:lang w:val="de-DE"/>
        </w:rPr>
      </w:pPr>
      <w:proofErr w:type="spellStart"/>
      <w:r w:rsidRPr="001A31D7">
        <w:rPr>
          <w:rFonts w:cstheme="minorHAnsi"/>
          <w:b/>
          <w:bCs/>
          <w:color w:val="000000"/>
          <w:sz w:val="20"/>
          <w:szCs w:val="20"/>
          <w:lang w:val="de-DE"/>
        </w:rPr>
        <w:t>Rozdział</w:t>
      </w:r>
      <w:proofErr w:type="spellEnd"/>
      <w:r w:rsidRPr="001A31D7">
        <w:rPr>
          <w:rFonts w:cstheme="minorHAnsi"/>
          <w:b/>
          <w:bCs/>
          <w:color w:val="000000"/>
          <w:sz w:val="20"/>
          <w:szCs w:val="20"/>
          <w:lang w:val="de-DE"/>
        </w:rPr>
        <w:t xml:space="preserve"> 2. </w:t>
      </w:r>
      <w:r w:rsidRPr="001A31D7">
        <w:rPr>
          <w:rFonts w:cstheme="minorHAnsi"/>
          <w:b/>
          <w:bCs/>
          <w:i/>
          <w:iCs/>
          <w:color w:val="000000"/>
          <w:sz w:val="20"/>
          <w:szCs w:val="20"/>
          <w:lang w:val="de-DE"/>
        </w:rPr>
        <w:t>Wo warst du im Sommer?</w:t>
      </w:r>
    </w:p>
    <w:p w14:paraId="02F04ABF" w14:textId="7164E461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  <w:lang w:val="de-DE"/>
        </w:rPr>
      </w:pPr>
      <w:r w:rsidRPr="001A31D7">
        <w:rPr>
          <w:rFonts w:cstheme="minorHAnsi"/>
          <w:b/>
          <w:bCs/>
          <w:i/>
          <w:iCs/>
          <w:color w:val="000000"/>
          <w:sz w:val="20"/>
          <w:szCs w:val="20"/>
          <w:lang w:val="de-DE"/>
        </w:rPr>
        <w:t>Wo warst du im Sommer?</w:t>
      </w:r>
    </w:p>
    <w:p w14:paraId="5C2100DF" w14:textId="77777777" w:rsidR="00141BDF" w:rsidRDefault="00141BDF" w:rsidP="00141BD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57703C81" w14:textId="21AB316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07CE06C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nieliczne nazwy miejsc wypoczynku wakacyjnego</w:t>
      </w:r>
    </w:p>
    <w:p w14:paraId="05E67F3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trudem dobiera po dwa zdjęcia do wysłuchanych dialogów oraz mówi, co rozmówcy sądzą o swoich wakacjach</w:t>
      </w:r>
    </w:p>
    <w:p w14:paraId="76AC58E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znikomym stopniu poprawnie dobiera podane zdania do osób wypowiadających się o wakacjach</w:t>
      </w:r>
    </w:p>
    <w:p w14:paraId="4CDB2E32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uzupełnia nieliczne luki w zdaniach czasownikami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sein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lub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haben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czasie przeszłym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Präteritum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</w:t>
      </w:r>
    </w:p>
    <w:p w14:paraId="0F88085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70B397DC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słuchając nagrania, nieudolnie powtarza wyrażenia określające miejsca wypoczynku wakacyjnego</w:t>
      </w:r>
    </w:p>
    <w:p w14:paraId="34D5D8F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AF17A4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licznymi uchybieniami ćwiczy w parze dialogi</w:t>
      </w:r>
    </w:p>
    <w:p w14:paraId="6CED1457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używając podanego słownictwa, z dużym trudem odpowiada pisemnie na pytanie, gdzie był latem</w:t>
      </w:r>
    </w:p>
    <w:p w14:paraId="5E3234E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2B4E4279" w14:textId="77777777" w:rsidR="00DC19A9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notatek Lisy w znikomym stopniu poprawnie pisze w czasie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Präteritum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6 zdań o jej pobycie w górach</w:t>
      </w:r>
    </w:p>
    <w:p w14:paraId="049AEF1A" w14:textId="77777777" w:rsidR="00DC19A9" w:rsidRDefault="00DC19A9" w:rsidP="00DC19A9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47257AE2" w14:textId="7CD3F8C6" w:rsidR="00875D1C" w:rsidRPr="00DC19A9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03E8039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niektóre nazwy miejsc wypoczynku wakacyjnego</w:t>
      </w:r>
    </w:p>
    <w:p w14:paraId="76DDDF3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pewnym trudem dobiera po dwa zdjęcia do wysłuchanych dialogów oraz mówi, co rozmówcy sądzą o swoich wakacjach</w:t>
      </w:r>
    </w:p>
    <w:p w14:paraId="38C91F6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dużej mierze poprawnie dobiera podane zdania do osób wypowiadających się o wakacjach</w:t>
      </w:r>
    </w:p>
    <w:p w14:paraId="16C61413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uzupełnia niektóre luki w zdaniach czasownikami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sein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lub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haben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czasie przeszłym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Präteritum</w:t>
      </w:r>
      <w:proofErr w:type="spellEnd"/>
    </w:p>
    <w:p w14:paraId="47FCE11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</w:p>
    <w:p w14:paraId="4B53EE1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słuchając nagrania, dość nieumiejętnie powtarza wyrażenia określające miejsca wypoczynku wakacyjnego</w:t>
      </w:r>
    </w:p>
    <w:p w14:paraId="6DE103A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licznymi uchybieniami ćwiczy w parze dialogi</w:t>
      </w:r>
    </w:p>
    <w:p w14:paraId="6C55F2B6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używając podanego słownictwa, z pewnym trudem odpowiada pisemnie na pytanie, gdzie był latem</w:t>
      </w:r>
    </w:p>
    <w:p w14:paraId="384D104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25B6CC74" w14:textId="77777777" w:rsidR="006C359B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notatek Lisy w dużej mierze poprawnie pisze w czasie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Präteritum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</w:t>
      </w:r>
      <w:r w:rsidR="006C359B">
        <w:rPr>
          <w:rFonts w:cstheme="minorHAnsi"/>
          <w:color w:val="000000"/>
          <w:sz w:val="18"/>
          <w:szCs w:val="18"/>
        </w:rPr>
        <w:t>6 zdań o jej pobycie w górach</w:t>
      </w:r>
    </w:p>
    <w:p w14:paraId="47836163" w14:textId="77777777" w:rsidR="006C359B" w:rsidRDefault="006C359B" w:rsidP="006C359B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7F7542E2" w14:textId="58588E38" w:rsidR="00875D1C" w:rsidRPr="006C359B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5093DDE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większość nazw miejsc wypoczynku wakacyjnego</w:t>
      </w:r>
    </w:p>
    <w:p w14:paraId="53B5907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bez większego trudu dobiera po dwa zdjęcia do wysłuchanych dialogów oraz mówi, co rozmówcy sądzą o swoich wakacjach </w:t>
      </w:r>
    </w:p>
    <w:p w14:paraId="7773BDA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większości poprawnie dobiera podane zdania do osób wypowiadających się o wakacjach</w:t>
      </w:r>
    </w:p>
    <w:p w14:paraId="2E3FB81D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uzupełnia większość luk w zdaniach czasownikami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sein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lub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haben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czasie przeszłym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Präteritum</w:t>
      </w:r>
      <w:proofErr w:type="spellEnd"/>
    </w:p>
    <w:p w14:paraId="5D87018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</w:p>
    <w:p w14:paraId="1F52A5C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słuchając nagrania, dość umiejętnie powtarza wyrażenia określające miejsca wypoczynku wakacyjnego</w:t>
      </w:r>
    </w:p>
    <w:p w14:paraId="40AFC32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większych uchybień ćwiczy w parze dialogi</w:t>
      </w:r>
    </w:p>
    <w:p w14:paraId="31DE778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używając podanego słownictwa, bez większego trudu odpowiada pisemnie na pytanie, gdzie był latem</w:t>
      </w:r>
    </w:p>
    <w:p w14:paraId="2CC3E6B2" w14:textId="77777777" w:rsidR="0044657A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notatek Lisy w większości poprawnie pisze w czasie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Präteritum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 xml:space="preserve">6 zdań o jej pobycie w górach </w:t>
      </w:r>
    </w:p>
    <w:p w14:paraId="691C9071" w14:textId="77777777" w:rsidR="0044657A" w:rsidRDefault="0044657A" w:rsidP="0044657A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3E9D2188" w14:textId="32A431BC" w:rsidR="00875D1C" w:rsidRPr="0044657A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2D1C38E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prawie wszystkie nazwy miejsc wypoczynku wakacyjnego</w:t>
      </w:r>
    </w:p>
    <w:p w14:paraId="2EC0796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bez trudu dobiera po dwa zdjęcia do wysłuchanych dialogów oraz mówi, co rozmówcy sądzą o swoich wakacjach </w:t>
      </w:r>
    </w:p>
    <w:p w14:paraId="28FDF25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całkowicie poprawnie dobiera podane zdania do osób wypowiadających się o wakacjach</w:t>
      </w:r>
    </w:p>
    <w:p w14:paraId="31475EA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uzupełnia prawie wszystkie luki w zdaniach czasownikami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sein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lub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haben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czasie przeszłym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Präteritum</w:t>
      </w:r>
      <w:proofErr w:type="spellEnd"/>
    </w:p>
    <w:p w14:paraId="1A072574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słuchając nagrania, umiejętnie powtarza wyrażenia określające miejsca wypoczynku wakacyjnego</w:t>
      </w:r>
    </w:p>
    <w:p w14:paraId="1F34A57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41BD77C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bezbłędnie ćwiczy w parze dialogi</w:t>
      </w:r>
    </w:p>
    <w:p w14:paraId="1CA94FE2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używając podanego słownictwa, bez trudu odpowiada pisemnie na pytanie, gdzie był latem</w:t>
      </w:r>
    </w:p>
    <w:p w14:paraId="266A603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5CBB9B46" w14:textId="77777777" w:rsidR="00751E72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notatek Lisy prawie całkowicie poprawnie pisze w czasie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Präteritum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 xml:space="preserve">6 zdań o jej pobycie w górach </w:t>
      </w:r>
    </w:p>
    <w:p w14:paraId="7C1D411C" w14:textId="77777777" w:rsidR="00751E72" w:rsidRDefault="00751E72" w:rsidP="00751E72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59FA63B7" w14:textId="4C7E7437" w:rsidR="00875D1C" w:rsidRPr="00751E72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75D04AB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wszystkie nazwy miejsc wypoczynku wakacyjnego</w:t>
      </w:r>
    </w:p>
    <w:p w14:paraId="52CFCD5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wprawą dobiera po dwa zdjęcia do wysłuchanych dialogów oraz mówi, co rozmówcy sądzą o swoich wakacjach</w:t>
      </w:r>
    </w:p>
    <w:p w14:paraId="090446C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całości prawidłowo dobiera podane zdania do osób wypowiadających się o wakacjach</w:t>
      </w:r>
    </w:p>
    <w:p w14:paraId="041B725F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uzupełnia wszystkie luki w zdaniach czasownikami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sein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lub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haben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czasie przeszłym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Präteritum</w:t>
      </w:r>
      <w:proofErr w:type="spellEnd"/>
    </w:p>
    <w:p w14:paraId="2BFF5D9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</w:p>
    <w:p w14:paraId="7EB60A5F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słuchając nagrania, z wprawą powtarza wyrażenia określające miejsca wypoczynku wakacyjnego</w:t>
      </w:r>
    </w:p>
    <w:p w14:paraId="28B8D84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564DAF59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bezbłędnie ćwiczy w parze dialogi</w:t>
      </w:r>
    </w:p>
    <w:p w14:paraId="7D4CD2D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74105A2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używając podanego słownictwa, sprawnie odpowiada pisemnie na pytanie, gdzie był latem</w:t>
      </w:r>
    </w:p>
    <w:p w14:paraId="6481B9A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5FBBC5B5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notatek Lisy w całości prawidłowo pisze w czasie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Präteritum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 xml:space="preserve">6 zdań o jej pobycie w górach </w:t>
      </w:r>
    </w:p>
    <w:p w14:paraId="419C97A1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D36FF00" w14:textId="134769DD" w:rsidR="00875D1C" w:rsidRDefault="00875D1C" w:rsidP="009E1819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</w:pPr>
      <w:proofErr w:type="spellStart"/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>Er</w:t>
      </w:r>
      <w:proofErr w:type="spellEnd"/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 xml:space="preserve"> hat Tango </w:t>
      </w:r>
      <w:proofErr w:type="spellStart"/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>getanzt</w:t>
      </w:r>
      <w:proofErr w:type="spellEnd"/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>!</w:t>
      </w:r>
    </w:p>
    <w:p w14:paraId="27762CA9" w14:textId="77777777" w:rsidR="00141BDF" w:rsidRDefault="00141BDF" w:rsidP="00141BD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11E15D72" w14:textId="4F55990B" w:rsidR="00875D1C" w:rsidRPr="00875D1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  <w:lang w:val="en-GB"/>
        </w:rPr>
      </w:pPr>
      <w:proofErr w:type="spellStart"/>
      <w:r w:rsidRPr="00875D1C">
        <w:rPr>
          <w:rFonts w:cstheme="minorHAnsi"/>
          <w:b/>
          <w:bCs/>
          <w:color w:val="00A4B1"/>
          <w:sz w:val="18"/>
          <w:szCs w:val="18"/>
          <w:lang w:val="en-GB"/>
        </w:rPr>
        <w:t>Uczeń</w:t>
      </w:r>
      <w:proofErr w:type="spellEnd"/>
      <w:r w:rsidRPr="00875D1C">
        <w:rPr>
          <w:rFonts w:cstheme="minorHAnsi"/>
          <w:b/>
          <w:bCs/>
          <w:color w:val="00A4B1"/>
          <w:sz w:val="18"/>
          <w:szCs w:val="18"/>
          <w:lang w:val="en-GB"/>
        </w:rPr>
        <w:t>:</w:t>
      </w:r>
    </w:p>
    <w:p w14:paraId="0DCAABF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potrzebnym do opowiadania o wydarzeniach z przeszłości i przedstawiania ich w odpowiedniej kolejności</w:t>
      </w:r>
    </w:p>
    <w:p w14:paraId="3333FC7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ze znikomym zaangażowaniem uczestniczy w pracy grupowej polegającej na zadawaniu rozmówcom pytań, w jakich miejscach byli w poszczególnych miesiącach oraz odpowiadaniu na takie pytania</w:t>
      </w:r>
    </w:p>
    <w:p w14:paraId="6C6A5ED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dialogu na temat miejsca pobytu Bastiana z dużym trudem wskazuje właściwą odpowiedź</w:t>
      </w:r>
    </w:p>
    <w:p w14:paraId="47C53B9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nieudolnie przyporządkowuje podane zdania odpowiednim rysunkom przedstawiającym aktywności Bastiana na letnim obozie</w:t>
      </w:r>
    </w:p>
    <w:p w14:paraId="748CEA3F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5D03688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w znikomym stopniu poprawnie dopisuje bezokoliczniki do imiesłowów oraz przekształca podane zdania </w:t>
      </w:r>
    </w:p>
    <w:p w14:paraId="66CDBD6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słucha dialogu o czynnościach wykonywanych poprzedniego dnia i równocześnie go czyta, a następnie z licznymi uchybieniami ćwiczy w parze podobne dialogi</w:t>
      </w:r>
    </w:p>
    <w:p w14:paraId="17730636" w14:textId="77777777" w:rsidR="00523F19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ilustracji w znikomym stopniu poprawnie pisze 6 zdań o popołudniowych aktywnościach rodziny Vogel</w:t>
      </w:r>
    </w:p>
    <w:p w14:paraId="2D58468F" w14:textId="77777777" w:rsidR="00523F19" w:rsidRDefault="00523F19" w:rsidP="00523F19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7DE85216" w14:textId="3DEF6E45" w:rsidR="00875D1C" w:rsidRPr="00523F19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54A21A3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potrzebnym do opowiadania o wydarzeniach z przeszłości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i przedstawiania ich w odpowiedniej kolejności</w:t>
      </w:r>
    </w:p>
    <w:p w14:paraId="69D586E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niewielkim zaangażowaniem uczestniczy w pracy grupowej polegającej na zadawaniu rozmówcom pytań, w jakich miejscach byli w poszczególnych miesiącach oraz odpowiadaniu na takie pytania</w:t>
      </w:r>
    </w:p>
    <w:p w14:paraId="3FA61A1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dialogu na temat miejsca pobytu Bastiana z pewnym trudem wskazuje właściwą odpowiedź</w:t>
      </w:r>
    </w:p>
    <w:p w14:paraId="62440F6A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dość nieumiejętnie przyporządkowuje podane zdania odpowiednim rysunkom przedstawiającym aktywności Bastiana na letnim obozie</w:t>
      </w:r>
    </w:p>
    <w:p w14:paraId="681049A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53E62D9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w dużej mierze poprawnie dopisuje bezokoliczniki do imiesłowów oraz przekształca podane zdania </w:t>
      </w:r>
    </w:p>
    <w:p w14:paraId="40709E60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</w:p>
    <w:p w14:paraId="3B78A78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słucha dialogu o czynnościach wykonywanych poprzedniego dnia i równocześnie go czyta, a następnie z dość licznymi uchybieniami ćwiczy w parze podobne dialogi</w:t>
      </w:r>
    </w:p>
    <w:p w14:paraId="55C65DC8" w14:textId="77777777" w:rsidR="00932100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ilustracji w dużej mierze poprawnie pisze 6 zdań w czasie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  <w:r w:rsidRPr="00BF1425">
        <w:rPr>
          <w:rFonts w:cstheme="minorHAnsi"/>
          <w:color w:val="000000"/>
          <w:sz w:val="18"/>
          <w:szCs w:val="18"/>
        </w:rPr>
        <w:t xml:space="preserve"> o popołudniowych aktywnościach rodziny Vogel</w:t>
      </w:r>
    </w:p>
    <w:p w14:paraId="7D7DCB99" w14:textId="77777777" w:rsidR="00932100" w:rsidRDefault="00932100" w:rsidP="0093210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1EBF0FE1" w14:textId="63005563" w:rsidR="00875D1C" w:rsidRPr="00932100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22D0E29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potrzebnym do opowiadania o wydarzeniach z przeszłości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i przedstawiania ich w odpowiedniej kolejności</w:t>
      </w:r>
    </w:p>
    <w:p w14:paraId="42906E2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dużym zaangażowaniem uczestniczy w pracy grupowej polegającej na zadawaniu rozmówcom pytań, w jakich miejscach byli w poszczególnych miesiącach oraz odpowiadaniu na takie pytania</w:t>
      </w:r>
    </w:p>
    <w:p w14:paraId="39DE9EB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dialogu na temat miejsca pobytu Bastiana bez większego trudu wskazuje właściwą odpowiedź</w:t>
      </w:r>
    </w:p>
    <w:p w14:paraId="2C7BB67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dość umiejętnie przyporządkowuje podane zdania odpowiednim rysunkom przedstawiającym aktywności Bastiana na letnim obozie</w:t>
      </w:r>
    </w:p>
    <w:p w14:paraId="2112A601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większości poprawnie dopisuje bezokoliczniki do imiesłowów oraz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przekształca podane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 xml:space="preserve">zdania </w:t>
      </w:r>
    </w:p>
    <w:p w14:paraId="63773A7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</w:p>
    <w:p w14:paraId="700BF49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słucha dialogu o czynnościach wykonywanych poprzedniego dnia i równocześnie go czyta, a następnie bez większych uchybień ćwiczy w parze podobne dialogi</w:t>
      </w:r>
    </w:p>
    <w:p w14:paraId="083A5D31" w14:textId="77777777" w:rsidR="00170AE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ilustracji w większości poprawnie pisze 6 zdań w czasie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  <w:r w:rsidRPr="00BF1425">
        <w:rPr>
          <w:rFonts w:cstheme="minorHAnsi"/>
          <w:color w:val="000000"/>
          <w:sz w:val="18"/>
          <w:szCs w:val="18"/>
        </w:rPr>
        <w:t xml:space="preserve"> o popołudniowych aktywnościach rodziny Vogel</w:t>
      </w:r>
    </w:p>
    <w:p w14:paraId="0DBE6359" w14:textId="77777777" w:rsidR="00170AE5" w:rsidRDefault="00170AE5" w:rsidP="00170AE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15B28E76" w14:textId="49815C2E" w:rsidR="00875D1C" w:rsidRPr="00170AE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7E0FFD6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potrzebnym do opowiadania o wydarzeniach z przeszłości i przedstawiania ich w odpowiedniej kolejności</w:t>
      </w:r>
    </w:p>
    <w:p w14:paraId="467A90D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zaangażowaniem uczestniczy w pracy grupowej polegającej na zadawaniu rozmówcom pytań, w jakich miejscach byli w poszczególnych miesiącach oraz odpowiadaniu na takie pytania</w:t>
      </w:r>
    </w:p>
    <w:p w14:paraId="6713A2A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dialogu na temat miejsca pobytu Bastiana bez trudu wskazuje właściwą odpowiedź</w:t>
      </w:r>
    </w:p>
    <w:p w14:paraId="7754E2D8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0E8F7F6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umiejętnie przyporządkowuje podane zdania odpowiednim rysunkom przedstawiającym aktywności Bastiana na letnim obozie</w:t>
      </w:r>
    </w:p>
    <w:p w14:paraId="3217E498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59A961F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prawie całkowicie poprawnie dopisuje bezokoliczniki do imiesłowów oraz przekształca podane zdania </w:t>
      </w:r>
    </w:p>
    <w:p w14:paraId="521F931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słucha dialogu o czynnościach wykonywanych poprzedniego dnia i równocześnie go czyta, a następnie prawie bezbłędnie ćwiczy w parze podobne dialogi</w:t>
      </w:r>
    </w:p>
    <w:p w14:paraId="2DB0F1E1" w14:textId="77777777" w:rsidR="00C65ACB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ilustracji prawie całkowicie poprawnie pisze 6 zdań w czasie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  <w:r w:rsidRPr="00BF1425">
        <w:rPr>
          <w:rFonts w:cstheme="minorHAnsi"/>
          <w:color w:val="000000"/>
          <w:sz w:val="18"/>
          <w:szCs w:val="18"/>
        </w:rPr>
        <w:t xml:space="preserve"> o popołudniowych aktywnościach rodziny Vogel</w:t>
      </w:r>
    </w:p>
    <w:p w14:paraId="69C93ED6" w14:textId="77777777" w:rsidR="00C65ACB" w:rsidRDefault="00C65ACB" w:rsidP="00C65ACB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205B0E89" w14:textId="75FFC48C" w:rsidR="00875D1C" w:rsidRPr="00C65ACB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6049593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potrzebnym do opowiadania o wydarzeniach z przeszłości i przedstawiania ich w odpowiedniej kolejności</w:t>
      </w:r>
    </w:p>
    <w:p w14:paraId="78EF61D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pełnym zaangażowaniem uczestniczy w pracy grupowej polegającej na zadawaniu rozmówcom pytań, w jakich miejscach byli w poszczególnych miesiącach oraz odpowiadaniu na takie pytania</w:t>
      </w:r>
    </w:p>
    <w:p w14:paraId="1289B2C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dialogu na temat miejsca pobytu Bastiana sprawnie wskazuje właściwą odpowiedź</w:t>
      </w:r>
    </w:p>
    <w:p w14:paraId="479B3F66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29DC091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wprawą przyporządkowuje podane zdania odpowiednim rysunkom przedstawiającym aktywności Bastiana na letnim obozie</w:t>
      </w:r>
    </w:p>
    <w:p w14:paraId="79568E4D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089E07F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w całości prawidłowo dopisuje bezokoliczniki do imiesłowów oraz przekształca podane zdania </w:t>
      </w:r>
    </w:p>
    <w:p w14:paraId="31A4B9CB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17786E8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słucha dialogu o czynnościach wykonywanych poprzedniego dnia i równocześnie go czyta, a następnie bezbłędnie ćwiczy w parze podobne dialogi</w:t>
      </w:r>
    </w:p>
    <w:p w14:paraId="0234D2FD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ilustracji w całości prawidłowo pisze 6 zdań w czasie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  <w:r w:rsidRPr="00BF1425">
        <w:rPr>
          <w:rFonts w:cstheme="minorHAnsi"/>
          <w:color w:val="000000"/>
          <w:sz w:val="18"/>
          <w:szCs w:val="18"/>
        </w:rPr>
        <w:t xml:space="preserve"> o popołudniowych aktywnościach rodziny Vogel</w:t>
      </w:r>
    </w:p>
    <w:p w14:paraId="3F8EF240" w14:textId="637446E1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Wir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haben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gejobbt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!</w:t>
      </w:r>
    </w:p>
    <w:p w14:paraId="21CE3C43" w14:textId="77777777" w:rsidR="000A326F" w:rsidRDefault="000A326F" w:rsidP="000A326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69F05FE2" w14:textId="598E9C9A" w:rsidR="00875D1C" w:rsidRPr="001A31D7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459B61C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potrzebnym do opowiadania o wakacyjnych aktywnościach</w:t>
      </w:r>
    </w:p>
    <w:p w14:paraId="7501FE3B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rysunków nieudolnie opowiada,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co Ben robił wczoraj</w:t>
      </w:r>
    </w:p>
    <w:p w14:paraId="6883047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54EF36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znikomym stopniu poprawnie przyporządkowuje zdjęciom teksty o wakacjach oraz uzupełnia je podanymi zdaniami</w:t>
      </w:r>
    </w:p>
    <w:p w14:paraId="40DD0D76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przeczytanych tekstów z dużym trudem opowiada o wakacjach Sary, Luisa i Antona</w:t>
      </w:r>
    </w:p>
    <w:p w14:paraId="7B5A4D8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525DB9F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popełniając bardzo liczne błędy, dopisuje bezokoliczniki do imiesłowów oraz uzupełnia zdania imiesłowami czasu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  <w:r w:rsidRPr="00BF1425">
        <w:rPr>
          <w:rFonts w:cstheme="minorHAnsi"/>
          <w:color w:val="000000"/>
          <w:sz w:val="18"/>
          <w:szCs w:val="18"/>
        </w:rPr>
        <w:t xml:space="preserve"> utworzonymi od podanych czasowników</w:t>
      </w:r>
    </w:p>
    <w:p w14:paraId="70B51FB6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trudem odgrywa w parze dialogi podobne do wysłuchanych</w:t>
      </w:r>
    </w:p>
    <w:p w14:paraId="6F8E6C2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45D8B2E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zdjęć w znikomym stopniu poprawnie pisze, co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Mathilde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robiła na wakacjach</w:t>
      </w:r>
    </w:p>
    <w:p w14:paraId="1242FE07" w14:textId="77777777" w:rsidR="00D95643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podane informacje, pisze z licznymi uchybieniami e-mail o swoich wakacjach</w:t>
      </w:r>
    </w:p>
    <w:p w14:paraId="441445CD" w14:textId="77777777" w:rsidR="00D95643" w:rsidRDefault="00D95643" w:rsidP="00D95643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2554C09B" w14:textId="3E60F539" w:rsidR="00875D1C" w:rsidRPr="00D95643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3F6DCEF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potrzebnym do opowiadania o wakacyjnych aktywnościach</w:t>
      </w:r>
    </w:p>
    <w:p w14:paraId="72AA306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rysunków dość nieumiejętnie opowiada, co Ben robił wczoraj</w:t>
      </w:r>
    </w:p>
    <w:p w14:paraId="060FA24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dużej mierze poprawnie przyporządkowuje zdjęciom teksty o wakacjach oraz uzupełnia je podanymi zdaniami</w:t>
      </w:r>
    </w:p>
    <w:p w14:paraId="20D0725B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przeczytanych tekstów z pewnym trudem opowiada o wakacjach Sary, Luisa i Antona</w:t>
      </w:r>
    </w:p>
    <w:p w14:paraId="77BFBF4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12193BA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popełniając dość liczne błędy, dopisuje bezokoliczniki do imiesłowów oraz uzupełnia zdania imiesłowami czasu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  <w:r w:rsidRPr="00BF1425">
        <w:rPr>
          <w:rFonts w:cstheme="minorHAnsi"/>
          <w:color w:val="000000"/>
          <w:sz w:val="18"/>
          <w:szCs w:val="18"/>
        </w:rPr>
        <w:t xml:space="preserve"> utworzonymi od podanych czasowników</w:t>
      </w:r>
    </w:p>
    <w:p w14:paraId="6D11D55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pewnym trudem odgrywa w parze dialogi podobne do wysłuchanych</w:t>
      </w:r>
    </w:p>
    <w:p w14:paraId="603392B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zdjęć w dużej mierze poprawnie pisze, co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Mathilde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robiła na wakacjach</w:t>
      </w:r>
    </w:p>
    <w:p w14:paraId="4FFAA15A" w14:textId="77777777" w:rsidR="00691099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podane informacje, pisze z dość licznymi uchybieniami e-mail o swoich wakacjach</w:t>
      </w:r>
    </w:p>
    <w:p w14:paraId="1DE8912E" w14:textId="06475FB1" w:rsidR="00691099" w:rsidRDefault="003D5230" w:rsidP="00691099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</w:t>
      </w:r>
      <w:r w:rsidR="00691099">
        <w:rPr>
          <w:rFonts w:cstheme="minorHAnsi"/>
          <w:b/>
          <w:bCs/>
          <w:i/>
          <w:iCs/>
          <w:color w:val="000000"/>
          <w:sz w:val="20"/>
          <w:szCs w:val="20"/>
        </w:rPr>
        <w:t>obry</w:t>
      </w:r>
    </w:p>
    <w:p w14:paraId="358FBA2A" w14:textId="7E9464B6" w:rsidR="00875D1C" w:rsidRPr="00691099" w:rsidRDefault="00875D1C" w:rsidP="00691099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65E5AEA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potrzebnym do opowiadania o wakacyjnych aktywnościach</w:t>
      </w:r>
    </w:p>
    <w:p w14:paraId="37693A5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rysunków dość umiejętnie opowiada, co Ben robił wczoraj </w:t>
      </w:r>
    </w:p>
    <w:p w14:paraId="5AF106D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większości poprawnie przyporządkowuje zdjęciom teksty o wakacjach oraz uzupełnia je podanymi zdaniami</w:t>
      </w:r>
    </w:p>
    <w:p w14:paraId="6BA0F02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przeczytanych tekstów bez większego trudu opowiada o wakacjach Sary, Luisa i Antona</w:t>
      </w:r>
    </w:p>
    <w:p w14:paraId="182AC86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popełniając nieliczne błędy, dopisuje bezokoliczniki do imiesłowów oraz uzupełnia zdania imiesłowami czasu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  <w:r w:rsidRPr="00BF1425">
        <w:rPr>
          <w:rFonts w:cstheme="minorHAnsi"/>
          <w:color w:val="000000"/>
          <w:sz w:val="18"/>
          <w:szCs w:val="18"/>
        </w:rPr>
        <w:t xml:space="preserve"> utworzonymi od podanych czasowników</w:t>
      </w:r>
    </w:p>
    <w:p w14:paraId="3C574AD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większego trudu odgrywa w parze dialogi podobne do wysłuchanych</w:t>
      </w:r>
    </w:p>
    <w:p w14:paraId="7BE027F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zdjęć w większości poprawnie pisze, co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Mathilde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robiła na wakacjach</w:t>
      </w:r>
    </w:p>
    <w:p w14:paraId="7DA1FE0F" w14:textId="77777777" w:rsidR="007A5F1D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podane informacje, pisze bez większych uchybień e-mail o swoich wakacjach</w:t>
      </w:r>
    </w:p>
    <w:p w14:paraId="6660FF05" w14:textId="77777777" w:rsidR="007A5F1D" w:rsidRDefault="007A5F1D" w:rsidP="007A5F1D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616A68ED" w14:textId="56D506FB" w:rsidR="00875D1C" w:rsidRPr="007A5F1D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lastRenderedPageBreak/>
        <w:t>Uczeń:</w:t>
      </w:r>
    </w:p>
    <w:p w14:paraId="4A48347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potrzebnym do opowiadania o wakacyjnych aktywnościach</w:t>
      </w:r>
    </w:p>
    <w:p w14:paraId="4F11E0C5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rysunków umiejętnie opowiada, co Ben robił wczoraj</w:t>
      </w:r>
    </w:p>
    <w:p w14:paraId="7BE8C51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2BDE40A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całkowicie poprawnie przyporządkowuje zdjęciom teksty o wakacjach oraz uzupełnia je podanymi zdaniami</w:t>
      </w:r>
    </w:p>
    <w:p w14:paraId="08620D60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przeczytanych tekstów bez trudu opowiada o wakacjach Sary, Luisa i Antona </w:t>
      </w:r>
    </w:p>
    <w:p w14:paraId="34A7C7C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23A82E6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prawie bezbłędnie dopisuje bezokoliczniki do imiesłowów oraz uzupełnia zdania imiesłowami czasu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  <w:r w:rsidRPr="00BF1425">
        <w:rPr>
          <w:rFonts w:cstheme="minorHAnsi"/>
          <w:color w:val="000000"/>
          <w:sz w:val="18"/>
          <w:szCs w:val="18"/>
        </w:rPr>
        <w:t xml:space="preserve"> utworzonymi od podanych czasowników</w:t>
      </w:r>
    </w:p>
    <w:p w14:paraId="060A0596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trudu odgrywa w parze dialogi podobne do wysłuchanych</w:t>
      </w:r>
    </w:p>
    <w:p w14:paraId="4984F3E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C8CD4E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zdjęć prawie całkowicie poprawnie pisze, co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Mathilde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robiła na wakacjach</w:t>
      </w:r>
    </w:p>
    <w:p w14:paraId="6E506A63" w14:textId="77777777" w:rsidR="008C4367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podane informacje, pisze prawie bezbłędnie e-mail o swoich wakacjach</w:t>
      </w:r>
    </w:p>
    <w:p w14:paraId="7259FEDF" w14:textId="77777777" w:rsidR="008C4367" w:rsidRDefault="008C4367" w:rsidP="008C4367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11D09DC7" w14:textId="5679CD38" w:rsidR="00875D1C" w:rsidRPr="008C4367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0B41987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potrzebnym do opowiadania o wakacyjnych aktywnościach</w:t>
      </w:r>
    </w:p>
    <w:p w14:paraId="6E81BC8D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rysunków z wprawą opowiada, co Ben robił wczoraj</w:t>
      </w:r>
    </w:p>
    <w:p w14:paraId="022B727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57D257C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całości prawidłowo przyporządkowuje zdjęciom teksty o wakacjach oraz uzupełnia je podanymi zdaniami</w:t>
      </w:r>
    </w:p>
    <w:p w14:paraId="3B7D66E0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przeczytanych tekstów z wprawą opowiada o wakacjach Sary, Luisa i Antona</w:t>
      </w:r>
    </w:p>
    <w:p w14:paraId="54E06F1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4112F61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bezbłędnie dopisuje bezokoliczniki do imiesłowów oraz uzupełnia zdania imiesłowami czasu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  <w:r w:rsidRPr="00BF1425">
        <w:rPr>
          <w:rFonts w:cstheme="minorHAnsi"/>
          <w:color w:val="000000"/>
          <w:sz w:val="18"/>
          <w:szCs w:val="18"/>
        </w:rPr>
        <w:t xml:space="preserve"> utworzonymi od podanych czasowników</w:t>
      </w:r>
    </w:p>
    <w:p w14:paraId="0F787CD2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sprawnie odgrywa w parze dialogi podobne do wysłuchanych</w:t>
      </w:r>
    </w:p>
    <w:p w14:paraId="1C59464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27EAD2C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zdjęć w całości prawidłowo pisze, co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Mathilde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robiła na wakacjach</w:t>
      </w:r>
    </w:p>
    <w:p w14:paraId="76A5488D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podane informacje, pisze bezbłędnie e-mail o swoich wakacjach</w:t>
      </w:r>
    </w:p>
    <w:p w14:paraId="3DDD39C4" w14:textId="0BD61E83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Wiederholung</w:t>
      </w:r>
      <w:proofErr w:type="spellEnd"/>
    </w:p>
    <w:p w14:paraId="101896C6" w14:textId="77777777" w:rsidR="00B06B6A" w:rsidRDefault="00B06B6A" w:rsidP="00B06B6A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1521840E" w14:textId="77777777" w:rsidR="00C92599" w:rsidRDefault="00875D1C" w:rsidP="00B06B6A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 dużym trudem wykonuje zadania powtórzeniowe podsumowujące nabyte umiejętności</w:t>
      </w:r>
    </w:p>
    <w:p w14:paraId="79535F24" w14:textId="77777777" w:rsidR="00C92599" w:rsidRDefault="00C92599" w:rsidP="00C92599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7077BF82" w14:textId="77777777" w:rsidR="00496060" w:rsidRDefault="00875D1C" w:rsidP="00C92599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 pewnym trudem wykonuje zadania powtórzeniowe podsumowujące nabyte umiejętności</w:t>
      </w:r>
    </w:p>
    <w:p w14:paraId="2AC75C09" w14:textId="77777777" w:rsidR="00496060" w:rsidRDefault="00496060" w:rsidP="0049606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5DBCA44E" w14:textId="77777777" w:rsidR="009F7554" w:rsidRDefault="00875D1C" w:rsidP="00496060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bez większego trudu wykonuje zadania powtórzeniowe podsumowujące nabyte umiejętności</w:t>
      </w:r>
    </w:p>
    <w:p w14:paraId="0026CEDC" w14:textId="77777777" w:rsidR="009F7554" w:rsidRDefault="009F7554" w:rsidP="009F7554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52A1D195" w14:textId="77777777" w:rsidR="00894682" w:rsidRDefault="00875D1C" w:rsidP="009F7554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bez trudu wykonuje zadania powtórzeniowe podsumowujące nabyte umiejętności</w:t>
      </w:r>
    </w:p>
    <w:p w14:paraId="78BC1B3E" w14:textId="77777777" w:rsidR="00894682" w:rsidRDefault="00894682" w:rsidP="00894682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6AFDE772" w14:textId="78D12A69" w:rsidR="00875D1C" w:rsidRPr="00BF1425" w:rsidRDefault="00875D1C" w:rsidP="00894682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 wprawą wykonuje zadania powtórzeniowe podsumowujące nabyte umiejętności</w:t>
      </w:r>
    </w:p>
    <w:p w14:paraId="29A4F90D" w14:textId="5C25AEE7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Grammatik</w:t>
      </w:r>
      <w:proofErr w:type="spellEnd"/>
    </w:p>
    <w:p w14:paraId="5441070B" w14:textId="77777777" w:rsidR="005660E5" w:rsidRDefault="005660E5" w:rsidP="005660E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lastRenderedPageBreak/>
        <w:t>dopuszczający</w:t>
      </w:r>
    </w:p>
    <w:p w14:paraId="27BAED70" w14:textId="77777777" w:rsidR="000D5304" w:rsidRDefault="00875D1C" w:rsidP="005660E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zna jedynie elementarne, wprowadzane i utrwalane w rozdziale 2 struktury gramatyczne, popełnia liczne błędy gramatyczne we wszystkich typach zadań</w:t>
      </w:r>
    </w:p>
    <w:p w14:paraId="58753C45" w14:textId="77777777" w:rsidR="000D5304" w:rsidRDefault="000D5304" w:rsidP="000D5304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4D6032A4" w14:textId="77777777" w:rsidR="00725B18" w:rsidRDefault="00875D1C" w:rsidP="000D5304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zna większość wprowadzanych i utrwalanych w rozdziale 2 struktur gramatycznych, popełnia sporo błędów gramatycznych mających charakter przeoczeń, które świadczą o niepełnym opanowaniu struktur</w:t>
      </w:r>
    </w:p>
    <w:p w14:paraId="6F4AF090" w14:textId="77777777" w:rsidR="00725B18" w:rsidRDefault="00725B18" w:rsidP="00725B1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4ADFBBA3" w14:textId="77777777" w:rsidR="00C37650" w:rsidRDefault="00875D1C" w:rsidP="00725B18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zna i stosuje prawie wszystkie wprowadzane i utrwalane w rozdziale 2 struktury gramatyczne, popełnia nieliczne błędy gramatyczne niezakłócające komunikacji lub zakłócające ją w nieznacznym stopniu, a jego błędy mają charakter pomyłek i nie występują systematycznie</w:t>
      </w:r>
    </w:p>
    <w:p w14:paraId="5150C5A5" w14:textId="77777777" w:rsidR="00C37650" w:rsidRDefault="00C37650" w:rsidP="00C3765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319FDECB" w14:textId="77777777" w:rsidR="000320FA" w:rsidRDefault="00875D1C" w:rsidP="00C37650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bardzo dobrze zna i stosuje wszystkie wprowadzane i utrwalane w rozdziale 2 struktury gramatyczne, sporadycznie popełnia drobne błędy gramatyczne, niezakłócające w żaden sposób komunikacji, i potrafi je samodzielnie poprawić</w:t>
      </w:r>
    </w:p>
    <w:p w14:paraId="51B03068" w14:textId="77777777" w:rsidR="000320FA" w:rsidRDefault="000320FA" w:rsidP="000320FA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38F32C48" w14:textId="380B3FE8" w:rsidR="00875D1C" w:rsidRPr="00BF1425" w:rsidRDefault="000320FA" w:rsidP="000320FA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>
        <w:rPr>
          <w:rFonts w:cstheme="minorHAnsi"/>
          <w:color w:val="000000"/>
          <w:sz w:val="18"/>
          <w:szCs w:val="18"/>
        </w:rPr>
        <w:t xml:space="preserve"> </w:t>
      </w:r>
      <w:r w:rsidR="00875D1C" w:rsidRPr="00BF1425">
        <w:rPr>
          <w:rFonts w:cstheme="minorHAnsi"/>
          <w:color w:val="000000"/>
          <w:sz w:val="18"/>
          <w:szCs w:val="18"/>
        </w:rPr>
        <w:t>Uczeń doskonale zna i bezbłędnie stosuje wszystkie wprowadzane i utrwalane w rozdziale 2 struktury gramatyczne</w:t>
      </w:r>
    </w:p>
    <w:p w14:paraId="63F6A7B6" w14:textId="77777777" w:rsidR="00875D1C" w:rsidRPr="00BF1425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color w:val="000000"/>
          <w:sz w:val="20"/>
          <w:szCs w:val="20"/>
        </w:rPr>
        <w:t>Wprowadzane i utrwalane w rozdziale 2 struktury gramatyczne</w:t>
      </w:r>
    </w:p>
    <w:p w14:paraId="088CDDF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odmiana czasowników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sein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haben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czasie przeszłym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Präteritum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</w:t>
      </w:r>
    </w:p>
    <w:p w14:paraId="1F2D09D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czas przeszły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</w:p>
    <w:p w14:paraId="418CC545" w14:textId="77777777" w:rsidR="004C3734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i/>
          <w:iCs/>
          <w:color w:val="FBBA00"/>
          <w:sz w:val="18"/>
          <w:szCs w:val="18"/>
        </w:rPr>
        <w:t>•</w:t>
      </w:r>
      <w:r w:rsidRPr="00BF1425">
        <w:rPr>
          <w:rFonts w:cstheme="minorHAnsi"/>
          <w:i/>
          <w:iCs/>
          <w:color w:val="FBBA00"/>
          <w:sz w:val="18"/>
          <w:szCs w:val="18"/>
        </w:rPr>
        <w:tab/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Partizip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Perfekt </w:t>
      </w:r>
      <w:r w:rsidRPr="00BF1425">
        <w:rPr>
          <w:rFonts w:cstheme="minorHAnsi"/>
          <w:color w:val="000000"/>
          <w:sz w:val="18"/>
          <w:szCs w:val="18"/>
        </w:rPr>
        <w:t>czasowników nierozdzielnie złożonych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1DDED878" w14:textId="0F260B50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odmiana czasowników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sein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haben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czasie przeszłym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Präteritum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</w:t>
      </w:r>
    </w:p>
    <w:p w14:paraId="09232DE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czas przeszły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</w:p>
    <w:p w14:paraId="7504377F" w14:textId="77777777" w:rsidR="004C3734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i/>
          <w:iCs/>
          <w:color w:val="FBBA00"/>
          <w:sz w:val="18"/>
          <w:szCs w:val="18"/>
        </w:rPr>
        <w:t>•</w:t>
      </w:r>
      <w:r w:rsidRPr="00BF1425">
        <w:rPr>
          <w:rFonts w:cstheme="minorHAnsi"/>
          <w:i/>
          <w:iCs/>
          <w:color w:val="FBBA00"/>
          <w:sz w:val="18"/>
          <w:szCs w:val="18"/>
        </w:rPr>
        <w:tab/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Partizip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Perfekt </w:t>
      </w:r>
      <w:r w:rsidRPr="00BF1425">
        <w:rPr>
          <w:rFonts w:cstheme="minorHAnsi"/>
          <w:color w:val="000000"/>
          <w:sz w:val="18"/>
          <w:szCs w:val="18"/>
        </w:rPr>
        <w:t>czasowników nierozdzielnie złożonych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25A44372" w14:textId="2CE1FF19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odmiana czasowników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sein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haben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czasie przeszłym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Präteritum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</w:t>
      </w:r>
    </w:p>
    <w:p w14:paraId="29BC280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czas przeszły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</w:p>
    <w:p w14:paraId="60367CB3" w14:textId="77777777" w:rsidR="004C3734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i/>
          <w:iCs/>
          <w:color w:val="FBBA00"/>
          <w:sz w:val="18"/>
          <w:szCs w:val="18"/>
        </w:rPr>
        <w:t>•</w:t>
      </w:r>
      <w:r w:rsidRPr="00BF1425">
        <w:rPr>
          <w:rFonts w:cstheme="minorHAnsi"/>
          <w:i/>
          <w:iCs/>
          <w:color w:val="FBBA00"/>
          <w:sz w:val="18"/>
          <w:szCs w:val="18"/>
        </w:rPr>
        <w:tab/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Partizip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Perfekt </w:t>
      </w:r>
      <w:r w:rsidRPr="00BF1425">
        <w:rPr>
          <w:rFonts w:cstheme="minorHAnsi"/>
          <w:color w:val="000000"/>
          <w:sz w:val="18"/>
          <w:szCs w:val="18"/>
        </w:rPr>
        <w:t>czasowników nierozdzielnie złożonych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32599168" w14:textId="16B95D21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odmiana czasowników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sein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haben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czasie przeszłym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Präteritum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</w:t>
      </w:r>
    </w:p>
    <w:p w14:paraId="312C00F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czas przeszły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</w:p>
    <w:p w14:paraId="72FCFADF" w14:textId="77777777" w:rsidR="004C3734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i/>
          <w:iCs/>
          <w:color w:val="FBBA00"/>
          <w:sz w:val="18"/>
          <w:szCs w:val="18"/>
        </w:rPr>
        <w:t>•</w:t>
      </w:r>
      <w:r w:rsidRPr="00BF1425">
        <w:rPr>
          <w:rFonts w:cstheme="minorHAnsi"/>
          <w:i/>
          <w:iCs/>
          <w:color w:val="FBBA00"/>
          <w:sz w:val="18"/>
          <w:szCs w:val="18"/>
        </w:rPr>
        <w:tab/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Partizip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Perfekt </w:t>
      </w:r>
      <w:r w:rsidRPr="00BF1425">
        <w:rPr>
          <w:rFonts w:cstheme="minorHAnsi"/>
          <w:color w:val="000000"/>
          <w:sz w:val="18"/>
          <w:szCs w:val="18"/>
        </w:rPr>
        <w:t>czasowników nierozdzielnie złożonych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002E2129" w14:textId="44B87212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odmiana czasowników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sein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haben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czasie przeszłym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Präteritum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</w:t>
      </w:r>
    </w:p>
    <w:p w14:paraId="04BAC71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czas przeszły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</w:p>
    <w:p w14:paraId="0C7367E4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i/>
          <w:iCs/>
          <w:color w:val="FBBA00"/>
          <w:sz w:val="18"/>
          <w:szCs w:val="18"/>
        </w:rPr>
        <w:t>•</w:t>
      </w:r>
      <w:r w:rsidRPr="00BF1425">
        <w:rPr>
          <w:rFonts w:cstheme="minorHAnsi"/>
          <w:i/>
          <w:iCs/>
          <w:color w:val="FBBA00"/>
          <w:sz w:val="18"/>
          <w:szCs w:val="18"/>
        </w:rPr>
        <w:tab/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Partizip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Perfekt </w:t>
      </w:r>
      <w:r w:rsidRPr="00BF1425">
        <w:rPr>
          <w:rFonts w:cstheme="minorHAnsi"/>
          <w:color w:val="000000"/>
          <w:sz w:val="18"/>
          <w:szCs w:val="18"/>
        </w:rPr>
        <w:t>czasowników nierozdzielnie złożonych</w:t>
      </w:r>
    </w:p>
    <w:p w14:paraId="426544B8" w14:textId="14067557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Landeskunde</w:t>
      </w:r>
      <w:proofErr w:type="spellEnd"/>
    </w:p>
    <w:p w14:paraId="2C041BD8" w14:textId="0CC9EA78" w:rsidR="00DD0C88" w:rsidRDefault="002C43DE" w:rsidP="00DD0C8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</w:t>
      </w:r>
      <w:r w:rsidR="00DD0C88">
        <w:rPr>
          <w:rFonts w:cstheme="minorHAnsi"/>
          <w:b/>
          <w:bCs/>
          <w:i/>
          <w:iCs/>
          <w:color w:val="000000"/>
          <w:sz w:val="20"/>
          <w:szCs w:val="20"/>
        </w:rPr>
        <w:t>opuszczający</w:t>
      </w:r>
    </w:p>
    <w:p w14:paraId="28AD6772" w14:textId="77777777" w:rsidR="002C43DE" w:rsidRDefault="00875D1C" w:rsidP="00DD0C88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niewielkim stopniu poprawnie rozwiązuje zadania fakultatywne przeznaczone dla uczniów zainteresowanych krajami DACHL</w:t>
      </w:r>
    </w:p>
    <w:p w14:paraId="6629DB5D" w14:textId="77777777" w:rsidR="002C43DE" w:rsidRDefault="002C43DE" w:rsidP="002C43DE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3F723FCE" w14:textId="77777777" w:rsidR="003600A0" w:rsidRDefault="00875D1C" w:rsidP="00D0502C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częściowo poprawnie rozwiązuje zadania fakultatywne przeznaczone dla uczniów zainteresowanych krajami DACHL</w:t>
      </w:r>
    </w:p>
    <w:p w14:paraId="68F22BE6" w14:textId="77777777" w:rsidR="003600A0" w:rsidRDefault="003600A0" w:rsidP="003600A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64ED145A" w14:textId="77777777" w:rsidR="00156232" w:rsidRDefault="00875D1C" w:rsidP="003600A0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dużym stopniu poprawnie rozwiązuje zadania fakultatywne przeznaczone dla uczniów zainteresowanych krajami DACHL</w:t>
      </w:r>
    </w:p>
    <w:p w14:paraId="7CAF14A6" w14:textId="77777777" w:rsidR="00156232" w:rsidRDefault="00156232" w:rsidP="00156232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04085F51" w14:textId="77777777" w:rsidR="007A78A8" w:rsidRDefault="00875D1C" w:rsidP="00156232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lastRenderedPageBreak/>
        <w:t>Uczeń prawie całkowicie poprawnie rozwiązuje zadania fakultatywne przeznaczone dla uczniów zainteresowanych krajami DACHL</w:t>
      </w:r>
    </w:p>
    <w:p w14:paraId="7B9BE4A3" w14:textId="77777777" w:rsidR="007A78A8" w:rsidRDefault="007A78A8" w:rsidP="007A78A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420A24EB" w14:textId="7DAFC89E" w:rsidR="00875D1C" w:rsidRPr="00BF1425" w:rsidRDefault="00875D1C" w:rsidP="007A78A8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całości prawidłowo rozwiązuje zadania fakultatywne przeznaczone dla uczniów zainteresowanych krajami DACHL</w:t>
      </w:r>
    </w:p>
    <w:p w14:paraId="1A3713E8" w14:textId="12B9A174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Fotostory</w:t>
      </w:r>
      <w:proofErr w:type="spellEnd"/>
    </w:p>
    <w:p w14:paraId="07CD0D8F" w14:textId="77777777" w:rsidR="003B682C" w:rsidRDefault="003B682C" w:rsidP="003B682C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72CC7C35" w14:textId="77777777" w:rsidR="009650AC" w:rsidRDefault="00875D1C" w:rsidP="003B682C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nieliczne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7A9D7BCF" w14:textId="7E5F04A7" w:rsidR="009650AC" w:rsidRDefault="009650AC" w:rsidP="009650AC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008058C5" w14:textId="77777777" w:rsidR="009650AC" w:rsidRDefault="00875D1C" w:rsidP="009650AC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niektóre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4B993E9D" w14:textId="77777777" w:rsidR="009650AC" w:rsidRDefault="009650AC" w:rsidP="009650AC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637755FA" w14:textId="77777777" w:rsidR="002C7F4E" w:rsidRDefault="00875D1C" w:rsidP="009650AC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większość zadań fakultatywnych związanych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09EEA09A" w14:textId="77777777" w:rsidR="002C7F4E" w:rsidRDefault="002C7F4E" w:rsidP="002C7F4E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19B56361" w14:textId="77777777" w:rsidR="000A4C2B" w:rsidRDefault="00875D1C" w:rsidP="002C7F4E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prawie wszystkie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306D2AD4" w14:textId="77777777" w:rsidR="000A4C2B" w:rsidRDefault="000A4C2B" w:rsidP="000A4C2B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4E03582A" w14:textId="19609735" w:rsidR="00875D1C" w:rsidRPr="00BF1425" w:rsidRDefault="00875D1C" w:rsidP="000A4C2B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wszystkie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715A1587" w14:textId="0F68CA9C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Aktiver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Wortschatz</w:t>
      </w:r>
      <w:proofErr w:type="spellEnd"/>
    </w:p>
    <w:p w14:paraId="6398ED32" w14:textId="77777777" w:rsidR="00A03B3F" w:rsidRDefault="00A03B3F" w:rsidP="00A03B3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2960FFFE" w14:textId="27AE0B42" w:rsidR="00A20328" w:rsidRDefault="00875D1C" w:rsidP="00A03B3F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znikomym stopniu operuje pod</w:t>
      </w:r>
      <w:r w:rsidR="007009EC">
        <w:rPr>
          <w:rFonts w:cstheme="minorHAnsi"/>
          <w:color w:val="000000"/>
          <w:sz w:val="18"/>
          <w:szCs w:val="18"/>
        </w:rPr>
        <w:t>stawowym słownictwem przeznaczo</w:t>
      </w:r>
      <w:r w:rsidRPr="00BF1425">
        <w:rPr>
          <w:rFonts w:cstheme="minorHAnsi"/>
          <w:color w:val="000000"/>
          <w:sz w:val="18"/>
          <w:szCs w:val="18"/>
        </w:rPr>
        <w:t>nym do aktywnego opanowania</w:t>
      </w:r>
    </w:p>
    <w:p w14:paraId="4DC36C93" w14:textId="77777777" w:rsidR="00A20328" w:rsidRDefault="00A20328" w:rsidP="00A2032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6BC0A1D7" w14:textId="77777777" w:rsidR="0081754F" w:rsidRDefault="00875D1C" w:rsidP="00A20328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operuje wybranym, podstawowym słownictwem przeznaczonym do aktywnego opanowania</w:t>
      </w:r>
    </w:p>
    <w:p w14:paraId="602F1286" w14:textId="77777777" w:rsidR="0081754F" w:rsidRDefault="0081754F" w:rsidP="0081754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31BE162E" w14:textId="77777777" w:rsidR="00E14DC6" w:rsidRDefault="00875D1C" w:rsidP="0081754F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prawidłowo operuje znaczną częścią słownictwa przeznaczonego do aktywnego opanowania</w:t>
      </w:r>
    </w:p>
    <w:p w14:paraId="1FCE9652" w14:textId="77777777" w:rsidR="00E14DC6" w:rsidRDefault="00E14DC6" w:rsidP="00E14DC6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3D8B6409" w14:textId="49285955" w:rsidR="004C3734" w:rsidRDefault="00875D1C" w:rsidP="00E14DC6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dość sprawnie operuje słownictwem przeznaczonym do aktywnego opanowania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40F46434" w14:textId="77777777" w:rsidR="000A7B5F" w:rsidRDefault="000A7B5F" w:rsidP="000A7B5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27F8C6D1" w14:textId="2B460B0B" w:rsidR="00875D1C" w:rsidRPr="00BF1425" w:rsidRDefault="00875D1C" w:rsidP="000A7B5F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swobodnie operuje słownictwem przeznaczonym do aktywnego opanowania</w:t>
      </w:r>
    </w:p>
    <w:p w14:paraId="1435727D" w14:textId="77777777" w:rsidR="00246A68" w:rsidRDefault="00246A68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color w:val="000000"/>
          <w:sz w:val="20"/>
          <w:szCs w:val="20"/>
          <w:lang w:val="en-GB"/>
        </w:rPr>
      </w:pPr>
    </w:p>
    <w:p w14:paraId="0DF013A0" w14:textId="45060D35" w:rsidR="00875D1C" w:rsidRP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color w:val="000000"/>
          <w:sz w:val="20"/>
          <w:szCs w:val="20"/>
          <w:lang w:val="en-GB"/>
        </w:rPr>
      </w:pPr>
      <w:proofErr w:type="spellStart"/>
      <w:r w:rsidRPr="00875D1C">
        <w:rPr>
          <w:rFonts w:cstheme="minorHAnsi"/>
          <w:b/>
          <w:bCs/>
          <w:color w:val="000000"/>
          <w:sz w:val="20"/>
          <w:szCs w:val="20"/>
          <w:lang w:val="en-GB"/>
        </w:rPr>
        <w:t>Rozdział</w:t>
      </w:r>
      <w:proofErr w:type="spellEnd"/>
      <w:r w:rsidRPr="00875D1C">
        <w:rPr>
          <w:rFonts w:cstheme="minorHAnsi"/>
          <w:b/>
          <w:bCs/>
          <w:color w:val="000000"/>
          <w:sz w:val="20"/>
          <w:szCs w:val="20"/>
          <w:lang w:val="en-GB"/>
        </w:rPr>
        <w:t xml:space="preserve"> 3. </w:t>
      </w:r>
      <w:proofErr w:type="spellStart"/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>Unterwegs</w:t>
      </w:r>
      <w:proofErr w:type="spellEnd"/>
    </w:p>
    <w:p w14:paraId="4E2D907B" w14:textId="2668A758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  <w:lang w:val="de-DE"/>
        </w:rPr>
      </w:pPr>
      <w:r w:rsidRPr="001A31D7">
        <w:rPr>
          <w:rFonts w:cstheme="minorHAnsi"/>
          <w:b/>
          <w:bCs/>
          <w:i/>
          <w:iCs/>
          <w:color w:val="000000"/>
          <w:sz w:val="20"/>
          <w:szCs w:val="20"/>
          <w:lang w:val="de-DE"/>
        </w:rPr>
        <w:t>Mit dem Bus oder mit dem Zug?</w:t>
      </w:r>
    </w:p>
    <w:p w14:paraId="049ADEC6" w14:textId="77777777" w:rsidR="006467F8" w:rsidRDefault="006467F8" w:rsidP="006467F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450C90BB" w14:textId="62659589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0E192BCE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nieliczne wprowadzone na lekcji nazwy środków transportu</w:t>
      </w:r>
    </w:p>
    <w:p w14:paraId="76B2377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2E06512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potrzebnym do informowania o wakacyjnych celach podróży</w:t>
      </w:r>
    </w:p>
    <w:p w14:paraId="43633FB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trudem przyporządkowuje wysłuchane odgłosy środkom transportu przedstawionym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na zdjęciach</w:t>
      </w:r>
    </w:p>
    <w:p w14:paraId="519062C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nagrań w znikomym stopniu poprawnie przyporządkowuje podane zdania osobom wypowiadającym się o środkach transportu</w:t>
      </w:r>
    </w:p>
    <w:p w14:paraId="2B2ABD4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uzupełnia nieliczne luki w zdaniach wyrażeniami dotyczącymi środków transportu</w:t>
      </w:r>
    </w:p>
    <w:p w14:paraId="21ABCA6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licznymi uchybieniami opowiada, czym jeździ do szkoły, którym środkiem transportu podróżuje</w:t>
      </w:r>
      <w:r w:rsidRPr="00BF1425">
        <w:rPr>
          <w:rFonts w:cstheme="minorHAnsi"/>
          <w:b/>
          <w:bCs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często, a którym nigdy</w:t>
      </w:r>
    </w:p>
    <w:p w14:paraId="568065B9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wpisu na blogu nieudolnie dobiera do fragmentów tekstu odpowiednie rysunki, a następnie opowiada po polsku, co wydarzyło się na dworcu</w:t>
      </w:r>
    </w:p>
    <w:p w14:paraId="16CB4CA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1048E32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podaje polskie nazwy nielicznych, przedstawionych na rysunkach celów podróży oraz uczy się ich na pamięć</w:t>
      </w:r>
    </w:p>
    <w:p w14:paraId="330874FE" w14:textId="77777777" w:rsidR="007740C1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przykładu w znikomym stopniu poprawnie przeprowadza w parze dialogi</w:t>
      </w:r>
    </w:p>
    <w:p w14:paraId="5B52B1A5" w14:textId="77777777" w:rsidR="007740C1" w:rsidRDefault="007740C1" w:rsidP="007740C1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573F67B9" w14:textId="30403A6C" w:rsidR="00875D1C" w:rsidRPr="007740C1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367AF727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niektóre wprowadzone na lekcji nazwy środków transportu</w:t>
      </w:r>
    </w:p>
    <w:p w14:paraId="26686FE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F9AD25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potrzebnym do informowania o wakacyjnych celach podróży</w:t>
      </w:r>
    </w:p>
    <w:p w14:paraId="4184BF2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pewnym trudem przyporządkowuje wysłuchane odgłosy środkom transportu przedstawionym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na zdjęciach</w:t>
      </w:r>
    </w:p>
    <w:p w14:paraId="1CA7248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nagrań w dużej mierze poprawnie przyporządkowuje podane zdania osobom wypowiadającym się o środkach transportu</w:t>
      </w:r>
    </w:p>
    <w:p w14:paraId="5331EAB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uzupełnia niektóre luki w zdaniach wyrażeniami dotyczącymi środków transportu</w:t>
      </w:r>
    </w:p>
    <w:p w14:paraId="3D06893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licznymi uchybieniami opowiada, czym jeździ do szkoły, którym środkiem transportu podróżuje często, a którym nigdy</w:t>
      </w:r>
    </w:p>
    <w:p w14:paraId="3ECA9377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wpisu na blogu dość nieumiejętnie dobiera do fragmentów tekstu odpowiednie rysunki, a następnie opowiada po polsku, co wydarzyło się na dworcu</w:t>
      </w:r>
    </w:p>
    <w:p w14:paraId="7C88149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B8A04C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podaje polskie nazwy niektórych, przedstawionych na rysunkach celów podróży oraz uczy się ich na pamięć</w:t>
      </w:r>
    </w:p>
    <w:p w14:paraId="1F1889D2" w14:textId="77777777" w:rsidR="00427878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przykładu w dużej mierze poprawnie przeprowadza w parze dialogi</w:t>
      </w:r>
    </w:p>
    <w:p w14:paraId="74C7F5B8" w14:textId="77777777" w:rsidR="00427878" w:rsidRDefault="00427878" w:rsidP="0042787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48E6E558" w14:textId="416F5C22" w:rsidR="00875D1C" w:rsidRPr="00427878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5CF935A3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większość wprowadzonych na lekcji nazw środków transportu</w:t>
      </w:r>
    </w:p>
    <w:p w14:paraId="5F8B91C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86501F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potrzebnym do informowania o wakacyjnych celach podróży</w:t>
      </w:r>
    </w:p>
    <w:p w14:paraId="26087BA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większego trudu przyporządkowuje wysłuchane odgłosy środkom transportu przedstawionym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na zdjęciach</w:t>
      </w:r>
    </w:p>
    <w:p w14:paraId="2E7C8E3C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nagrań w większości poprawnie przyporządkowuje podane zdania osobom wypowiadającym się o środkach transportu</w:t>
      </w:r>
    </w:p>
    <w:p w14:paraId="7B69621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14E52BC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uzupełnia większość luk w zdaniach wyrażeniami dotyczącymi środków transportu</w:t>
      </w:r>
    </w:p>
    <w:p w14:paraId="36CE45B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większych uchybień opowiada, czym jeździ do szkoły, którym środkiem transportu podróżuje często, a którym nigdy</w:t>
      </w:r>
    </w:p>
    <w:p w14:paraId="2254788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wpisu na blogu dość umiejętnie dobiera do fragmentów tekstu odpowiednie rysunki, a następnie opowiada po polsku, co wydarzyło się na dworcu</w:t>
      </w:r>
    </w:p>
    <w:p w14:paraId="1DA1D6F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podaje polskie nazwy większości przedstawionych na rysunkach celów podróży oraz uczy się ich na pamięć</w:t>
      </w:r>
    </w:p>
    <w:p w14:paraId="4D0CAFBE" w14:textId="77777777" w:rsidR="00B870A4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przykładu w większości poprawnie przeprowadza w parze dialogi</w:t>
      </w:r>
    </w:p>
    <w:p w14:paraId="3FCDB646" w14:textId="77777777" w:rsidR="00B870A4" w:rsidRDefault="00B870A4" w:rsidP="00B870A4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64BFE950" w14:textId="1881C949" w:rsidR="00875D1C" w:rsidRPr="00B870A4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3166956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prawie wszystkie wprowadzone na lekcji nazwy środków transportu</w:t>
      </w:r>
    </w:p>
    <w:p w14:paraId="477D729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potrzebnym do informowania o wakacyjnych celach podróży</w:t>
      </w:r>
    </w:p>
    <w:p w14:paraId="32A3031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trudu przyporządkowuje wysłuchane odgłosy środkom transportu przedstawionym na zdjęciach</w:t>
      </w:r>
    </w:p>
    <w:p w14:paraId="32B9A40E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16D770C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nagrań prawie całkowicie poprawnie przyporządkowuje podane zdania osobom wypowiadającym się o środkach transportu</w:t>
      </w:r>
    </w:p>
    <w:p w14:paraId="620D2A0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uzupełnia prawie wszystkie luki w zdaniach wyrażeniami dotyczącymi środków transportu</w:t>
      </w:r>
    </w:p>
    <w:p w14:paraId="2E13065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bezbłędnie opowiada, czym jeździ do szkoły, którym środkiem transportu podróżuje często, a którym nigdy</w:t>
      </w:r>
    </w:p>
    <w:p w14:paraId="2AE64A36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wpisu na blogu umiejętnie dobiera do fragmentów tekstu odpowiednie rysunki, a następnie opowiada po polsku, co wydarzyło się na dworcu</w:t>
      </w:r>
    </w:p>
    <w:p w14:paraId="5FB9CBF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75D28E1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podaje polskie nazwy prawie wszystkich przedstawionych na rysunkach celów podróży oraz uczy się ich na pamięć</w:t>
      </w:r>
    </w:p>
    <w:p w14:paraId="186FA6D8" w14:textId="5B783551" w:rsidR="004C3734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przykładu prawie całkowicie poprawnie przeprowadza w parze dialogi</w:t>
      </w:r>
    </w:p>
    <w:p w14:paraId="3F4C8479" w14:textId="77777777" w:rsidR="00060601" w:rsidRDefault="00060601" w:rsidP="00060601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29A297AC" w14:textId="1938DC39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5DA170AF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wszystkie wprowadzone na lekcji nazwy środków transportu</w:t>
      </w:r>
    </w:p>
    <w:p w14:paraId="156CC33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888EB9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potrzebnym do informowania o wakacyjnych celach podróży</w:t>
      </w:r>
    </w:p>
    <w:p w14:paraId="07C1FF6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wprawą przyporządkowuje wysłuchane odgłosy środkom transportu przedstawionym na zdjęciach</w:t>
      </w:r>
    </w:p>
    <w:p w14:paraId="3870EC10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5F1CF82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nagrań w całości prawidłowo przyporządkowuje podane zdania osobom wypowiadającym się o środkach transportu</w:t>
      </w:r>
    </w:p>
    <w:p w14:paraId="7567ED6A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2F0BFD2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uzupełnia wszystkie luki w zdaniach wyrażeniami dotyczącymi środków transportu</w:t>
      </w:r>
    </w:p>
    <w:p w14:paraId="79FAE47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bezbłędnie opowiada, czym jeździ do szkoły, którym środkiem transportu podróżuje często, a którym nigdy</w:t>
      </w:r>
    </w:p>
    <w:p w14:paraId="291C2870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wpisu na blogu z wprawą dobiera do fragmentów tekstu odpowiednie rysunki, a następnie opowiada po polsku, co wydarzyło się na dworcu</w:t>
      </w:r>
    </w:p>
    <w:p w14:paraId="38481DF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41B1647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podaje polskie nazwy wszystkich przedstawionych na rysunkach celów podróży oraz uczy się ich na pamięć</w:t>
      </w:r>
    </w:p>
    <w:p w14:paraId="4D671E3D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przykładu w całości prawidłowo przeprowadza w parze dialogi </w:t>
      </w:r>
    </w:p>
    <w:p w14:paraId="07FFE62D" w14:textId="1BF614DB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Wo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ist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der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Bahnhof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?</w:t>
      </w:r>
    </w:p>
    <w:p w14:paraId="6F1C6DF9" w14:textId="77777777" w:rsidR="00083C76" w:rsidRDefault="00083C76" w:rsidP="00083C76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7F2E01EB" w14:textId="0AC59BCE" w:rsidR="00875D1C" w:rsidRPr="001A31D7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230C8FB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potrzebnym do zasięgania i udzielania informacji związanych z poruszaniem się po mieście oraz do uzyskiwania informacji na dworcu kolejowym</w:t>
      </w:r>
    </w:p>
    <w:p w14:paraId="33F1C5A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ze znikomym zaangażowaniem uczestniczy w pracy grupowej polegającej na zadawaniu rozmówcom pytań, dokąd i czym jeżdżą na co dzień, podczas weekendów i w wakacje oraz odpowiadaniu na podobne pytania</w:t>
      </w:r>
    </w:p>
    <w:p w14:paraId="5D37982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trudem przyporządkowuje obiektom na planie miasta ich niemieckie nazwy</w:t>
      </w:r>
    </w:p>
    <w:p w14:paraId="38D4711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nieudolnie zadaje pytania o drogę i na nie odpowiada</w:t>
      </w:r>
    </w:p>
    <w:p w14:paraId="4902B12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nagrania wybiera miejsce, w którym można usłyszeć dany komunikat oraz w znikomym stopniu poprawnie odpowiada na pytania dotyczące nagrania</w:t>
      </w:r>
    </w:p>
    <w:p w14:paraId="075226EB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czyta w parze dialog z informacjami o odjeździe pociągu, a następnie z licznymi uchybieniami ćwiczy z koleżanką / kolegą podobne dialogi</w:t>
      </w:r>
    </w:p>
    <w:p w14:paraId="75ABB65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43C257AA" w14:textId="77777777" w:rsidR="00AA6CE3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znikomym stopniu poprawnie uzupełnia podanymi wyrazami luki w tekście komiksu oraz przygotowuje w parze własny komiks zawierający zakończenie historii</w:t>
      </w:r>
    </w:p>
    <w:p w14:paraId="41DB0935" w14:textId="77777777" w:rsidR="00AA6CE3" w:rsidRDefault="00AA6CE3" w:rsidP="00AA6CE3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578052C5" w14:textId="7268D306" w:rsidR="00875D1C" w:rsidRPr="00AA6CE3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70F43DE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potrzebnym do zasięgania i udzielania informacji związanych z poruszaniem się po mieście oraz do uzyskiwania informacji na dworcu kolejowym</w:t>
      </w:r>
    </w:p>
    <w:p w14:paraId="64F8E90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niewielkim zaangażowaniem uczestniczy w pracy grupowej polegającej na zadawaniu rozmówcom pytań, dokąd i czym jeżdżą na co dzień, podczas weekendów i w wakacje oraz odpowiadaniu na podobne pytania</w:t>
      </w:r>
    </w:p>
    <w:p w14:paraId="3C102D9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pewnym trudem przyporządkowuje obiektom na planie miasta ich niemieckie nazwy</w:t>
      </w:r>
    </w:p>
    <w:p w14:paraId="53B1223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dość nieumiejętnie zadaje pytania o drogę i na nie odpowiada</w:t>
      </w:r>
    </w:p>
    <w:p w14:paraId="4D7977B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nagrania wybiera miejsce, w którym można usłyszeć dany komunikat oraz w dużej mierze poprawnie odpowiada na pytania dotyczące nagrania</w:t>
      </w:r>
    </w:p>
    <w:p w14:paraId="47F246A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czyta w parze dialog z informacjami o odjeździe pociągu, a następnie z dość licznymi uchybieniami ćwiczy z koleżanką / kolegą podobne dialogi</w:t>
      </w:r>
    </w:p>
    <w:p w14:paraId="2C89BCB5" w14:textId="77777777" w:rsidR="002B117B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dużej mierze poprawnie uzupełnia podanymi wyrazami luki w tekście komiksu oraz przygotowuje w parze własny komiks zawierający zakończenie historii</w:t>
      </w:r>
    </w:p>
    <w:p w14:paraId="3E1C4050" w14:textId="77777777" w:rsidR="002B117B" w:rsidRDefault="002B117B" w:rsidP="002B117B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348D3DB9" w14:textId="5BC32AD2" w:rsidR="00875D1C" w:rsidRPr="002B117B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2985BFD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potrzebnym do zasięgania i udzielania informacji związanych z poruszaniem się po mieście oraz do uzyskiwania informacji na dworcu kolejowym</w:t>
      </w:r>
    </w:p>
    <w:p w14:paraId="0B1E837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dużym zaangażowaniem uczestniczy w pracy grupowej polegającej na zadawaniu rozmówcom pytań, dokąd i czym jeżdżą na co dzień, podczas weekendów i w wakacje oraz odpowiadaniu na podobne pytania</w:t>
      </w:r>
    </w:p>
    <w:p w14:paraId="2CA526B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większego trudu przyporządkowuje obiektom na planie miasta ich niemieckie nazwy</w:t>
      </w:r>
    </w:p>
    <w:p w14:paraId="56CB422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dość umiejętnie zadaje pytania o drogę i na nie odpowiada</w:t>
      </w:r>
    </w:p>
    <w:p w14:paraId="4EB6905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nagrania wybiera miejsce, w którym można usłyszeć dany komunikat oraz w większości poprawnie odpowiada na pytania dotyczące nagrania</w:t>
      </w:r>
    </w:p>
    <w:p w14:paraId="4CCB305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czyta w parze dialog z informacjami o odjeździe pociągu, a następnie bez większych uchybień ćwiczy z koleżanką / kolegą podobne dialogi</w:t>
      </w:r>
    </w:p>
    <w:p w14:paraId="4658585C" w14:textId="77777777" w:rsidR="00AB4ECB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większości poprawnie uzupełnia podanymi wyrazami luki w tekście komiksu oraz przygotowuje w parze własny komiks zawierający zakończenie historii</w:t>
      </w:r>
    </w:p>
    <w:p w14:paraId="70792EBA" w14:textId="77777777" w:rsidR="00AB4ECB" w:rsidRDefault="00AB4ECB" w:rsidP="00AB4ECB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2A0A6D4C" w14:textId="7FF46057" w:rsidR="00875D1C" w:rsidRPr="00AB4ECB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6D0FC17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potrzebnym do zasięgania i udzielania informacji związanych z poruszaniem się po mieście oraz do uzyskiwania informacji na dworcu kolejowym</w:t>
      </w:r>
    </w:p>
    <w:p w14:paraId="107DEFA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zaangażowaniem uczestniczy w pracy grupowej polegającej na zadawaniu rozmówcom pytań, dokąd i czym jeżdżą na co dzień, podczas weekendów i w wakacje oraz odpowiadaniu na podobne pytania</w:t>
      </w:r>
    </w:p>
    <w:p w14:paraId="4A6002E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trudu przyporządkowuje obiektom na planie miasta ich niemieckie nazwy</w:t>
      </w:r>
    </w:p>
    <w:p w14:paraId="605D4AD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umiejętnie zadaje pytania o drogę i na nie odpowiada</w:t>
      </w:r>
    </w:p>
    <w:p w14:paraId="760BEC0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nagrania wybiera miejsce, w którym można usłyszeć dany komunikat oraz prawie całkowicie poprawnie odpowiada na pytania dotyczące nagrania</w:t>
      </w:r>
    </w:p>
    <w:p w14:paraId="426B6412" w14:textId="7ABD302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czyta w parze dialog z informacjami o odjeździe pociągu, a następnie prawie bezbłędnie ćwiczy z koleżanką / kolegą podobne dialog</w:t>
      </w:r>
      <w:r w:rsidR="00505A85">
        <w:rPr>
          <w:rFonts w:cstheme="minorHAnsi"/>
          <w:color w:val="000000"/>
          <w:sz w:val="18"/>
          <w:szCs w:val="18"/>
        </w:rPr>
        <w:t>i</w:t>
      </w:r>
    </w:p>
    <w:p w14:paraId="2CEAECF8" w14:textId="4A5FA876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26747FFB" w14:textId="77777777" w:rsidR="00FB5B44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prawie całkowicie poprawnie uzupełnia podanymi wyrazami luki w tekście komiksu oraz przygotowuje w parze własny komiks zawierający zakończenie historii </w:t>
      </w:r>
    </w:p>
    <w:p w14:paraId="183457F4" w14:textId="77777777" w:rsidR="00FB5B44" w:rsidRDefault="00FB5B44" w:rsidP="00FB5B44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4B91A52F" w14:textId="5CB7A92F" w:rsidR="00875D1C" w:rsidRPr="00420C2B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2D7AD3A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potrzebnym do zasięgania i udzielania informacji związanych z poruszaniem się po mieście oraz do uzyskiwania informacji na dworcu kolejowym</w:t>
      </w:r>
    </w:p>
    <w:p w14:paraId="5C17078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pełnym zaangażowaniem uczestniczy w pracy grupowej polegającej na zadawaniu rozmówcom pytań, dokąd i czym jeżdżą na co dzień, podczas weekendów i w wakacje oraz odpowiadaniu na podobne pytania</w:t>
      </w:r>
    </w:p>
    <w:p w14:paraId="7A89DAE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sprawnie przyporządkowuje obiektom na planie miasta ich niemieckie nazwy</w:t>
      </w:r>
    </w:p>
    <w:p w14:paraId="159ED31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wprawą zadaje pytania o drogę i na nie odpowiada</w:t>
      </w:r>
    </w:p>
    <w:p w14:paraId="0914DBD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nagrania wybiera miejsce, w którym można usłyszeć dany komunikat oraz w całości prawidłowo odpowiada na pytania dotyczące nagrania</w:t>
      </w:r>
    </w:p>
    <w:p w14:paraId="0041BF31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czyta w parze dialog z informacjami o odjeździe pociągu, a następnie bezbłędnie ćwiczy z koleżanką / kolegą podobne dialogi</w:t>
      </w:r>
    </w:p>
    <w:p w14:paraId="75505B3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26C94C51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całości prawidłowo uzupełnia podanymi wyrazami luki w tekście komiksu oraz przygotowuje w parze własny komiks zawierający zakończenie historii</w:t>
      </w:r>
    </w:p>
    <w:p w14:paraId="13818BC8" w14:textId="455E55C4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</w:pPr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 xml:space="preserve">Was hast du </w:t>
      </w:r>
      <w:proofErr w:type="spellStart"/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>gesehen</w:t>
      </w:r>
      <w:proofErr w:type="spellEnd"/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>?</w:t>
      </w:r>
    </w:p>
    <w:p w14:paraId="46F47C5C" w14:textId="77777777" w:rsidR="0065267D" w:rsidRDefault="0065267D" w:rsidP="0065267D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6BDC2EA7" w14:textId="0AD97800" w:rsidR="00875D1C" w:rsidRPr="00875D1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  <w:lang w:val="en-GB"/>
        </w:rPr>
      </w:pPr>
      <w:proofErr w:type="spellStart"/>
      <w:r w:rsidRPr="00875D1C">
        <w:rPr>
          <w:rFonts w:cstheme="minorHAnsi"/>
          <w:b/>
          <w:bCs/>
          <w:color w:val="00A4B1"/>
          <w:sz w:val="18"/>
          <w:szCs w:val="18"/>
          <w:lang w:val="en-GB"/>
        </w:rPr>
        <w:t>Uczeń</w:t>
      </w:r>
      <w:proofErr w:type="spellEnd"/>
      <w:r w:rsidRPr="00875D1C">
        <w:rPr>
          <w:rFonts w:cstheme="minorHAnsi"/>
          <w:b/>
          <w:bCs/>
          <w:color w:val="00A4B1"/>
          <w:sz w:val="18"/>
          <w:szCs w:val="18"/>
          <w:lang w:val="en-GB"/>
        </w:rPr>
        <w:t>:</w:t>
      </w:r>
    </w:p>
    <w:p w14:paraId="78F6A2F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potrzebnym do relacjonowania przebiegu podróży / wycieczki</w:t>
      </w:r>
    </w:p>
    <w:p w14:paraId="28D5F58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nieudolnie przyporządkowuje odpowiedzi pytaniom związanym z podróżą</w:t>
      </w:r>
    </w:p>
    <w:p w14:paraId="33383CBE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wpisu na blogu z dużym trudem dobiera do każdego fragmentu odpowiedni rysunek</w:t>
      </w:r>
    </w:p>
    <w:p w14:paraId="0F7F079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1751DE2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w znikomym stopniu poprawnie dopisuje bezokoliczniki do podanych imiesłowów </w:t>
      </w:r>
    </w:p>
    <w:p w14:paraId="3AC54D6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dużym trudem przyporządkowuje niemieckim zdaniom w czasie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polskie odpowiedniki</w:t>
      </w:r>
    </w:p>
    <w:p w14:paraId="3E370EDB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popełniając bardzo liczne błędy, uzupełnia zdania czasownikami posiłkowymi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haben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lub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sein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odpowiedniej formie</w:t>
      </w:r>
    </w:p>
    <w:p w14:paraId="6141C85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33B08BB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w znikomym stopniu poprawnie wybiera zakończenie zdania, określa, które zdania są zgodne z treścią nagrania, a które nie oraz uzupełnia relację podanymi imiesłowami</w:t>
      </w:r>
    </w:p>
    <w:p w14:paraId="16EC2BC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licznymi uchybieniami dobiera odpowiedzi do wysłuchanych pytań oraz przeprowadza w parze podobny wywiad</w:t>
      </w:r>
    </w:p>
    <w:p w14:paraId="4FD51B6E" w14:textId="77777777" w:rsidR="00492011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nieudolnie pisze krótką relację z podróży kolegi / koleżanki, wykorzystując informacje pozyskane w wywiadzie</w:t>
      </w:r>
    </w:p>
    <w:p w14:paraId="54EA89E5" w14:textId="77777777" w:rsidR="00492011" w:rsidRDefault="00492011" w:rsidP="00492011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7D58D572" w14:textId="1162A6FF" w:rsidR="00875D1C" w:rsidRPr="00492011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54017A49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potrzebnym do relacjonowania przebiegu podróży / wycieczki</w:t>
      </w:r>
    </w:p>
    <w:p w14:paraId="57BD36B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10E9999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dość nieumiejętnie przyporządkowuje odpowiedzi pytaniom związanym z podróżą </w:t>
      </w:r>
    </w:p>
    <w:p w14:paraId="6CB5569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 przeczytaniu wpisu na blogu z pewnym trudem dobiera do każdego fragmentu odpowiedni rysunek </w:t>
      </w:r>
    </w:p>
    <w:p w14:paraId="03C8F0C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dużej mierze poprawnie dopisuje bezokoliczniki do podanych imiesłowów</w:t>
      </w:r>
    </w:p>
    <w:p w14:paraId="4EC99BB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pewnym trudem przyporządkowuje niemieckim zdaniom w czasie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polskie odpowiedniki</w:t>
      </w:r>
    </w:p>
    <w:p w14:paraId="2766C53F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popełniając dość liczne błędy, uzupełnia zdania czasownikami posiłkowymi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haben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lub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sein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odpowiedniej formie</w:t>
      </w:r>
    </w:p>
    <w:p w14:paraId="2CA9C39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7C1A9E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 wysłuchaniu nagrania w dużej mierze poprawnie wybiera zakończenie zdania, określa, które zdania są zgodne z treścią nagrania, a które nie oraz uzupełnia relację podanymi imiesłowami </w:t>
      </w:r>
    </w:p>
    <w:p w14:paraId="2B9F331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licznymi uchybieniami dobiera odpowiedzi do wysłuchanych pytań oraz przeprowadza w parze podobny wywiad</w:t>
      </w:r>
    </w:p>
    <w:p w14:paraId="76C96C99" w14:textId="77777777" w:rsidR="009A1224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dość nieumiejętnie pisze krótką relację z podróży kolegi / koleżanki, wykorzystując informacje pozyskane w wywiadzie</w:t>
      </w:r>
    </w:p>
    <w:p w14:paraId="440D033E" w14:textId="77777777" w:rsidR="009A1224" w:rsidRDefault="009A1224" w:rsidP="009A1224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1578F4F2" w14:textId="2DE90F83" w:rsidR="00875D1C" w:rsidRPr="008958B1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5C59A2B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potrzebnym do relacjonowania przebiegu podróży / wycieczki</w:t>
      </w:r>
    </w:p>
    <w:p w14:paraId="75C4D05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dość umiejętnie przyporządkowuje odpowiedzi pytaniom związanym z podróżą </w:t>
      </w:r>
    </w:p>
    <w:p w14:paraId="1A78EBA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 przeczytaniu wpisu na blogu bez większego trudu dobiera do każdego fragmentu odpowiedni rysunek </w:t>
      </w:r>
    </w:p>
    <w:p w14:paraId="2BF6188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większości poprawnie dopisuje bezokoliczniki do podanych imiesłowów</w:t>
      </w:r>
    </w:p>
    <w:p w14:paraId="1B16B96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bez większego trudu przyporządkowuje niemieckim zdaniom w czasie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polskie odpowiedniki</w:t>
      </w:r>
    </w:p>
    <w:p w14:paraId="51D2474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popełniając nieliczne błędy, uzupełnia zdania czasownikami posiłkowymi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haben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lub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sein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odpowiedniej formie</w:t>
      </w:r>
    </w:p>
    <w:p w14:paraId="0B06545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 wysłuchaniu nagrania w większości poprawnie wybiera zakończenie zdania, określa, które zdania są zgodne z treścią nagrania, a które nie oraz uzupełnia relację podanymi imiesłowami </w:t>
      </w:r>
    </w:p>
    <w:p w14:paraId="0CDED27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większych uchybień dobiera odpowiedzi do wysłuchanych pytań oraz przeprowadza w parze podobny wywiad</w:t>
      </w:r>
    </w:p>
    <w:p w14:paraId="28AA1B8A" w14:textId="77777777" w:rsidR="00744FC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dość umiejętnie pisze krótką relację z podróży kolegi / koleżanki, wykorzystując informacje pozyskane w wywiadzie</w:t>
      </w:r>
    </w:p>
    <w:p w14:paraId="5019F80B" w14:textId="77777777" w:rsidR="00744FC5" w:rsidRDefault="00744FC5" w:rsidP="00744FC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5B3C1968" w14:textId="01DB7997" w:rsidR="00875D1C" w:rsidRPr="00744FC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2BA79B40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potrzebnym do relacjonowania przebiegu podróży / wycieczki</w:t>
      </w:r>
    </w:p>
    <w:p w14:paraId="57FBB26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6DF6FBB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umiejętnie przyporządkowuje odpowiedzi pytaniom związanym z podróżą </w:t>
      </w:r>
    </w:p>
    <w:p w14:paraId="3722A7F1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wpisu na blogu bez trudu dobiera do każdego fragmentu odpowiedni rysunek</w:t>
      </w:r>
    </w:p>
    <w:p w14:paraId="47919F1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38912DB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całkowicie poprawnie dopisuje bezokoliczniki do podanych imiesłowów</w:t>
      </w:r>
    </w:p>
    <w:p w14:paraId="3492AE3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bez trudu przyporządkowuje niemieckim zdaniom w czasie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  <w:r w:rsidRPr="00BF1425">
        <w:rPr>
          <w:rFonts w:cstheme="minorHAnsi"/>
          <w:color w:val="000000"/>
          <w:sz w:val="18"/>
          <w:szCs w:val="18"/>
        </w:rPr>
        <w:t xml:space="preserve"> polskie odpowiedniki</w:t>
      </w:r>
    </w:p>
    <w:p w14:paraId="7A31BEA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prawie bezbłędnie uzupełnia zdania czasownikami posiłkowymi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haben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lub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sein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odpowiedniej formie</w:t>
      </w:r>
    </w:p>
    <w:p w14:paraId="616B1A1A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64D53BC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 wysłuchaniu nagrania prawie całkowicie poprawnie wybiera zakończenie zdania, określa, które zdania są zgodne z treścią nagrania, a które nie oraz uzupełnia relację podanymi imiesłowami </w:t>
      </w:r>
    </w:p>
    <w:p w14:paraId="6362FD1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bezbłędnie dobiera odpowiedzi do wysłuchanych pytań oraz przeprowadza w parze podobny wywiad</w:t>
      </w:r>
    </w:p>
    <w:p w14:paraId="31F5F6DC" w14:textId="77777777" w:rsidR="0030254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umiejętnie pisze krótką relację z podróży kolegi / koleżanki, wykorzystując informacje pozyskane w wywiadzie</w:t>
      </w:r>
    </w:p>
    <w:p w14:paraId="08D9FFD7" w14:textId="77777777" w:rsidR="00302545" w:rsidRDefault="00302545" w:rsidP="0030254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67940CE2" w14:textId="5EF9ECC3" w:rsidR="00875D1C" w:rsidRPr="0030254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35BF166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potrzebnym do relacjonowania przebiegu podróży / wycieczki</w:t>
      </w:r>
    </w:p>
    <w:p w14:paraId="7ECBB1F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wprawą przyporządkowuje odpowiedzi pytaniom związanym z podróżą</w:t>
      </w:r>
    </w:p>
    <w:p w14:paraId="6776C87C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 przeczytaniu wpisu na blogu z wprawą dobiera do każdego fragmentu odpowiedni rysunek </w:t>
      </w:r>
    </w:p>
    <w:p w14:paraId="52F63E2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4BBB105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całości prawidłowo dopisuje bezokoliczniki do podanych imiesłowów</w:t>
      </w:r>
    </w:p>
    <w:p w14:paraId="626FDAC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sprawnie przyporządkowuje niemieckim zdaniom w czasie </w:t>
      </w:r>
      <w:r w:rsidRPr="00BF1425">
        <w:rPr>
          <w:rFonts w:cstheme="minorHAnsi"/>
          <w:i/>
          <w:iCs/>
          <w:color w:val="000000"/>
          <w:sz w:val="18"/>
          <w:szCs w:val="18"/>
        </w:rPr>
        <w:t>Perfekt</w:t>
      </w:r>
      <w:r w:rsidRPr="00BF1425">
        <w:rPr>
          <w:rFonts w:cstheme="minorHAnsi"/>
          <w:color w:val="000000"/>
          <w:sz w:val="18"/>
          <w:szCs w:val="18"/>
        </w:rPr>
        <w:t xml:space="preserve"> polskie odpowiedniki</w:t>
      </w:r>
    </w:p>
    <w:p w14:paraId="782A3048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bezbłędnie uzupełnia zdania czasownikami posiłkowymi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haben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lub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sein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odpowiedniej formie</w:t>
      </w:r>
    </w:p>
    <w:p w14:paraId="058B286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4698CC35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6EDEE53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w całości prawidłowo wybiera zakończenie zdania, określa, które zdania są zgodne z treścią nagrania, a które nie oraz uzupełnia relację podanymi imiesłowami</w:t>
      </w:r>
    </w:p>
    <w:p w14:paraId="780C789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sporadycznie popełniając błędy lub bezbłędnie dobiera odpowiedzi do wysłuchanych pytań oraz przeprowadza w parze podobny wywiad</w:t>
      </w:r>
    </w:p>
    <w:p w14:paraId="117C5F87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wprawą pisze krótką relację z podróży kolegi / koleżanki, wykorzystując informacje pozyskane w wywiadzie</w:t>
      </w:r>
    </w:p>
    <w:p w14:paraId="6B6989F1" w14:textId="50DE7AB4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Wiederholung</w:t>
      </w:r>
      <w:proofErr w:type="spellEnd"/>
    </w:p>
    <w:p w14:paraId="5CE5B7EC" w14:textId="77777777" w:rsidR="00CF3F2B" w:rsidRDefault="00CF3F2B" w:rsidP="00CF3F2B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7B54234A" w14:textId="77777777" w:rsidR="007818A4" w:rsidRDefault="00875D1C" w:rsidP="00CF3F2B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 dużym trudem wykonuje zadania powtórzeniowe podsumowujące nabyte umiejętności</w:t>
      </w:r>
    </w:p>
    <w:p w14:paraId="4178D219" w14:textId="77777777" w:rsidR="007818A4" w:rsidRDefault="007818A4" w:rsidP="007818A4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6DF07ABA" w14:textId="77777777" w:rsidR="00B802F8" w:rsidRDefault="00875D1C" w:rsidP="007818A4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 pewnym trudem wykonuje zadania powtórzeniowe podsumowujące nabyte umiejętności</w:t>
      </w:r>
    </w:p>
    <w:p w14:paraId="15D0F118" w14:textId="77777777" w:rsidR="00B802F8" w:rsidRDefault="00B802F8" w:rsidP="00B802F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5F684175" w14:textId="77777777" w:rsidR="0039640C" w:rsidRDefault="00875D1C" w:rsidP="00B802F8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bez większego trudu wykonuje zadania powtórzeniowe p</w:t>
      </w:r>
      <w:r w:rsidR="0039640C">
        <w:rPr>
          <w:rFonts w:cstheme="minorHAnsi"/>
          <w:color w:val="000000"/>
          <w:sz w:val="18"/>
          <w:szCs w:val="18"/>
        </w:rPr>
        <w:t>odsumowujące nabyte umiejętności</w:t>
      </w:r>
    </w:p>
    <w:p w14:paraId="76A65800" w14:textId="77777777" w:rsidR="0039640C" w:rsidRDefault="0039640C" w:rsidP="0039640C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lastRenderedPageBreak/>
        <w:t>bardzo dobry</w:t>
      </w:r>
    </w:p>
    <w:p w14:paraId="426E6F76" w14:textId="77777777" w:rsidR="0075484B" w:rsidRDefault="00875D1C" w:rsidP="0039640C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bez trudu wykonuje zadania powtórzeniowe podsumowujące nabyte umiejętności</w:t>
      </w:r>
    </w:p>
    <w:p w14:paraId="38C700DC" w14:textId="77777777" w:rsidR="0075484B" w:rsidRDefault="0075484B" w:rsidP="0075484B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4ADDE2D4" w14:textId="67A4A432" w:rsidR="00875D1C" w:rsidRPr="00BF1425" w:rsidRDefault="00875D1C" w:rsidP="0075484B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 wprawą wykonuje zadania powtórzeniowe podsumowujące nabyte umiejętności</w:t>
      </w:r>
    </w:p>
    <w:p w14:paraId="3D53B7A8" w14:textId="7750BEFF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Grammatik</w:t>
      </w:r>
      <w:proofErr w:type="spellEnd"/>
    </w:p>
    <w:p w14:paraId="39D5E8DE" w14:textId="77777777" w:rsidR="009D1D12" w:rsidRDefault="009D1D12" w:rsidP="009D1D12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190AF59C" w14:textId="77777777" w:rsidR="00430FBC" w:rsidRDefault="00875D1C" w:rsidP="009D1D12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zna jedynie elementarne, wprowadzane i utrwalane w rozdziale 3 struktury gramatyczne, popełnia liczne błędy gramatyczne we wszystkich typach zadań</w:t>
      </w:r>
    </w:p>
    <w:p w14:paraId="407F09B9" w14:textId="77777777" w:rsidR="00430FBC" w:rsidRDefault="00430FBC" w:rsidP="00430FBC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36B443B2" w14:textId="77777777" w:rsidR="00281111" w:rsidRDefault="00875D1C" w:rsidP="00430FBC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zna większość wprowadzanych i utrwalanych w rozdziale 3 struktur gramatycznych, popełnia sporo błędów gramatycznych mających charakter przeoczeń, które świadczą o niepełnym opanowaniu struktur</w:t>
      </w:r>
    </w:p>
    <w:p w14:paraId="6B94E3A4" w14:textId="77777777" w:rsidR="00281111" w:rsidRDefault="00281111" w:rsidP="00281111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2F1C84FF" w14:textId="77777777" w:rsidR="001B5BC3" w:rsidRDefault="00875D1C" w:rsidP="00281111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zna i stosuje prawie wszystkie wprowadzane i utrwalane w rozdziale 3 struktury gramatyczne, popełnia nieliczne błędy gramatyczne niezakłócające komunikacji lub zakłócające ją w nieznacznym stopniu, a jego błędy mają charakter pomyłek i nie występują systematycznie</w:t>
      </w:r>
    </w:p>
    <w:p w14:paraId="550C23FC" w14:textId="77777777" w:rsidR="001B5BC3" w:rsidRDefault="001B5BC3" w:rsidP="001B5BC3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725A29D2" w14:textId="77777777" w:rsidR="00CE5ABA" w:rsidRDefault="00875D1C" w:rsidP="001B5BC3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bardzo dobrze zna i stosuje wszystkie wprowadzane i utrwalane w rozdziale 3 struktury gramatyczne, sporadycznie popełnia drobne błędy gramatyczne, niezakłócające w żaden sposób komunikacji, i potrafi je samodzielnie poprawić</w:t>
      </w:r>
    </w:p>
    <w:p w14:paraId="150182EC" w14:textId="77777777" w:rsidR="00CE5ABA" w:rsidRDefault="00CE5ABA" w:rsidP="00CE5ABA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4FB97D4D" w14:textId="48BB67A3" w:rsidR="00875D1C" w:rsidRPr="00BF1425" w:rsidRDefault="00875D1C" w:rsidP="00CE5ABA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doskonale zna i bezbłędnie stosuje wszystkie wprowadzane i utrwalane w rozdziale 3 struktury gramatyczne</w:t>
      </w:r>
    </w:p>
    <w:p w14:paraId="1A08C193" w14:textId="77777777" w:rsidR="00875D1C" w:rsidRPr="00BF1425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color w:val="000000"/>
          <w:sz w:val="20"/>
          <w:szCs w:val="20"/>
        </w:rPr>
        <w:t>Wprowadzane i utrwalane w rozdziale 3 struktury gramatyczne</w:t>
      </w:r>
    </w:p>
    <w:p w14:paraId="5CF6ECA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przyimek </w:t>
      </w:r>
      <w:r w:rsidRPr="00BF1425">
        <w:rPr>
          <w:rFonts w:cstheme="minorHAnsi"/>
          <w:i/>
          <w:iCs/>
          <w:color w:val="000000"/>
          <w:sz w:val="18"/>
          <w:szCs w:val="18"/>
        </w:rPr>
        <w:t>mit</w:t>
      </w:r>
    </w:p>
    <w:p w14:paraId="07E0E09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przyimki służące do określania miejsca</w:t>
      </w:r>
    </w:p>
    <w:p w14:paraId="1DBD4645" w14:textId="77777777" w:rsidR="004C3734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czas przeszły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Perfekt </w:t>
      </w:r>
      <w:r w:rsidRPr="00BF1425">
        <w:rPr>
          <w:rFonts w:cstheme="minorHAnsi"/>
          <w:color w:val="000000"/>
          <w:sz w:val="18"/>
          <w:szCs w:val="18"/>
        </w:rPr>
        <w:t xml:space="preserve">czasowników o odmianie nieregularnej 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5914BD3F" w14:textId="7A620741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przyimek </w:t>
      </w:r>
      <w:r w:rsidRPr="00BF1425">
        <w:rPr>
          <w:rFonts w:cstheme="minorHAnsi"/>
          <w:i/>
          <w:iCs/>
          <w:color w:val="000000"/>
          <w:sz w:val="18"/>
          <w:szCs w:val="18"/>
        </w:rPr>
        <w:t>mit</w:t>
      </w:r>
    </w:p>
    <w:p w14:paraId="0BAD032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przyimki służące do określania miejsca</w:t>
      </w:r>
    </w:p>
    <w:p w14:paraId="5D3FF56E" w14:textId="77777777" w:rsidR="004C3734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czas przeszły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Perfekt </w:t>
      </w:r>
      <w:r w:rsidRPr="00BF1425">
        <w:rPr>
          <w:rFonts w:cstheme="minorHAnsi"/>
          <w:color w:val="000000"/>
          <w:sz w:val="18"/>
          <w:szCs w:val="18"/>
        </w:rPr>
        <w:t>czasowników o odmianie nieregularnej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075F1D9B" w14:textId="081D0B1C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przyimek </w:t>
      </w:r>
      <w:r w:rsidRPr="00BF1425">
        <w:rPr>
          <w:rFonts w:cstheme="minorHAnsi"/>
          <w:i/>
          <w:iCs/>
          <w:color w:val="000000"/>
          <w:sz w:val="18"/>
          <w:szCs w:val="18"/>
        </w:rPr>
        <w:t>mit</w:t>
      </w:r>
    </w:p>
    <w:p w14:paraId="66FF716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przyimki służące do określania miejsca</w:t>
      </w:r>
    </w:p>
    <w:p w14:paraId="2A14D441" w14:textId="77777777" w:rsidR="004C3734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czas przeszły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Perfekt </w:t>
      </w:r>
      <w:r w:rsidRPr="00BF1425">
        <w:rPr>
          <w:rFonts w:cstheme="minorHAnsi"/>
          <w:color w:val="000000"/>
          <w:sz w:val="18"/>
          <w:szCs w:val="18"/>
        </w:rPr>
        <w:t>czasowników o odmianie nieregularnej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70ADD800" w14:textId="327ABF9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przyimek </w:t>
      </w:r>
      <w:r w:rsidRPr="00BF1425">
        <w:rPr>
          <w:rFonts w:cstheme="minorHAnsi"/>
          <w:i/>
          <w:iCs/>
          <w:color w:val="000000"/>
          <w:sz w:val="18"/>
          <w:szCs w:val="18"/>
        </w:rPr>
        <w:t>mit</w:t>
      </w:r>
    </w:p>
    <w:p w14:paraId="58446D9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przyimki służące do określania miejsca</w:t>
      </w:r>
    </w:p>
    <w:p w14:paraId="7DE2D0F4" w14:textId="77777777" w:rsidR="004C3734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czas przeszły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Perfekt </w:t>
      </w:r>
      <w:r w:rsidRPr="00BF1425">
        <w:rPr>
          <w:rFonts w:cstheme="minorHAnsi"/>
          <w:color w:val="000000"/>
          <w:sz w:val="18"/>
          <w:szCs w:val="18"/>
        </w:rPr>
        <w:t>czasowników o odmianie nieregularnej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542C0700" w14:textId="7A753799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przyimek </w:t>
      </w:r>
      <w:r w:rsidRPr="00BF1425">
        <w:rPr>
          <w:rFonts w:cstheme="minorHAnsi"/>
          <w:i/>
          <w:iCs/>
          <w:color w:val="000000"/>
          <w:sz w:val="18"/>
          <w:szCs w:val="18"/>
        </w:rPr>
        <w:t>mit</w:t>
      </w:r>
    </w:p>
    <w:p w14:paraId="3815751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przyimki służące do określania miejsca</w:t>
      </w:r>
    </w:p>
    <w:p w14:paraId="2A3A21B7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czas przeszły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Perfekt </w:t>
      </w:r>
      <w:r w:rsidRPr="00BF1425">
        <w:rPr>
          <w:rFonts w:cstheme="minorHAnsi"/>
          <w:color w:val="000000"/>
          <w:sz w:val="18"/>
          <w:szCs w:val="18"/>
        </w:rPr>
        <w:t>czasowników o odmianie nieregularnej</w:t>
      </w:r>
    </w:p>
    <w:p w14:paraId="132C36F6" w14:textId="6D7729B3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Landeskunde</w:t>
      </w:r>
      <w:proofErr w:type="spellEnd"/>
    </w:p>
    <w:p w14:paraId="223D3D10" w14:textId="77777777" w:rsidR="00833327" w:rsidRDefault="00833327" w:rsidP="00833327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14223AC7" w14:textId="77777777" w:rsidR="001856AE" w:rsidRDefault="00875D1C" w:rsidP="00833327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niewielkim stopniu poprawnie rozwiązuje zadania fakultatywne przeznaczone dla uczniów zainteresowanych krajami DACHL</w:t>
      </w:r>
    </w:p>
    <w:p w14:paraId="41F68C03" w14:textId="77777777" w:rsidR="001856AE" w:rsidRDefault="001856AE" w:rsidP="001856AE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lastRenderedPageBreak/>
        <w:t>dostateczny</w:t>
      </w:r>
    </w:p>
    <w:p w14:paraId="669A59CA" w14:textId="77777777" w:rsidR="00762120" w:rsidRDefault="00875D1C" w:rsidP="001856AE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częściowo poprawnie rozwiązuje zadania fakultatywne przeznaczone dla uczniów zainteresowanych krajami DACHL</w:t>
      </w:r>
    </w:p>
    <w:p w14:paraId="527B7B3A" w14:textId="77777777" w:rsidR="00762120" w:rsidRDefault="00762120" w:rsidP="0076212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1F2D3D11" w14:textId="77777777" w:rsidR="00402017" w:rsidRDefault="00875D1C" w:rsidP="00762120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dużym stopniu poprawnie rozwiązuje zadania fakultatywne przeznaczone dla ucznió</w:t>
      </w:r>
      <w:r w:rsidR="00402017">
        <w:rPr>
          <w:rFonts w:cstheme="minorHAnsi"/>
          <w:color w:val="000000"/>
          <w:sz w:val="18"/>
          <w:szCs w:val="18"/>
        </w:rPr>
        <w:t>w zainteresowanych krajami DACHL</w:t>
      </w:r>
    </w:p>
    <w:p w14:paraId="4AEA8ACC" w14:textId="77777777" w:rsidR="00402017" w:rsidRDefault="00402017" w:rsidP="00402017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5FC8A36C" w14:textId="77777777" w:rsidR="003C7C4D" w:rsidRDefault="00875D1C" w:rsidP="00402017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prawie całkowicie poprawnie rozwiązuje zadania fakultatywne przeznaczone dla uczniów zainteresowanych krajami DACHL</w:t>
      </w:r>
    </w:p>
    <w:p w14:paraId="7D8B0C9F" w14:textId="77777777" w:rsidR="003C7C4D" w:rsidRDefault="003C7C4D" w:rsidP="003C7C4D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224527CD" w14:textId="1186662E" w:rsidR="00875D1C" w:rsidRPr="00BF1425" w:rsidRDefault="00875D1C" w:rsidP="003C7C4D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całości prawidłowo rozwiązuje zadania fakultatywne przeznaczone dla uczniów zainteresowanych krajami DACHL</w:t>
      </w:r>
    </w:p>
    <w:p w14:paraId="5214B24C" w14:textId="7F2C3E42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Fotostory</w:t>
      </w:r>
      <w:proofErr w:type="spellEnd"/>
    </w:p>
    <w:p w14:paraId="7753C5B9" w14:textId="77777777" w:rsidR="00363587" w:rsidRDefault="00363587" w:rsidP="00363587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49F9EFB3" w14:textId="77777777" w:rsidR="000C0CD0" w:rsidRDefault="00875D1C" w:rsidP="00363587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nieliczne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1BF16ADD" w14:textId="77777777" w:rsidR="000C0CD0" w:rsidRDefault="000C0CD0" w:rsidP="000C0CD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186F0B79" w14:textId="77777777" w:rsidR="00060770" w:rsidRDefault="00875D1C" w:rsidP="000C0CD0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niektóre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7B863008" w14:textId="77777777" w:rsidR="00060770" w:rsidRDefault="00060770" w:rsidP="0006077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099B5649" w14:textId="77777777" w:rsidR="00627FE0" w:rsidRDefault="00875D1C" w:rsidP="00060770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większość zadań fakultatywnych związanych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08F1A0C6" w14:textId="7B97BC31" w:rsidR="00627FE0" w:rsidRDefault="00627FE0" w:rsidP="00627FE0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 bardzo dobry</w:t>
      </w:r>
    </w:p>
    <w:p w14:paraId="041129F7" w14:textId="77777777" w:rsidR="00A46A9A" w:rsidRDefault="00875D1C" w:rsidP="00627FE0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prawie wszystkie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3A77E10A" w14:textId="77777777" w:rsidR="00A46A9A" w:rsidRDefault="00A46A9A" w:rsidP="00A46A9A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7F08EABE" w14:textId="59537BD4" w:rsidR="00875D1C" w:rsidRPr="00BF1425" w:rsidRDefault="00875D1C" w:rsidP="00A46A9A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wszystkie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142272C3" w14:textId="796C6774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Aktiver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Wortschatz</w:t>
      </w:r>
      <w:proofErr w:type="spellEnd"/>
    </w:p>
    <w:p w14:paraId="7BEF0166" w14:textId="77777777" w:rsidR="0006093A" w:rsidRDefault="0006093A" w:rsidP="0006093A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3412D36E" w14:textId="77777777" w:rsidR="00AB4404" w:rsidRDefault="00875D1C" w:rsidP="0006093A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znikomym stopniu operuje podstawowym słownictwem przeznaczonym do aktywnego opanowania</w:t>
      </w:r>
    </w:p>
    <w:p w14:paraId="63AC824D" w14:textId="77777777" w:rsidR="00AB4404" w:rsidRDefault="00AB4404" w:rsidP="00AB4404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6723DE5B" w14:textId="77777777" w:rsidR="00841D28" w:rsidRDefault="00875D1C" w:rsidP="00AB4404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operuje wybranym, podstawowym słownictwem przeznaczonym do aktywnego opanowania</w:t>
      </w:r>
    </w:p>
    <w:p w14:paraId="56D6812D" w14:textId="77777777" w:rsidR="00841D28" w:rsidRDefault="00841D28" w:rsidP="00841D2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22146886" w14:textId="77777777" w:rsidR="00AE5C0F" w:rsidRDefault="00875D1C" w:rsidP="00841D28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prawidłowo operuje znaczną częścią słownictwa przeznaczonego do aktywnego opanowania</w:t>
      </w:r>
    </w:p>
    <w:p w14:paraId="6A80803A" w14:textId="77777777" w:rsidR="00AE5C0F" w:rsidRDefault="00AE5C0F" w:rsidP="00AE5C0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177C6499" w14:textId="77777777" w:rsidR="00EE0586" w:rsidRDefault="00875D1C" w:rsidP="00AE5C0F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dość sprawnie operuje słownictwem przeznaczonym do aktywnego opanowania</w:t>
      </w:r>
    </w:p>
    <w:p w14:paraId="797CCC8A" w14:textId="77777777" w:rsidR="00EE0586" w:rsidRDefault="00EE0586" w:rsidP="00EE0586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08996082" w14:textId="5C701A19" w:rsidR="00875D1C" w:rsidRPr="00BF1425" w:rsidRDefault="00875D1C" w:rsidP="00EE0586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swobodnie operuje słownictwem przeznaczonym do aktywnego opanowania</w:t>
      </w:r>
    </w:p>
    <w:p w14:paraId="3AD25877" w14:textId="77777777" w:rsidR="003755A1" w:rsidRDefault="003755A1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color w:val="000000"/>
          <w:sz w:val="20"/>
          <w:szCs w:val="20"/>
          <w:lang w:val="de-DE"/>
        </w:rPr>
      </w:pPr>
    </w:p>
    <w:p w14:paraId="7F182181" w14:textId="36BAE43A" w:rsidR="00875D1C" w:rsidRPr="001A31D7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color w:val="000000"/>
          <w:sz w:val="20"/>
          <w:szCs w:val="20"/>
          <w:lang w:val="de-DE"/>
        </w:rPr>
      </w:pPr>
      <w:bookmarkStart w:id="0" w:name="_GoBack"/>
      <w:bookmarkEnd w:id="0"/>
      <w:proofErr w:type="spellStart"/>
      <w:r w:rsidRPr="001A31D7">
        <w:rPr>
          <w:rFonts w:cstheme="minorHAnsi"/>
          <w:b/>
          <w:bCs/>
          <w:color w:val="000000"/>
          <w:sz w:val="20"/>
          <w:szCs w:val="20"/>
          <w:lang w:val="de-DE"/>
        </w:rPr>
        <w:t>Rozdział</w:t>
      </w:r>
      <w:proofErr w:type="spellEnd"/>
      <w:r w:rsidRPr="001A31D7">
        <w:rPr>
          <w:rFonts w:cstheme="minorHAnsi"/>
          <w:b/>
          <w:bCs/>
          <w:color w:val="000000"/>
          <w:sz w:val="20"/>
          <w:szCs w:val="20"/>
          <w:lang w:val="de-DE"/>
        </w:rPr>
        <w:t xml:space="preserve"> 4.</w:t>
      </w:r>
      <w:r w:rsidRPr="001A31D7">
        <w:rPr>
          <w:rFonts w:cstheme="minorHAnsi"/>
          <w:b/>
          <w:bCs/>
          <w:i/>
          <w:iCs/>
          <w:color w:val="000000"/>
          <w:sz w:val="20"/>
          <w:szCs w:val="20"/>
          <w:lang w:val="de-DE"/>
        </w:rPr>
        <w:t xml:space="preserve"> Am schönsten ist es doch zu Hause!</w:t>
      </w:r>
    </w:p>
    <w:p w14:paraId="5BCA609A" w14:textId="58B49012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Hier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wohne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ich</w:t>
      </w:r>
    </w:p>
    <w:p w14:paraId="053E717D" w14:textId="77777777" w:rsidR="006C3C28" w:rsidRDefault="006C3C28" w:rsidP="006C3C2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7DE8CED4" w14:textId="59F42F15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6753A7E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nieliczne wprowadzone na lekcji nazwy obiektów użyteczności publicznej</w:t>
      </w:r>
    </w:p>
    <w:p w14:paraId="0F5C4F2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potrzebnym do opowiadania o miejscu zamieszkania</w:t>
      </w:r>
    </w:p>
    <w:p w14:paraId="6355AB5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ze znikomym zaangażowaniem przygotowuje w parze mapę myśli związaną z tematem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Wohnen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lub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Mein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Haus</w:t>
      </w:r>
      <w:proofErr w:type="spellEnd"/>
    </w:p>
    <w:p w14:paraId="689BF5F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 przeczytaniu wpisu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Mattea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z dużym trudem wybiera powód jego zamieszczenia oraz przyporządkowuje poszczególnym komentarzom odpowiednie zdjęcia</w:t>
      </w:r>
    </w:p>
    <w:p w14:paraId="4237BCC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znalezionych w Internecie informacji o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Bispingen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znikomym stopniu poprawnie pisze, co i gdzie można tam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robić</w:t>
      </w:r>
    </w:p>
    <w:p w14:paraId="6F51F30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przyporządkowuje zdjęciom obiektów użyteczności publicznej nieliczne właściwe podpisy</w:t>
      </w:r>
    </w:p>
    <w:p w14:paraId="35E58AD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korzystając z podanego słownictwa, nieudolnie mówi, gdzie mieszka i co można robić w jego miejscowości</w:t>
      </w:r>
    </w:p>
    <w:p w14:paraId="420B592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dialogu wybiera miejsce, w którym odbyła się rozmowa, a następnie z licznymi uchybieniami odpowiada na pytania</w:t>
      </w:r>
    </w:p>
    <w:p w14:paraId="5E27BC60" w14:textId="77777777" w:rsidR="004A4694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znikomym stopniu poprawnie uzupełnia zdania rodzajnikami w celowniku oraz układa pytania do wyróżnionych części zdania</w:t>
      </w:r>
    </w:p>
    <w:p w14:paraId="3945E9D0" w14:textId="77777777" w:rsidR="004A4694" w:rsidRDefault="004A4694" w:rsidP="004A4694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48681638" w14:textId="152B989B" w:rsidR="00875D1C" w:rsidRPr="004A4694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5C292F2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zna niektóre wprowadzone na lekcji nazwy obiektów użyteczności publicznej </w:t>
      </w:r>
    </w:p>
    <w:p w14:paraId="33027F4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potrzebnym do opowiadania o miejscu zamieszkania</w:t>
      </w:r>
    </w:p>
    <w:p w14:paraId="01D887C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niewielkim zaangażowaniem przygotowuje w parze mapę myśli związaną z tematem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Wohnen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lub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Mein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Haus</w:t>
      </w:r>
      <w:proofErr w:type="spellEnd"/>
    </w:p>
    <w:p w14:paraId="6ADE9D3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 przeczytaniu wpisu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Mattea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z pewnym trudem wybiera powód jego zamieszczenia oraz przyporządkowuje poszczególnym komentarzom odpowiednie zdjęcia </w:t>
      </w:r>
    </w:p>
    <w:p w14:paraId="7942F7D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znalezionych w Internecie informacji o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Bispingen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dużej mierze poprawnie pisze, co i gdzie można tam robić</w:t>
      </w:r>
    </w:p>
    <w:p w14:paraId="192BCDC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przyporządkowuje zdjęciom obiektów użyteczności publicznej niektóre właściwe podpisy</w:t>
      </w:r>
    </w:p>
    <w:p w14:paraId="4082F65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korzystając z podanego słownictwa, dość nieumiejętnie mówi, gdzie mieszka i co można robić w jego miejscowości</w:t>
      </w:r>
    </w:p>
    <w:p w14:paraId="7B30F1F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dialogu wybiera miejsce, w którym odbyła się rozmowa, a następnie z dość licznymi uchybieniami odpowiada na pytania</w:t>
      </w:r>
    </w:p>
    <w:p w14:paraId="568436B7" w14:textId="77777777" w:rsidR="0045709E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dużej mierze poprawnie uzupełnia zdania rodzajnikami w celowniku oraz układa pytania do wyróżnionych części zdania</w:t>
      </w:r>
    </w:p>
    <w:p w14:paraId="445490EC" w14:textId="77777777" w:rsidR="0045709E" w:rsidRDefault="0045709E" w:rsidP="0045709E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1FBEAD4E" w14:textId="0B2AC48D" w:rsidR="00875D1C" w:rsidRPr="0045709E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710B3B7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zna większość wprowadzonych na lekcji nazw obiektów użyteczności publicznej </w:t>
      </w:r>
    </w:p>
    <w:p w14:paraId="56F50B9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potrzebnym do opowiadania o miejscu zamieszkania</w:t>
      </w:r>
    </w:p>
    <w:p w14:paraId="11C96A2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dość dużym zaangażowaniem przygotowuje w parze mapę myśli związaną z tematem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Wohnen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lub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Mein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Haus</w:t>
      </w:r>
      <w:proofErr w:type="spellEnd"/>
    </w:p>
    <w:p w14:paraId="76FA480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 przeczytaniu wpisu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Mattea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bez większego trudu wybiera powód jego zamieszczenia oraz przyporządkowuje poszczególnym komentarzom odpowiednie zdjęcia </w:t>
      </w:r>
    </w:p>
    <w:p w14:paraId="7AA97FD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znalezionych w Internecie informacji o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Bispingen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większości poprawnie pisze, co i gdzie można tam robić</w:t>
      </w:r>
    </w:p>
    <w:p w14:paraId="539B4D5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przyporządkowuje zdjęciom obiektów użyteczności publicznej większość właściwych podpisów</w:t>
      </w:r>
    </w:p>
    <w:p w14:paraId="07F255BA" w14:textId="2E48EAEA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korzystając z</w:t>
      </w:r>
      <w:r w:rsidR="002C0B65">
        <w:rPr>
          <w:rFonts w:cstheme="minorHAnsi"/>
          <w:color w:val="000000"/>
          <w:sz w:val="18"/>
          <w:szCs w:val="18"/>
        </w:rPr>
        <w:t xml:space="preserve"> podanego słownictwa, dość umie</w:t>
      </w:r>
      <w:r w:rsidRPr="00BF1425">
        <w:rPr>
          <w:rFonts w:cstheme="minorHAnsi"/>
          <w:color w:val="000000"/>
          <w:sz w:val="18"/>
          <w:szCs w:val="18"/>
        </w:rPr>
        <w:t>jętnie opowiada, gdzie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mieszka i co można</w:t>
      </w:r>
      <w:r>
        <w:rPr>
          <w:rFonts w:cstheme="minorHAnsi"/>
          <w:color w:val="000000"/>
          <w:sz w:val="18"/>
          <w:szCs w:val="18"/>
        </w:rPr>
        <w:t xml:space="preserve"> </w:t>
      </w:r>
      <w:r w:rsidR="00B711DB">
        <w:rPr>
          <w:rFonts w:cstheme="minorHAnsi"/>
          <w:color w:val="000000"/>
          <w:sz w:val="18"/>
          <w:szCs w:val="18"/>
        </w:rPr>
        <w:t>robić w jego miejsco</w:t>
      </w:r>
      <w:r w:rsidRPr="00BF1425">
        <w:rPr>
          <w:rFonts w:cstheme="minorHAnsi"/>
          <w:color w:val="000000"/>
          <w:sz w:val="18"/>
          <w:szCs w:val="18"/>
        </w:rPr>
        <w:t>wości</w:t>
      </w:r>
    </w:p>
    <w:p w14:paraId="76CF7B9C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dialogu wybiera miejsce, w którym odbyła się rozmowa, a następnie bez większych uchybień odpowiada na pytania</w:t>
      </w:r>
    </w:p>
    <w:p w14:paraId="10C614F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C32493F" w14:textId="77777777" w:rsidR="003421C2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większości poprawnie uzupełnia zdania rodzajnikami w celowniku oraz układa pytania do wyróżnionych części zdania</w:t>
      </w:r>
    </w:p>
    <w:p w14:paraId="32124CD8" w14:textId="77777777" w:rsidR="003421C2" w:rsidRDefault="003421C2" w:rsidP="003421C2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1A1F4D55" w14:textId="6F398E1F" w:rsidR="00875D1C" w:rsidRPr="003421C2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3DE6642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zna prawie wszystkie wprowadzone na lekcji nazwy obiektów użyteczności publicznej </w:t>
      </w:r>
    </w:p>
    <w:p w14:paraId="4A9E42A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potrzebnym do opowiadania o miejscu zamieszkania</w:t>
      </w:r>
    </w:p>
    <w:p w14:paraId="346FE9D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dużym zaangażowaniem przygotowuje w parze mapę myśli związaną z tematem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Wohnen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lub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Mein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Haus</w:t>
      </w:r>
      <w:proofErr w:type="spellEnd"/>
    </w:p>
    <w:p w14:paraId="446BC46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 przeczytaniu wpisu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Mattea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bez trudu wybiera powód jego zamieszczenia oraz przyporządkowuje poszczególnym komentarzom odpowiednie zdjęcia</w:t>
      </w:r>
    </w:p>
    <w:p w14:paraId="7559E28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znalezionych w Internecie informacji o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Bispingen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prawie całkowicie poprawnie pisze, co i gdzie można tam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robić</w:t>
      </w:r>
    </w:p>
    <w:p w14:paraId="145449B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przyporządkowuje zdjęciom obiektów użyteczności publicznej prawie wszystkie właściwe podpisy</w:t>
      </w:r>
    </w:p>
    <w:p w14:paraId="009C778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korzystając z podanego słownictwa, umiejętnie</w:t>
      </w:r>
      <w:r w:rsidRPr="00BF1425">
        <w:rPr>
          <w:rFonts w:cstheme="minorHAnsi"/>
          <w:b/>
          <w:bCs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opowiada, gdzie mieszka i co można robić w jego miejscowości</w:t>
      </w:r>
    </w:p>
    <w:p w14:paraId="0DA32B0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dialogu wybiera miejsce, w którym odbyła się rozmowa, a następnie prawie bezbłędnie odpowiada na pytania</w:t>
      </w:r>
    </w:p>
    <w:p w14:paraId="47B7487F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733C0D76" w14:textId="77777777" w:rsidR="0083682D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całkowicie poprawnie uzupełnia zdania rodzajnikami w celowniku oraz układa pytania do wyróżnionych części zdania</w:t>
      </w:r>
    </w:p>
    <w:p w14:paraId="289566A6" w14:textId="77777777" w:rsidR="0083682D" w:rsidRDefault="0083682D" w:rsidP="0083682D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5D650D02" w14:textId="3C6C3810" w:rsidR="00875D1C" w:rsidRPr="0083682D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08B0F83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zna wszystkie wprowadzone na lekcji nazwy obiektów użyteczności publicznej </w:t>
      </w:r>
    </w:p>
    <w:p w14:paraId="082F44C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potrzebnym do opowiadania o miejscu zamieszkania</w:t>
      </w:r>
    </w:p>
    <w:p w14:paraId="186F38C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pełnym zaangażowaniem przygotowuje w parze mapę myśli związaną z tematem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Wohnen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lub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Mein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Haus</w:t>
      </w:r>
      <w:proofErr w:type="spellEnd"/>
    </w:p>
    <w:p w14:paraId="7DE0F42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 przeczytaniu wpisu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Mattea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z wprawą wybiera powód jego zamieszczenia oraz przyporządkowuje poszczególnym komentarzom odpowiednie zdjęcia</w:t>
      </w:r>
    </w:p>
    <w:p w14:paraId="3A02F37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na podstawie znalezionych w Internecie informacji o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Bispingen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w całości prawidłowo pisze, co i gdzie można tam robić</w:t>
      </w:r>
    </w:p>
    <w:p w14:paraId="1E43667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przyporządkowuje zdjęciom obiektów użyteczności publicznej wszystkie właściwe podpisy</w:t>
      </w:r>
    </w:p>
    <w:p w14:paraId="1ABEA03A" w14:textId="2D8CDF0B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korzystając z podanego słownictwa, z wprawą opowiada, gdzie mieszka i co można robić w jego </w:t>
      </w:r>
      <w:r w:rsidR="00985B54">
        <w:rPr>
          <w:rFonts w:cstheme="minorHAnsi"/>
          <w:color w:val="000000"/>
          <w:sz w:val="18"/>
          <w:szCs w:val="18"/>
        </w:rPr>
        <w:t>m</w:t>
      </w:r>
      <w:r w:rsidRPr="00BF1425">
        <w:rPr>
          <w:rFonts w:cstheme="minorHAnsi"/>
          <w:color w:val="000000"/>
          <w:sz w:val="18"/>
          <w:szCs w:val="18"/>
        </w:rPr>
        <w:t>iejscowości</w:t>
      </w:r>
    </w:p>
    <w:p w14:paraId="1E157F01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39B60A1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dialogu wybiera miejsce, w którym odbyła się rozmowa, a następnie bezbłędnie odpowiada na pytania</w:t>
      </w:r>
    </w:p>
    <w:p w14:paraId="17AE5EE4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całości prawidłowo uzupełnia zdania rodzajnikami w celowniku oraz układa pytania do wyróżnionych części zdania</w:t>
      </w:r>
    </w:p>
    <w:p w14:paraId="177B0355" w14:textId="21C86E7F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  <w:lang w:val="es-US"/>
        </w:rPr>
      </w:pPr>
      <w:r w:rsidRPr="00BF1425">
        <w:rPr>
          <w:rFonts w:cstheme="minorHAnsi"/>
          <w:b/>
          <w:bCs/>
          <w:i/>
          <w:iCs/>
          <w:color w:val="000000"/>
          <w:sz w:val="20"/>
          <w:szCs w:val="20"/>
          <w:lang w:val="es-US"/>
        </w:rPr>
        <w:t>In der Küche oder im Garten?</w:t>
      </w:r>
    </w:p>
    <w:p w14:paraId="29E81C1B" w14:textId="77777777" w:rsidR="00426CEB" w:rsidRDefault="00426CEB" w:rsidP="00426CEB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653B97B0" w14:textId="3B73A6FE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3A37238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nieliczne wprowadzone na lekcji nazwy pomieszczeń w domu / mieszkaniu</w:t>
      </w:r>
    </w:p>
    <w:p w14:paraId="705B2E7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potrzebnym do wyjaśnienia, gdzie ktoś lub coś się znajduje</w:t>
      </w:r>
    </w:p>
    <w:p w14:paraId="7513449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ze znikomym zaangażowaniem uczestniczy w pracy w parze polegającej na zadawaniu rozmówcy pytań o miejsce zamieszkania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i okolicę oraz udzielaniu odpowiedzi</w:t>
      </w:r>
      <w:r w:rsidRPr="00BF1425">
        <w:rPr>
          <w:rFonts w:cstheme="minorHAnsi"/>
          <w:b/>
          <w:bCs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na podobne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pytania</w:t>
      </w:r>
    </w:p>
    <w:p w14:paraId="7F3AD39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nieudolnie przyporządkowuje podane rzeczowniki pomieszczeniom domu, a następnie powtarza za nagraniem ich nazwy</w:t>
      </w:r>
    </w:p>
    <w:p w14:paraId="0ED3D1A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z dużym trudem</w:t>
      </w:r>
      <w:r w:rsidRPr="00BF1425">
        <w:rPr>
          <w:rFonts w:cstheme="minorHAnsi"/>
          <w:b/>
          <w:bCs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mówi, gdzie można usłyszeć dane odgłosy</w:t>
      </w:r>
    </w:p>
    <w:p w14:paraId="6F1F858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nagrania wskazuje plan mieszkania Achima oraz w znikomym stopniu poprawnie opisuje jedno z mieszkań</w:t>
      </w:r>
    </w:p>
    <w:p w14:paraId="27528847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wpisów na blogu z dużym trudem wskazuje, kto jest zadowolony ze swojego miejsca zamieszkania, a kto nie oraz dobiera do wpisów odpowiednie zdjęcia</w:t>
      </w:r>
    </w:p>
    <w:p w14:paraId="2442C59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30A200E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licznymi uchybieniami opowiada o opisanych na blogu problemach związanych z miejscem zamieszkania </w:t>
      </w:r>
    </w:p>
    <w:p w14:paraId="01388A4B" w14:textId="77777777" w:rsidR="006B03C6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przykład i podane słownictwo, w znikomym stopniu poprawnie rozmawia w parze o czynnościach wykonywanych w poszczególnych pomieszczeniach domu</w:t>
      </w:r>
    </w:p>
    <w:p w14:paraId="10CFFC6D" w14:textId="527BF2A9" w:rsidR="006B03C6" w:rsidRDefault="00A37C5D" w:rsidP="006B03C6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</w:t>
      </w:r>
      <w:r w:rsidR="006B03C6">
        <w:rPr>
          <w:rFonts w:cstheme="minorHAnsi"/>
          <w:b/>
          <w:bCs/>
          <w:i/>
          <w:iCs/>
          <w:color w:val="000000"/>
          <w:sz w:val="20"/>
          <w:szCs w:val="20"/>
        </w:rPr>
        <w:t>ostateczny</w:t>
      </w:r>
    </w:p>
    <w:p w14:paraId="520869DD" w14:textId="2F5CA919" w:rsidR="00875D1C" w:rsidRPr="006B03C6" w:rsidRDefault="00875D1C" w:rsidP="006B03C6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27D230F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niektóre wprowadzone na lekcji nazwy pomieszczeń w domu / mieszkaniu</w:t>
      </w:r>
    </w:p>
    <w:p w14:paraId="45ADE40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potrzebnym do wyjaśnienia, gdzie ktoś lub coś się znajduje</w:t>
      </w:r>
    </w:p>
    <w:p w14:paraId="3B11A80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niewielkim zaangażowaniem uczestniczy w pracy w parze polegającej na zadawaniu rozmówcy pytań o miejsce zamieszkania i okolicę oraz udzielaniu odpowiedzi</w:t>
      </w:r>
      <w:r w:rsidRPr="00BF1425">
        <w:rPr>
          <w:rFonts w:cstheme="minorHAnsi"/>
          <w:b/>
          <w:bCs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na podobne pytania</w:t>
      </w:r>
    </w:p>
    <w:p w14:paraId="2F67D2F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nieumiejętnie przyporządkowuje podane rzeczowniki pomieszczeniom domu, a następnie powtarza za nagraniem ich nazwy</w:t>
      </w:r>
    </w:p>
    <w:p w14:paraId="3D14E69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z pewnym trudem mówi, gdzie można usłyszeć dane odgłosy</w:t>
      </w:r>
    </w:p>
    <w:p w14:paraId="65DFADD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nagrania wskazuje plan mieszkania Achima oraz w dużej mierze poprawnie opisuje jedno z mieszkań</w:t>
      </w:r>
    </w:p>
    <w:p w14:paraId="511CC94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 przeczytaniu wpisów na blogu </w:t>
      </w:r>
      <w:r>
        <w:rPr>
          <w:rFonts w:cstheme="minorHAnsi"/>
          <w:color w:val="000000"/>
          <w:sz w:val="18"/>
          <w:szCs w:val="18"/>
        </w:rPr>
        <w:br/>
      </w:r>
      <w:r w:rsidRPr="00BF1425">
        <w:rPr>
          <w:rFonts w:cstheme="minorHAnsi"/>
          <w:color w:val="000000"/>
          <w:sz w:val="18"/>
          <w:szCs w:val="18"/>
        </w:rPr>
        <w:t xml:space="preserve">z pewnym trudem wskazuje, kto jest zadowolony ze swojego miejsca zamieszkania, a kto nie oraz dobiera do wpisów odpowiednie zdjęcia </w:t>
      </w:r>
    </w:p>
    <w:p w14:paraId="586371A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dość licznymi uchybieniami opowiada o opisanych na blogu problemach związanych z miejscem zamieszkania </w:t>
      </w:r>
    </w:p>
    <w:p w14:paraId="7C114924" w14:textId="77777777" w:rsidR="00377806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przykład i podane słownictwo, w dużej mierze poprawnie rozmawia w parze o czynnościach wykonywanych w poszczególnych pomieszczeniach domu</w:t>
      </w:r>
    </w:p>
    <w:p w14:paraId="7C35008A" w14:textId="77777777" w:rsidR="00377806" w:rsidRDefault="00377806" w:rsidP="00377806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7A0BF5F8" w14:textId="0679C9C3" w:rsidR="00875D1C" w:rsidRPr="00F10618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37E8374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większość wprowadzonych na lekcji nazw pomieszczeń w domu / mieszkaniu</w:t>
      </w:r>
    </w:p>
    <w:p w14:paraId="629DBFA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potrzebnym do wyjaśnienia, gdzie ktoś lub coś się znajduje</w:t>
      </w:r>
    </w:p>
    <w:p w14:paraId="58CEB5E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dużym zaangażowaniem uczestniczy w pracy w parze polegającej na zadawaniu rozmówcy pytań o miejsce zamieszkania i okolicę oraz udzielaniu odpowiedzi</w:t>
      </w:r>
      <w:r w:rsidRPr="00BF1425">
        <w:rPr>
          <w:rFonts w:cstheme="minorHAnsi"/>
          <w:b/>
          <w:bCs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na podobne pytania</w:t>
      </w:r>
    </w:p>
    <w:p w14:paraId="0D25FE6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dość umiejętnie przyporządkowuje podane rzeczowniki pomieszczeniom domu, a następnie powtarza za nagraniem ich nazwy</w:t>
      </w:r>
    </w:p>
    <w:p w14:paraId="059E26F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bez większego trudu mówi, gdzie można usłyszeć dane odgłosy</w:t>
      </w:r>
    </w:p>
    <w:p w14:paraId="1F4A82C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nagrania wskazuje plan mieszkania Achima oraz w większości poprawnie opisuje jedno z mieszkań</w:t>
      </w:r>
    </w:p>
    <w:p w14:paraId="08875E4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po przeczytaniu wpisów na blogu bez większego trudu wskazuje, kto jest zadowolony ze swojego miejsca zamieszkania, a kto nie oraz dobiera do wpisów odpowiednie zdjęcia </w:t>
      </w:r>
    </w:p>
    <w:p w14:paraId="4C39027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bez większych uchybień opowiada o opisanych na blogu problemach związanych z miejscem zamieszkania </w:t>
      </w:r>
    </w:p>
    <w:p w14:paraId="23DB9B12" w14:textId="77777777" w:rsidR="00720DCB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przykład i podane słownictwo, w większości poprawnie rozmawia w parze o czynnościach wykonywanych w poszczególnych pomieszczeniach domu</w:t>
      </w:r>
    </w:p>
    <w:p w14:paraId="3C778876" w14:textId="77777777" w:rsidR="00720DCB" w:rsidRDefault="00720DCB" w:rsidP="00720DCB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42216BCC" w14:textId="4790F8E7" w:rsidR="00875D1C" w:rsidRPr="00720DCB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17314AA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prawie wszystkie wprowadzone na lekcji nazwy pomieszczeń w domu / mieszkaniu</w:t>
      </w:r>
    </w:p>
    <w:p w14:paraId="59099E7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potrzebnym do wyjaśnienia, gdzie ktoś lub coś się znajduje</w:t>
      </w:r>
    </w:p>
    <w:p w14:paraId="6111251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zaangażowaniem uczestniczy w pracy w parze polegającej na zadawaniu rozmówcy pytań o miejsce zamieszkania i okolicę oraz udzielaniu odpowiedzi</w:t>
      </w:r>
      <w:r w:rsidRPr="00BF1425">
        <w:rPr>
          <w:rFonts w:cstheme="minorHAnsi"/>
          <w:b/>
          <w:bCs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na podobne pytania</w:t>
      </w:r>
    </w:p>
    <w:p w14:paraId="69C9498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umiejętnie przyporządkowuje podane rzeczowniki pomieszczeniom domu, a następnie powtarza za nagraniem ich nazwy</w:t>
      </w:r>
    </w:p>
    <w:p w14:paraId="6A16E69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bez trudu mówi, gdzie można usłyszeć dane odgłosy</w:t>
      </w:r>
    </w:p>
    <w:p w14:paraId="0B99C05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nagrania wskazuje plan mieszkania Achima oraz prawie całkowicie poprawnie opisuje jedno z mieszkań</w:t>
      </w:r>
    </w:p>
    <w:p w14:paraId="2474C95C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wpisów na blogu bez trudu wskazuje, kto jest zadowolony ze swojego miejsca zamieszkania, a kto nie oraz dobiera do wpisów odpowiednie zdjęcia</w:t>
      </w:r>
    </w:p>
    <w:p w14:paraId="2F5D9CA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354F580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prawie bezbłędnie opowiada o opisanych na blogu problemach związanych z miejscem zamieszkania </w:t>
      </w:r>
    </w:p>
    <w:p w14:paraId="5AABB494" w14:textId="77777777" w:rsidR="00FE2E51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przykład i podane słownictwo, prawie całkowicie poprawnie rozmawia w parze o czynnościach wykonywanych w poszczególnych pomieszczeniach domu</w:t>
      </w:r>
    </w:p>
    <w:p w14:paraId="46C7854D" w14:textId="75A24862" w:rsidR="00FE2E51" w:rsidRDefault="00917475" w:rsidP="00FE2E51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</w:t>
      </w:r>
      <w:r w:rsidR="00FE2E51">
        <w:rPr>
          <w:rFonts w:cstheme="minorHAnsi"/>
          <w:b/>
          <w:bCs/>
          <w:i/>
          <w:iCs/>
          <w:color w:val="000000"/>
          <w:sz w:val="20"/>
          <w:szCs w:val="20"/>
        </w:rPr>
        <w:t>elujący</w:t>
      </w:r>
    </w:p>
    <w:p w14:paraId="3FF2036D" w14:textId="7B85602C" w:rsidR="00875D1C" w:rsidRPr="00FE2E51" w:rsidRDefault="00875D1C" w:rsidP="00FE2E51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427A4D7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wszystkie wprowadzone na lekcji nazwy pomieszczeń w domu / mieszkaniu</w:t>
      </w:r>
    </w:p>
    <w:p w14:paraId="68FB3C3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potrzebnym do wyjaśnienia, gdzie ktoś lub coś się znajduje</w:t>
      </w:r>
    </w:p>
    <w:p w14:paraId="09416C8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pełnym zaangażowaniem uczestniczy w pracy w parze polegającej na zadawaniu rozmówcy pytań o miejsce zamieszkania i okolicę oraz udzielaniu odpowiedzi</w:t>
      </w:r>
      <w:r w:rsidRPr="00BF1425">
        <w:rPr>
          <w:rFonts w:cstheme="minorHAnsi"/>
          <w:b/>
          <w:bCs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na podobne pytania</w:t>
      </w:r>
    </w:p>
    <w:p w14:paraId="2DED8ED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wprawą przyporządkowuje podane rzeczowniki pomieszczeniom domu, a następnie powtarza za nagraniem ich nazwy</w:t>
      </w:r>
    </w:p>
    <w:p w14:paraId="0D8DF4D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sprawnie mówi, gdzie można usłyszeć dane odgłosy</w:t>
      </w:r>
    </w:p>
    <w:p w14:paraId="19F5FBE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nagrania wskazuje plan mieszkania Achima oraz w całości prawidłowo opisuje jedno z mieszkań</w:t>
      </w:r>
    </w:p>
    <w:p w14:paraId="0CCD77B5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wpisów na blogu sprawnie wskazuje, kto jest zadowolony ze swojego miejsca zamieszkania, a kto nie oraz dobiera do wpisów odpowiednie zdjęcia</w:t>
      </w:r>
    </w:p>
    <w:p w14:paraId="4176035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676BF1D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bezbłędnie opowiada o opisanych na blogu problemach związanych z miejscem zamieszkania </w:t>
      </w:r>
    </w:p>
    <w:p w14:paraId="332A4E0E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79012D59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przykład i podane słownictwo, w całości prawidłowo rozmawia w parze o czynnościach wykonywanych w poszczególnych pomieszczeniach domu</w:t>
      </w:r>
    </w:p>
    <w:p w14:paraId="3D35AD5D" w14:textId="7EBE83BF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</w:pPr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 xml:space="preserve">Das </w:t>
      </w:r>
      <w:proofErr w:type="spellStart"/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>ist</w:t>
      </w:r>
      <w:proofErr w:type="spellEnd"/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 xml:space="preserve"> </w:t>
      </w:r>
      <w:proofErr w:type="spellStart"/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>mein</w:t>
      </w:r>
      <w:proofErr w:type="spellEnd"/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 xml:space="preserve"> </w:t>
      </w:r>
      <w:proofErr w:type="spellStart"/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>Bett</w:t>
      </w:r>
      <w:proofErr w:type="spellEnd"/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>!</w:t>
      </w:r>
    </w:p>
    <w:p w14:paraId="61633FE6" w14:textId="77777777" w:rsidR="00F168A4" w:rsidRDefault="00F168A4" w:rsidP="00F168A4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4F489057" w14:textId="3F8E2678" w:rsidR="00875D1C" w:rsidRPr="00875D1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18"/>
          <w:szCs w:val="18"/>
          <w:lang w:val="en-GB"/>
        </w:rPr>
      </w:pPr>
      <w:proofErr w:type="spellStart"/>
      <w:r w:rsidRPr="00875D1C">
        <w:rPr>
          <w:rFonts w:cstheme="minorHAnsi"/>
          <w:b/>
          <w:bCs/>
          <w:color w:val="00A4B1"/>
          <w:sz w:val="18"/>
          <w:szCs w:val="18"/>
          <w:lang w:val="en-GB"/>
        </w:rPr>
        <w:t>Uczeń</w:t>
      </w:r>
      <w:proofErr w:type="spellEnd"/>
      <w:r w:rsidRPr="00875D1C">
        <w:rPr>
          <w:rFonts w:cstheme="minorHAnsi"/>
          <w:b/>
          <w:bCs/>
          <w:color w:val="00A4B1"/>
          <w:sz w:val="18"/>
          <w:szCs w:val="18"/>
          <w:lang w:val="en-GB"/>
        </w:rPr>
        <w:t>:</w:t>
      </w:r>
    </w:p>
    <w:p w14:paraId="2DD6455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potrzebnym do opisywania domu / mieszkania oraz jego wyposażenia</w:t>
      </w:r>
    </w:p>
    <w:p w14:paraId="102F6F2E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ze znikomym zaangażowaniem gra w kalambury dotyczące codziennych czynności i nazw pomieszczeń</w:t>
      </w:r>
    </w:p>
    <w:p w14:paraId="06C8F74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66C22D4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parze, nieudolnie zadaje pytania o wyposażenie domu i odpowiada na podobne pytania</w:t>
      </w:r>
    </w:p>
    <w:p w14:paraId="42503DF5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1B65C43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nagrania z dużym trudem wybiera rysunek przedstawiający pokój Juliana oraz wskazuje, które zdania są zgodne z treścią nagrania, a które nie</w:t>
      </w:r>
    </w:p>
    <w:p w14:paraId="2A24134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znikomym stopniu poprawnie dopisuje bezokoliczniki do podanych imiesłowów</w:t>
      </w:r>
    </w:p>
    <w:p w14:paraId="4505046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trudem przyporządkowuje zdjęciom nazwy elementów wyposażenia kuchni i łazienki, a następnie pracując w parze pyta / udziela odpowiedzi na pytania o pomieszczenie, w którym znajduje się dany element</w:t>
      </w:r>
    </w:p>
    <w:p w14:paraId="6C85D8C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wpisu na blogu nieudolnie dobiera do niego zdjęcie</w:t>
      </w:r>
    </w:p>
    <w:p w14:paraId="3E3AE259" w14:textId="77777777" w:rsidR="0097280A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licznymi uchybieniami odpowiada na jedno z pytań dotyczących nocowania w przyczepie kempingowej lub w namiocie</w:t>
      </w:r>
    </w:p>
    <w:p w14:paraId="1A617D24" w14:textId="77777777" w:rsidR="0097280A" w:rsidRDefault="0097280A" w:rsidP="0097280A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65DB08F6" w14:textId="3F1EE431" w:rsidR="00875D1C" w:rsidRPr="0097280A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1EF3B324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potrzebnym do opisywania domu / mieszkania oraz jego wyposażenia</w:t>
      </w:r>
    </w:p>
    <w:p w14:paraId="062C238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665BB567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niewielkim zaangażowaniem gra w kalambury dotyczące codziennych czynności i nazw pomieszczeń</w:t>
      </w:r>
    </w:p>
    <w:p w14:paraId="674B159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 </w:t>
      </w:r>
    </w:p>
    <w:p w14:paraId="4687641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parze, dość nieumiejętnie zadaje pytania o wyposażenie domu i odpowiada na podobne pytania</w:t>
      </w:r>
    </w:p>
    <w:p w14:paraId="5318CA2F" w14:textId="00B6C81F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nagrania z pewnym trudem wybiera rysunek przedstawiający pokój Juliana ora</w:t>
      </w:r>
      <w:r w:rsidR="00E61AF9">
        <w:rPr>
          <w:rFonts w:cstheme="minorHAnsi"/>
          <w:color w:val="000000"/>
          <w:sz w:val="18"/>
          <w:szCs w:val="18"/>
        </w:rPr>
        <w:t>z wskazuje, które zdania są zgo</w:t>
      </w:r>
      <w:r w:rsidRPr="00BF1425">
        <w:rPr>
          <w:rFonts w:cstheme="minorHAnsi"/>
          <w:color w:val="000000"/>
          <w:sz w:val="18"/>
          <w:szCs w:val="18"/>
        </w:rPr>
        <w:t>dne z treścią nagrania, a które nie</w:t>
      </w:r>
    </w:p>
    <w:p w14:paraId="79114D8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dużej mierze poprawnie dopisuje bezokoliczniki do podanych imiesłowów</w:t>
      </w:r>
    </w:p>
    <w:p w14:paraId="27D7454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pewnym trudem przyporządkowuje zdjęciom nazwy elementów wyposażenia kuchni i łazienki, a następnie pracując w parze pyta / udziela odpowiedzi na pytania o pomieszczenie, w którym znajduje się dany element</w:t>
      </w:r>
    </w:p>
    <w:p w14:paraId="088A632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wpisu na blogu dość nieumiejętnie dobiera do niego zdjęcie</w:t>
      </w:r>
    </w:p>
    <w:p w14:paraId="5723FFEC" w14:textId="77777777" w:rsidR="00F914A3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licznymi uchybieniami odpowiada na jedno z pytań dotyczących nocowania w przyczepie kempingowej lub w namiocie</w:t>
      </w:r>
    </w:p>
    <w:p w14:paraId="051C6DFD" w14:textId="77777777" w:rsidR="00F914A3" w:rsidRDefault="00F914A3" w:rsidP="00F914A3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4009BFC1" w14:textId="57D08119" w:rsidR="00875D1C" w:rsidRPr="00F914A3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510E35F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potrzebnym do opisywania domu / mieszkania oraz jego wyposażenia</w:t>
      </w:r>
    </w:p>
    <w:p w14:paraId="293A13D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dość dużym zaangażowaniem gra w kalambury dotyczące codziennych czynności i nazw pomieszczeń </w:t>
      </w:r>
    </w:p>
    <w:p w14:paraId="3416D16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parze, dość umiejętnie zadaje pytania o wyposażenie domu i odpowiada na podobne pytania</w:t>
      </w:r>
    </w:p>
    <w:p w14:paraId="6A6D2BA5" w14:textId="75193B69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nagrania bez większego trudu wybiera rysunek przedsta</w:t>
      </w:r>
      <w:r w:rsidR="00B238F8">
        <w:rPr>
          <w:rFonts w:cstheme="minorHAnsi"/>
          <w:color w:val="000000"/>
          <w:sz w:val="18"/>
          <w:szCs w:val="18"/>
        </w:rPr>
        <w:t>wiający pokój Juliana oraz wskazuje, które zdania są zgo</w:t>
      </w:r>
      <w:r w:rsidRPr="00BF1425">
        <w:rPr>
          <w:rFonts w:cstheme="minorHAnsi"/>
          <w:color w:val="000000"/>
          <w:sz w:val="18"/>
          <w:szCs w:val="18"/>
        </w:rPr>
        <w:t>dne z treścią nagrania, a które nie</w:t>
      </w:r>
    </w:p>
    <w:p w14:paraId="79304C1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większości poprawnie dopisuje bezokoliczniki do podanych imiesłowów</w:t>
      </w:r>
    </w:p>
    <w:p w14:paraId="4CE4889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większego trudu przyporządkowuje zdjęciom nazwy elementów wyposażenia kuchni i łazienki, a następnie pracując w parze pyta / udziela odpowiedzi na pytania o pomieszczenie, w którym znajduje się dany element</w:t>
      </w:r>
    </w:p>
    <w:p w14:paraId="7659E2F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wpisu na blogu dość umiejętnie dobiera do niego zdjęcie</w:t>
      </w:r>
    </w:p>
    <w:p w14:paraId="5C3D658F" w14:textId="77777777" w:rsidR="004A22A9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większych uchybień odpowiada na jedno z pytań dotyczących nocowania w przyczepie kempingowej lub w namiocie</w:t>
      </w:r>
    </w:p>
    <w:p w14:paraId="37339AC3" w14:textId="77777777" w:rsidR="004A22A9" w:rsidRDefault="004A22A9" w:rsidP="004A22A9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71645E0A" w14:textId="5080F38E" w:rsidR="00875D1C" w:rsidRPr="004A22A9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327896D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potrzebnym do opisywania domu / mieszkania oraz jego wyposażenia</w:t>
      </w:r>
    </w:p>
    <w:p w14:paraId="573FEE5A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4AA7E5A3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zaangażowaniem gra w kalambury dotyczące codziennych czynności i nazw pomieszczeń</w:t>
      </w:r>
    </w:p>
    <w:p w14:paraId="26216A1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 </w:t>
      </w:r>
    </w:p>
    <w:p w14:paraId="6AF0DAC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parze, umiejętnie zadaje pytania o wyposażenie domu i odpowiada na podobne pytania</w:t>
      </w:r>
    </w:p>
    <w:p w14:paraId="35073634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70B73E3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nagrania bez trudu wybiera rysunek przedstawiający pokój Juliana oraz wskazuje, które zdania są zgodne z treścią nagrania, a które nie</w:t>
      </w:r>
    </w:p>
    <w:p w14:paraId="40DB595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całkowicie poprawnie dopisuje bezokoliczniki do podanych imiesłowów</w:t>
      </w:r>
    </w:p>
    <w:p w14:paraId="3A002F6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trudu przyporządkowuje zdjęciom nazwy elementów wyposażenia kuchni i łazienki, a następnie pracując w parze pyta / udziela odpowiedzi na pytania o pomieszczenie, w którym znajduje się dany element</w:t>
      </w:r>
    </w:p>
    <w:p w14:paraId="342794D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wpisu na blogu umiejętnie dobiera do niego zdjęcie</w:t>
      </w:r>
    </w:p>
    <w:p w14:paraId="7F82748B" w14:textId="77777777" w:rsidR="00FF5F31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bezbłędnie odpowiada na jedno z pytań dotyczących nocowania w przyczepie kempingowej lub w namiocie</w:t>
      </w:r>
    </w:p>
    <w:p w14:paraId="6F8AE8DE" w14:textId="77777777" w:rsidR="00FF5F31" w:rsidRDefault="00FF5F31" w:rsidP="00FF5F31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6D856001" w14:textId="5C8FDDF5" w:rsidR="00875D1C" w:rsidRPr="00FF5F31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30C1022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potrzebnym do opisywania domu / mieszkania oraz jego wyposażenia</w:t>
      </w:r>
    </w:p>
    <w:p w14:paraId="777C21FA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pełnym zaangażowaniem gra w kalambury dotyczące codziennych czynności i nazw pomieszczeń </w:t>
      </w:r>
    </w:p>
    <w:p w14:paraId="70305A2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A00289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parze, z wprawą zadaje pytania o wyposażenie domu i odpowiada na podobne pytania</w:t>
      </w:r>
    </w:p>
    <w:p w14:paraId="43231F1F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356DCD6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nagrania z wprawą wybiera rysunek przedstawiający pokój Juliana oraz wskazuje, które zdania są zgodne z treścią nagrania, a które nie</w:t>
      </w:r>
    </w:p>
    <w:p w14:paraId="506E3D9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całości prawidłowo dopisuje bezokoliczniki do podanych imiesłowów</w:t>
      </w:r>
    </w:p>
    <w:p w14:paraId="303D9AC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sprawnie przyporządkowuje zdjęciom nazwy elementów wyposażenia kuchni i łazienki, a następnie pracując w parze pyta / udziela odpowiedzi na pytania o pomieszczenie, w którym znajduje się dany element</w:t>
      </w:r>
      <w:r>
        <w:rPr>
          <w:rFonts w:cstheme="minorHAnsi"/>
          <w:color w:val="000000"/>
          <w:sz w:val="18"/>
          <w:szCs w:val="18"/>
        </w:rPr>
        <w:t xml:space="preserve"> </w:t>
      </w:r>
    </w:p>
    <w:p w14:paraId="4667A4BA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wpisu na blogu z wprawą dobiera do niego zdjęcie</w:t>
      </w:r>
    </w:p>
    <w:p w14:paraId="112744A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2A8135F3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sporadycznie popełniając błędy lub bezbłędnie odpowiada na jedno z pytań dotyczących nocowania w przyczepie kempingowej lub w namiocie</w:t>
      </w:r>
    </w:p>
    <w:p w14:paraId="39FF741C" w14:textId="771DE243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Wiederholung</w:t>
      </w:r>
      <w:proofErr w:type="spellEnd"/>
    </w:p>
    <w:p w14:paraId="56C8E5FC" w14:textId="30A76021" w:rsidR="002B4360" w:rsidRDefault="003C3247" w:rsidP="002B436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</w:t>
      </w:r>
      <w:r w:rsidR="00047989">
        <w:rPr>
          <w:rFonts w:cstheme="minorHAnsi"/>
          <w:b/>
          <w:bCs/>
          <w:i/>
          <w:iCs/>
          <w:color w:val="000000"/>
          <w:sz w:val="20"/>
          <w:szCs w:val="20"/>
        </w:rPr>
        <w:t>opuszczający</w:t>
      </w:r>
    </w:p>
    <w:p w14:paraId="6BE8F7C6" w14:textId="77777777" w:rsidR="00812338" w:rsidRDefault="00875D1C" w:rsidP="002B4360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 dużym trudem wykonuje zadania powtórzeniowe podsumowujące nabyte umiejętności</w:t>
      </w:r>
    </w:p>
    <w:p w14:paraId="4AA549F9" w14:textId="5B2C2898" w:rsidR="00812338" w:rsidRDefault="003C3247" w:rsidP="0081233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</w:t>
      </w:r>
      <w:r w:rsidR="00812338">
        <w:rPr>
          <w:rFonts w:cstheme="minorHAnsi"/>
          <w:b/>
          <w:bCs/>
          <w:i/>
          <w:iCs/>
          <w:color w:val="000000"/>
          <w:sz w:val="20"/>
          <w:szCs w:val="20"/>
        </w:rPr>
        <w:t>ostateczny</w:t>
      </w:r>
    </w:p>
    <w:p w14:paraId="3472D2AF" w14:textId="77777777" w:rsidR="00B17243" w:rsidRDefault="00875D1C" w:rsidP="00812338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 pewnym trudem wykonuje zadania powtórzeniowe podsumowujące nabyte umiejętności</w:t>
      </w:r>
    </w:p>
    <w:p w14:paraId="0836AB66" w14:textId="146648B0" w:rsidR="00B17243" w:rsidRDefault="00453B32" w:rsidP="00B17243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lastRenderedPageBreak/>
        <w:t>d</w:t>
      </w:r>
      <w:r w:rsidR="00B17243">
        <w:rPr>
          <w:rFonts w:cstheme="minorHAnsi"/>
          <w:b/>
          <w:bCs/>
          <w:i/>
          <w:iCs/>
          <w:color w:val="000000"/>
          <w:sz w:val="20"/>
          <w:szCs w:val="20"/>
        </w:rPr>
        <w:t>obry</w:t>
      </w:r>
    </w:p>
    <w:p w14:paraId="4EB4CAEB" w14:textId="77777777" w:rsidR="004F2F22" w:rsidRDefault="00875D1C" w:rsidP="00B17243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bez większego trudu wykonuje zadania powtórzeniowe podsumowujące nabyte umiejętności </w:t>
      </w:r>
    </w:p>
    <w:p w14:paraId="0E251F1D" w14:textId="77777777" w:rsidR="004F2F22" w:rsidRDefault="004F2F22" w:rsidP="004F2F22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6A33333E" w14:textId="77777777" w:rsidR="0094634D" w:rsidRDefault="00875D1C" w:rsidP="004F2F22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bez trudu wykonuje zadania powtórzeniowe podsumowujące nabyte umiejętności</w:t>
      </w:r>
    </w:p>
    <w:p w14:paraId="65FF408F" w14:textId="77777777" w:rsidR="0094634D" w:rsidRDefault="0094634D" w:rsidP="0094634D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18161EEE" w14:textId="74912411" w:rsidR="00875D1C" w:rsidRPr="0094634D" w:rsidRDefault="00875D1C" w:rsidP="0094634D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color w:val="000000"/>
          <w:sz w:val="18"/>
          <w:szCs w:val="18"/>
        </w:rPr>
        <w:t>Uczeń z wprawą wykonuje zadania powtórzeniowe podsumowujące nabyte umiejętności</w:t>
      </w:r>
    </w:p>
    <w:p w14:paraId="23AD5240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color w:val="000000"/>
          <w:sz w:val="18"/>
          <w:szCs w:val="18"/>
        </w:rPr>
      </w:pPr>
    </w:p>
    <w:p w14:paraId="4B392728" w14:textId="41F86F81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Grammatik</w:t>
      </w:r>
      <w:proofErr w:type="spellEnd"/>
    </w:p>
    <w:p w14:paraId="781E6D27" w14:textId="77777777" w:rsidR="00B85CC8" w:rsidRDefault="00B85CC8" w:rsidP="00B85CC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643722F2" w14:textId="28CBEF66" w:rsidR="004C3734" w:rsidRDefault="00875D1C" w:rsidP="004C3734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zna jedynie elementarne, wprowadzane i utrwalane w rozdziale 4 struktury gramatyczne, popełnia liczne błędy gramaty</w:t>
      </w:r>
      <w:r w:rsidR="004C3734">
        <w:rPr>
          <w:rFonts w:cstheme="minorHAnsi"/>
          <w:color w:val="000000"/>
          <w:sz w:val="18"/>
          <w:szCs w:val="18"/>
        </w:rPr>
        <w:t>czne we wszystkich typach zadań</w:t>
      </w:r>
    </w:p>
    <w:p w14:paraId="3D1BC658" w14:textId="77777777" w:rsidR="005954BD" w:rsidRDefault="005954BD" w:rsidP="005954BD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3B6066E8" w14:textId="77777777" w:rsidR="00296DFC" w:rsidRDefault="00875D1C" w:rsidP="004C3734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zna większość wprowadzanych i utrwalanych w rozdziale 4 struktur gramatycznych, popełnia sporo błędów gramatycznych mających charakter przeoczeń, które świadczą o niepełnym opanowaniu struktur</w:t>
      </w:r>
    </w:p>
    <w:p w14:paraId="6C07DAFF" w14:textId="77777777" w:rsidR="00296DFC" w:rsidRDefault="00296DFC" w:rsidP="00296DFC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3F8AE370" w14:textId="77777777" w:rsidR="00BC4438" w:rsidRDefault="00875D1C" w:rsidP="004C3734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zna i stosuje prawie wszystkie wprowadzane i utrwalane w rozdziale 4 struktury gramatyczne, popełnia nieliczne błędy gramatyczne niezakłócające komunikacji lub zakłócające ją w nieznacznym stopniu, a jego błędy mają charakter pomyłek i nie występują systematycznie</w:t>
      </w:r>
    </w:p>
    <w:p w14:paraId="5F9453FC" w14:textId="77777777" w:rsidR="00BC4438" w:rsidRDefault="00BC4438" w:rsidP="00BC443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36193847" w14:textId="77777777" w:rsidR="001C03BD" w:rsidRDefault="00875D1C" w:rsidP="004C3734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bardzo dobrze zna i stosuje wszystkie wprowadzane i utrwalane w rozdziale 4 struktury gramatyczne, sporadycznie popełnia drobne błędy gramatyczne, niezakłócające w żaden sposób komunikacji, i potrafi je samodzielnie poprawić</w:t>
      </w:r>
    </w:p>
    <w:p w14:paraId="7358FD2E" w14:textId="77777777" w:rsidR="001C03BD" w:rsidRDefault="001C03BD" w:rsidP="001C03BD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1A62E605" w14:textId="5E8831A6" w:rsidR="00875D1C" w:rsidRPr="00BF1425" w:rsidRDefault="001C03BD" w:rsidP="004C3734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>
        <w:rPr>
          <w:rFonts w:cstheme="minorHAnsi"/>
          <w:color w:val="000000"/>
          <w:sz w:val="18"/>
          <w:szCs w:val="18"/>
        </w:rPr>
        <w:t xml:space="preserve"> </w:t>
      </w:r>
      <w:r w:rsidR="00875D1C" w:rsidRPr="00BF1425">
        <w:rPr>
          <w:rFonts w:cstheme="minorHAnsi"/>
          <w:color w:val="000000"/>
          <w:sz w:val="18"/>
          <w:szCs w:val="18"/>
        </w:rPr>
        <w:t>Uczeń doskonale zna i bezbłędnie stosuje wszystkie wprowadzane i utrwalane w rozdziale 4 struktury gramatyczne</w:t>
      </w:r>
    </w:p>
    <w:p w14:paraId="5F1F051D" w14:textId="77777777" w:rsidR="00875D1C" w:rsidRPr="00BF1425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color w:val="000000"/>
          <w:sz w:val="20"/>
          <w:szCs w:val="20"/>
        </w:rPr>
        <w:t>Wprowadzane i utrwalane w rozdziale 4 struktury gramatyczne</w:t>
      </w:r>
    </w:p>
    <w:p w14:paraId="44140553" w14:textId="77777777" w:rsidR="00875D1C" w:rsidRPr="001A31D7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  <w:lang w:val="de-DE"/>
        </w:rPr>
      </w:pPr>
      <w:r w:rsidRPr="001A31D7">
        <w:rPr>
          <w:rFonts w:cstheme="minorHAnsi"/>
          <w:color w:val="FBBA00"/>
          <w:sz w:val="18"/>
          <w:szCs w:val="18"/>
          <w:lang w:val="de-DE"/>
        </w:rPr>
        <w:t>•</w:t>
      </w:r>
      <w:r w:rsidRPr="001A31D7">
        <w:rPr>
          <w:rFonts w:cstheme="minorHAnsi"/>
          <w:color w:val="FBBA00"/>
          <w:sz w:val="18"/>
          <w:szCs w:val="18"/>
          <w:lang w:val="de-DE"/>
        </w:rPr>
        <w:tab/>
      </w:r>
      <w:proofErr w:type="spellStart"/>
      <w:r w:rsidRPr="001A31D7">
        <w:rPr>
          <w:rFonts w:cstheme="minorHAnsi"/>
          <w:color w:val="000000"/>
          <w:sz w:val="18"/>
          <w:szCs w:val="18"/>
          <w:lang w:val="de-DE"/>
        </w:rPr>
        <w:t>przyimki</w:t>
      </w:r>
      <w:proofErr w:type="spellEnd"/>
      <w:r w:rsidRPr="001A31D7">
        <w:rPr>
          <w:rFonts w:cstheme="minorHAnsi"/>
          <w:color w:val="000000"/>
          <w:sz w:val="18"/>
          <w:szCs w:val="18"/>
          <w:lang w:val="de-DE"/>
        </w:rPr>
        <w:t xml:space="preserve"> </w:t>
      </w:r>
      <w:proofErr w:type="spellStart"/>
      <w:r w:rsidRPr="001A31D7">
        <w:rPr>
          <w:rFonts w:cstheme="minorHAnsi"/>
          <w:color w:val="000000"/>
          <w:sz w:val="18"/>
          <w:szCs w:val="18"/>
          <w:lang w:val="de-DE"/>
        </w:rPr>
        <w:t>zmienne</w:t>
      </w:r>
      <w:proofErr w:type="spellEnd"/>
      <w:r w:rsidRPr="001A31D7">
        <w:rPr>
          <w:rFonts w:cstheme="minorHAnsi"/>
          <w:color w:val="000000"/>
          <w:sz w:val="18"/>
          <w:szCs w:val="18"/>
          <w:lang w:val="de-DE"/>
        </w:rPr>
        <w:t xml:space="preserve">: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auf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in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an</w:t>
      </w:r>
    </w:p>
    <w:p w14:paraId="0977FE5A" w14:textId="77777777" w:rsidR="004C3734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  <w:lang w:val="de-DE"/>
        </w:rPr>
      </w:pPr>
      <w:r w:rsidRPr="001A31D7">
        <w:rPr>
          <w:rFonts w:cstheme="minorHAnsi"/>
          <w:color w:val="FBBA00"/>
          <w:sz w:val="18"/>
          <w:szCs w:val="18"/>
          <w:lang w:val="de-DE"/>
        </w:rPr>
        <w:t>•</w:t>
      </w:r>
      <w:r w:rsidRPr="001A31D7">
        <w:rPr>
          <w:rFonts w:cstheme="minorHAnsi"/>
          <w:color w:val="FBBA00"/>
          <w:sz w:val="18"/>
          <w:szCs w:val="18"/>
          <w:lang w:val="de-DE"/>
        </w:rPr>
        <w:tab/>
      </w:r>
      <w:proofErr w:type="spellStart"/>
      <w:r w:rsidRPr="001A31D7">
        <w:rPr>
          <w:rFonts w:cstheme="minorHAnsi"/>
          <w:color w:val="000000"/>
          <w:sz w:val="18"/>
          <w:szCs w:val="18"/>
          <w:lang w:val="de-DE"/>
        </w:rPr>
        <w:t>czasowniki</w:t>
      </w:r>
      <w:proofErr w:type="spellEnd"/>
      <w:r w:rsidRPr="001A31D7">
        <w:rPr>
          <w:rFonts w:cstheme="minorHAnsi"/>
          <w:color w:val="000000"/>
          <w:sz w:val="18"/>
          <w:szCs w:val="18"/>
          <w:lang w:val="de-DE"/>
        </w:rPr>
        <w:t xml:space="preserve">: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stehen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hängen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liegen</w:t>
      </w:r>
      <w:r w:rsidRPr="001A31D7">
        <w:rPr>
          <w:rFonts w:cstheme="minorHAnsi"/>
          <w:color w:val="000000"/>
          <w:sz w:val="18"/>
          <w:szCs w:val="18"/>
          <w:lang w:val="de-DE"/>
        </w:rPr>
        <w:tab/>
      </w:r>
    </w:p>
    <w:p w14:paraId="4F1D082F" w14:textId="5794FB42" w:rsidR="00875D1C" w:rsidRPr="001A31D7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  <w:lang w:val="de-DE"/>
        </w:rPr>
      </w:pPr>
      <w:r w:rsidRPr="001A31D7">
        <w:rPr>
          <w:rFonts w:cstheme="minorHAnsi"/>
          <w:color w:val="FBBA00"/>
          <w:sz w:val="18"/>
          <w:szCs w:val="18"/>
          <w:lang w:val="de-DE"/>
        </w:rPr>
        <w:t>•</w:t>
      </w:r>
      <w:r w:rsidRPr="001A31D7">
        <w:rPr>
          <w:rFonts w:cstheme="minorHAnsi"/>
          <w:color w:val="FBBA00"/>
          <w:sz w:val="18"/>
          <w:szCs w:val="18"/>
          <w:lang w:val="de-DE"/>
        </w:rPr>
        <w:tab/>
      </w:r>
      <w:proofErr w:type="spellStart"/>
      <w:r w:rsidRPr="001A31D7">
        <w:rPr>
          <w:rFonts w:cstheme="minorHAnsi"/>
          <w:color w:val="000000"/>
          <w:sz w:val="18"/>
          <w:szCs w:val="18"/>
          <w:lang w:val="de-DE"/>
        </w:rPr>
        <w:t>przyimki</w:t>
      </w:r>
      <w:proofErr w:type="spellEnd"/>
      <w:r w:rsidRPr="001A31D7">
        <w:rPr>
          <w:rFonts w:cstheme="minorHAnsi"/>
          <w:color w:val="000000"/>
          <w:sz w:val="18"/>
          <w:szCs w:val="18"/>
          <w:lang w:val="de-DE"/>
        </w:rPr>
        <w:t xml:space="preserve"> </w:t>
      </w:r>
      <w:proofErr w:type="spellStart"/>
      <w:r w:rsidRPr="001A31D7">
        <w:rPr>
          <w:rFonts w:cstheme="minorHAnsi"/>
          <w:color w:val="000000"/>
          <w:sz w:val="18"/>
          <w:szCs w:val="18"/>
          <w:lang w:val="de-DE"/>
        </w:rPr>
        <w:t>zmienne</w:t>
      </w:r>
      <w:proofErr w:type="spellEnd"/>
      <w:r w:rsidRPr="001A31D7">
        <w:rPr>
          <w:rFonts w:cstheme="minorHAnsi"/>
          <w:color w:val="000000"/>
          <w:sz w:val="18"/>
          <w:szCs w:val="18"/>
          <w:lang w:val="de-DE"/>
        </w:rPr>
        <w:t xml:space="preserve">: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auf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in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an</w:t>
      </w:r>
    </w:p>
    <w:p w14:paraId="01204A57" w14:textId="77777777" w:rsidR="004C3734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  <w:lang w:val="de-DE"/>
        </w:rPr>
      </w:pPr>
      <w:r w:rsidRPr="001A31D7">
        <w:rPr>
          <w:rFonts w:cstheme="minorHAnsi"/>
          <w:color w:val="FBBA00"/>
          <w:sz w:val="18"/>
          <w:szCs w:val="18"/>
          <w:lang w:val="de-DE"/>
        </w:rPr>
        <w:t>•</w:t>
      </w:r>
      <w:r w:rsidRPr="001A31D7">
        <w:rPr>
          <w:rFonts w:cstheme="minorHAnsi"/>
          <w:color w:val="FBBA00"/>
          <w:sz w:val="18"/>
          <w:szCs w:val="18"/>
          <w:lang w:val="de-DE"/>
        </w:rPr>
        <w:tab/>
      </w:r>
      <w:proofErr w:type="spellStart"/>
      <w:r w:rsidRPr="001A31D7">
        <w:rPr>
          <w:rFonts w:cstheme="minorHAnsi"/>
          <w:color w:val="000000"/>
          <w:sz w:val="18"/>
          <w:szCs w:val="18"/>
          <w:lang w:val="de-DE"/>
        </w:rPr>
        <w:t>czasowniki</w:t>
      </w:r>
      <w:proofErr w:type="spellEnd"/>
      <w:r w:rsidRPr="001A31D7">
        <w:rPr>
          <w:rFonts w:cstheme="minorHAnsi"/>
          <w:color w:val="000000"/>
          <w:sz w:val="18"/>
          <w:szCs w:val="18"/>
          <w:lang w:val="de-DE"/>
        </w:rPr>
        <w:t xml:space="preserve">: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stehen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hängen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liegen</w:t>
      </w:r>
      <w:r w:rsidRPr="001A31D7">
        <w:rPr>
          <w:rFonts w:cstheme="minorHAnsi"/>
          <w:color w:val="000000"/>
          <w:sz w:val="18"/>
          <w:szCs w:val="18"/>
          <w:lang w:val="de-DE"/>
        </w:rPr>
        <w:tab/>
      </w:r>
    </w:p>
    <w:p w14:paraId="27CFD468" w14:textId="339F4B80" w:rsidR="00875D1C" w:rsidRPr="001A31D7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  <w:lang w:val="de-DE"/>
        </w:rPr>
      </w:pPr>
      <w:r w:rsidRPr="001A31D7">
        <w:rPr>
          <w:rFonts w:cstheme="minorHAnsi"/>
          <w:color w:val="FBBA00"/>
          <w:sz w:val="18"/>
          <w:szCs w:val="18"/>
          <w:lang w:val="de-DE"/>
        </w:rPr>
        <w:t>•</w:t>
      </w:r>
      <w:r w:rsidRPr="001A31D7">
        <w:rPr>
          <w:rFonts w:cstheme="minorHAnsi"/>
          <w:color w:val="FBBA00"/>
          <w:sz w:val="18"/>
          <w:szCs w:val="18"/>
          <w:lang w:val="de-DE"/>
        </w:rPr>
        <w:tab/>
      </w:r>
      <w:proofErr w:type="spellStart"/>
      <w:r w:rsidRPr="001A31D7">
        <w:rPr>
          <w:rFonts w:cstheme="minorHAnsi"/>
          <w:color w:val="000000"/>
          <w:sz w:val="18"/>
          <w:szCs w:val="18"/>
          <w:lang w:val="de-DE"/>
        </w:rPr>
        <w:t>przyimki</w:t>
      </w:r>
      <w:proofErr w:type="spellEnd"/>
      <w:r w:rsidRPr="001A31D7">
        <w:rPr>
          <w:rFonts w:cstheme="minorHAnsi"/>
          <w:color w:val="000000"/>
          <w:sz w:val="18"/>
          <w:szCs w:val="18"/>
          <w:lang w:val="de-DE"/>
        </w:rPr>
        <w:t xml:space="preserve"> </w:t>
      </w:r>
      <w:proofErr w:type="spellStart"/>
      <w:r w:rsidRPr="001A31D7">
        <w:rPr>
          <w:rFonts w:cstheme="minorHAnsi"/>
          <w:color w:val="000000"/>
          <w:sz w:val="18"/>
          <w:szCs w:val="18"/>
          <w:lang w:val="de-DE"/>
        </w:rPr>
        <w:t>zmienne</w:t>
      </w:r>
      <w:proofErr w:type="spellEnd"/>
      <w:r w:rsidRPr="001A31D7">
        <w:rPr>
          <w:rFonts w:cstheme="minorHAnsi"/>
          <w:color w:val="000000"/>
          <w:sz w:val="18"/>
          <w:szCs w:val="18"/>
          <w:lang w:val="de-DE"/>
        </w:rPr>
        <w:t xml:space="preserve">: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auf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in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an</w:t>
      </w:r>
    </w:p>
    <w:p w14:paraId="5C64D8A5" w14:textId="77777777" w:rsidR="004C3734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  <w:lang w:val="de-DE"/>
        </w:rPr>
      </w:pPr>
      <w:r w:rsidRPr="001A31D7">
        <w:rPr>
          <w:rFonts w:cstheme="minorHAnsi"/>
          <w:color w:val="FBBA00"/>
          <w:sz w:val="18"/>
          <w:szCs w:val="18"/>
          <w:lang w:val="de-DE"/>
        </w:rPr>
        <w:t>•</w:t>
      </w:r>
      <w:r w:rsidRPr="001A31D7">
        <w:rPr>
          <w:rFonts w:cstheme="minorHAnsi"/>
          <w:color w:val="FBBA00"/>
          <w:sz w:val="18"/>
          <w:szCs w:val="18"/>
          <w:lang w:val="de-DE"/>
        </w:rPr>
        <w:tab/>
      </w:r>
      <w:proofErr w:type="spellStart"/>
      <w:r w:rsidRPr="001A31D7">
        <w:rPr>
          <w:rFonts w:cstheme="minorHAnsi"/>
          <w:color w:val="000000"/>
          <w:sz w:val="18"/>
          <w:szCs w:val="18"/>
          <w:lang w:val="de-DE"/>
        </w:rPr>
        <w:t>czasowniki</w:t>
      </w:r>
      <w:proofErr w:type="spellEnd"/>
      <w:r w:rsidRPr="001A31D7">
        <w:rPr>
          <w:rFonts w:cstheme="minorHAnsi"/>
          <w:color w:val="000000"/>
          <w:sz w:val="18"/>
          <w:szCs w:val="18"/>
          <w:lang w:val="de-DE"/>
        </w:rPr>
        <w:t xml:space="preserve">: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stehen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hängen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liegen</w:t>
      </w:r>
      <w:r w:rsidRPr="001A31D7">
        <w:rPr>
          <w:rFonts w:cstheme="minorHAnsi"/>
          <w:color w:val="000000"/>
          <w:sz w:val="18"/>
          <w:szCs w:val="18"/>
          <w:lang w:val="de-DE"/>
        </w:rPr>
        <w:tab/>
      </w:r>
    </w:p>
    <w:p w14:paraId="6B1471BF" w14:textId="1B6DBFD4" w:rsidR="00875D1C" w:rsidRPr="001A31D7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  <w:lang w:val="de-DE"/>
        </w:rPr>
      </w:pPr>
      <w:r w:rsidRPr="001A31D7">
        <w:rPr>
          <w:rFonts w:cstheme="minorHAnsi"/>
          <w:color w:val="FBBA00"/>
          <w:sz w:val="18"/>
          <w:szCs w:val="18"/>
          <w:lang w:val="de-DE"/>
        </w:rPr>
        <w:t>•</w:t>
      </w:r>
      <w:r w:rsidRPr="001A31D7">
        <w:rPr>
          <w:rFonts w:cstheme="minorHAnsi"/>
          <w:color w:val="FBBA00"/>
          <w:sz w:val="18"/>
          <w:szCs w:val="18"/>
          <w:lang w:val="de-DE"/>
        </w:rPr>
        <w:tab/>
      </w:r>
      <w:proofErr w:type="spellStart"/>
      <w:r w:rsidRPr="001A31D7">
        <w:rPr>
          <w:rFonts w:cstheme="minorHAnsi"/>
          <w:color w:val="000000"/>
          <w:sz w:val="18"/>
          <w:szCs w:val="18"/>
          <w:lang w:val="de-DE"/>
        </w:rPr>
        <w:t>przyimki</w:t>
      </w:r>
      <w:proofErr w:type="spellEnd"/>
      <w:r w:rsidRPr="001A31D7">
        <w:rPr>
          <w:rFonts w:cstheme="minorHAnsi"/>
          <w:color w:val="000000"/>
          <w:sz w:val="18"/>
          <w:szCs w:val="18"/>
          <w:lang w:val="de-DE"/>
        </w:rPr>
        <w:t xml:space="preserve"> </w:t>
      </w:r>
      <w:proofErr w:type="spellStart"/>
      <w:r w:rsidRPr="001A31D7">
        <w:rPr>
          <w:rFonts w:cstheme="minorHAnsi"/>
          <w:color w:val="000000"/>
          <w:sz w:val="18"/>
          <w:szCs w:val="18"/>
          <w:lang w:val="de-DE"/>
        </w:rPr>
        <w:t>zmienne</w:t>
      </w:r>
      <w:proofErr w:type="spellEnd"/>
      <w:r w:rsidRPr="001A31D7">
        <w:rPr>
          <w:rFonts w:cstheme="minorHAnsi"/>
          <w:color w:val="000000"/>
          <w:sz w:val="18"/>
          <w:szCs w:val="18"/>
          <w:lang w:val="de-DE"/>
        </w:rPr>
        <w:t xml:space="preserve">: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auf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in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an</w:t>
      </w:r>
    </w:p>
    <w:p w14:paraId="36FA7467" w14:textId="77777777" w:rsidR="004C3734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  <w:lang w:val="de-DE"/>
        </w:rPr>
      </w:pPr>
      <w:r w:rsidRPr="001A31D7">
        <w:rPr>
          <w:rFonts w:cstheme="minorHAnsi"/>
          <w:color w:val="FBBA00"/>
          <w:sz w:val="18"/>
          <w:szCs w:val="18"/>
          <w:lang w:val="de-DE"/>
        </w:rPr>
        <w:t>•</w:t>
      </w:r>
      <w:r w:rsidRPr="001A31D7">
        <w:rPr>
          <w:rFonts w:cstheme="minorHAnsi"/>
          <w:color w:val="FBBA00"/>
          <w:sz w:val="18"/>
          <w:szCs w:val="18"/>
          <w:lang w:val="de-DE"/>
        </w:rPr>
        <w:tab/>
      </w:r>
      <w:proofErr w:type="spellStart"/>
      <w:r w:rsidRPr="001A31D7">
        <w:rPr>
          <w:rFonts w:cstheme="minorHAnsi"/>
          <w:color w:val="000000"/>
          <w:sz w:val="18"/>
          <w:szCs w:val="18"/>
          <w:lang w:val="de-DE"/>
        </w:rPr>
        <w:t>czasowniki</w:t>
      </w:r>
      <w:proofErr w:type="spellEnd"/>
      <w:r w:rsidRPr="001A31D7">
        <w:rPr>
          <w:rFonts w:cstheme="minorHAnsi"/>
          <w:color w:val="000000"/>
          <w:sz w:val="18"/>
          <w:szCs w:val="18"/>
          <w:lang w:val="de-DE"/>
        </w:rPr>
        <w:t xml:space="preserve">: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stehen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hängen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liegen</w:t>
      </w:r>
      <w:r w:rsidRPr="001A31D7">
        <w:rPr>
          <w:rFonts w:cstheme="minorHAnsi"/>
          <w:color w:val="000000"/>
          <w:sz w:val="18"/>
          <w:szCs w:val="18"/>
          <w:lang w:val="de-DE"/>
        </w:rPr>
        <w:tab/>
      </w:r>
    </w:p>
    <w:p w14:paraId="0A5C8FAC" w14:textId="01911C61" w:rsidR="00875D1C" w:rsidRPr="001A31D7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  <w:lang w:val="de-DE"/>
        </w:rPr>
      </w:pPr>
      <w:r w:rsidRPr="001A31D7">
        <w:rPr>
          <w:rFonts w:cstheme="minorHAnsi"/>
          <w:color w:val="FBBA00"/>
          <w:sz w:val="18"/>
          <w:szCs w:val="18"/>
          <w:lang w:val="de-DE"/>
        </w:rPr>
        <w:t>•</w:t>
      </w:r>
      <w:r w:rsidRPr="001A31D7">
        <w:rPr>
          <w:rFonts w:cstheme="minorHAnsi"/>
          <w:color w:val="FBBA00"/>
          <w:sz w:val="18"/>
          <w:szCs w:val="18"/>
          <w:lang w:val="de-DE"/>
        </w:rPr>
        <w:tab/>
      </w:r>
      <w:proofErr w:type="spellStart"/>
      <w:r w:rsidRPr="001A31D7">
        <w:rPr>
          <w:rFonts w:cstheme="minorHAnsi"/>
          <w:color w:val="000000"/>
          <w:sz w:val="18"/>
          <w:szCs w:val="18"/>
          <w:lang w:val="de-DE"/>
        </w:rPr>
        <w:t>przyimki</w:t>
      </w:r>
      <w:proofErr w:type="spellEnd"/>
      <w:r w:rsidRPr="001A31D7">
        <w:rPr>
          <w:rFonts w:cstheme="minorHAnsi"/>
          <w:color w:val="000000"/>
          <w:sz w:val="18"/>
          <w:szCs w:val="18"/>
          <w:lang w:val="de-DE"/>
        </w:rPr>
        <w:t xml:space="preserve"> </w:t>
      </w:r>
      <w:proofErr w:type="spellStart"/>
      <w:r w:rsidRPr="001A31D7">
        <w:rPr>
          <w:rFonts w:cstheme="minorHAnsi"/>
          <w:color w:val="000000"/>
          <w:sz w:val="18"/>
          <w:szCs w:val="18"/>
          <w:lang w:val="de-DE"/>
        </w:rPr>
        <w:t>zmienne</w:t>
      </w:r>
      <w:proofErr w:type="spellEnd"/>
      <w:r w:rsidRPr="001A31D7">
        <w:rPr>
          <w:rFonts w:cstheme="minorHAnsi"/>
          <w:color w:val="000000"/>
          <w:sz w:val="18"/>
          <w:szCs w:val="18"/>
          <w:lang w:val="de-DE"/>
        </w:rPr>
        <w:t xml:space="preserve">: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auf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in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an</w:t>
      </w:r>
    </w:p>
    <w:p w14:paraId="1C006086" w14:textId="77777777" w:rsidR="00875D1C" w:rsidRPr="001A31D7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  <w:lang w:val="de-DE"/>
        </w:rPr>
      </w:pPr>
      <w:r w:rsidRPr="001A31D7">
        <w:rPr>
          <w:rFonts w:cstheme="minorHAnsi"/>
          <w:color w:val="FBBA00"/>
          <w:sz w:val="18"/>
          <w:szCs w:val="18"/>
          <w:lang w:val="de-DE"/>
        </w:rPr>
        <w:t>•</w:t>
      </w:r>
      <w:r w:rsidRPr="001A31D7">
        <w:rPr>
          <w:rFonts w:cstheme="minorHAnsi"/>
          <w:color w:val="FBBA00"/>
          <w:sz w:val="18"/>
          <w:szCs w:val="18"/>
          <w:lang w:val="de-DE"/>
        </w:rPr>
        <w:tab/>
      </w:r>
      <w:proofErr w:type="spellStart"/>
      <w:r w:rsidRPr="001A31D7">
        <w:rPr>
          <w:rFonts w:cstheme="minorHAnsi"/>
          <w:color w:val="000000"/>
          <w:sz w:val="18"/>
          <w:szCs w:val="18"/>
          <w:lang w:val="de-DE"/>
        </w:rPr>
        <w:t>czasowniki</w:t>
      </w:r>
      <w:proofErr w:type="spellEnd"/>
      <w:r w:rsidRPr="001A31D7">
        <w:rPr>
          <w:rFonts w:cstheme="minorHAnsi"/>
          <w:color w:val="000000"/>
          <w:sz w:val="18"/>
          <w:szCs w:val="18"/>
          <w:lang w:val="de-DE"/>
        </w:rPr>
        <w:t xml:space="preserve">: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stehen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hängen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, </w:t>
      </w:r>
      <w:r w:rsidRPr="001A31D7">
        <w:rPr>
          <w:rFonts w:cstheme="minorHAnsi"/>
          <w:i/>
          <w:iCs/>
          <w:color w:val="000000"/>
          <w:sz w:val="18"/>
          <w:szCs w:val="18"/>
          <w:lang w:val="de-DE"/>
        </w:rPr>
        <w:t>liegen</w:t>
      </w:r>
      <w:r w:rsidRPr="001A31D7">
        <w:rPr>
          <w:rFonts w:cstheme="minorHAnsi"/>
          <w:color w:val="000000"/>
          <w:sz w:val="18"/>
          <w:szCs w:val="18"/>
          <w:lang w:val="de-DE"/>
        </w:rPr>
        <w:t xml:space="preserve"> </w:t>
      </w:r>
    </w:p>
    <w:p w14:paraId="5583C082" w14:textId="0D6BD40F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Landeskunde</w:t>
      </w:r>
      <w:proofErr w:type="spellEnd"/>
    </w:p>
    <w:p w14:paraId="5FBC727C" w14:textId="77777777" w:rsidR="00FA5771" w:rsidRDefault="00FA5771" w:rsidP="00FA5771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1E24DE92" w14:textId="77777777" w:rsidR="00307A90" w:rsidRDefault="00875D1C" w:rsidP="00FA5771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niewielkim stopniu poprawnie rozwiązuje zadania fakultatywne przeznaczone dla uczniów zainteresowanych krajami DACHL</w:t>
      </w:r>
    </w:p>
    <w:p w14:paraId="044FC7C3" w14:textId="59BA192B" w:rsidR="00307A90" w:rsidRDefault="00E74834" w:rsidP="00307A9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</w:t>
      </w:r>
      <w:r w:rsidR="00307A90">
        <w:rPr>
          <w:rFonts w:cstheme="minorHAnsi"/>
          <w:b/>
          <w:bCs/>
          <w:i/>
          <w:iCs/>
          <w:color w:val="000000"/>
          <w:sz w:val="20"/>
          <w:szCs w:val="20"/>
        </w:rPr>
        <w:t>ostateczny</w:t>
      </w:r>
    </w:p>
    <w:p w14:paraId="38C4F140" w14:textId="77777777" w:rsidR="00886039" w:rsidRDefault="00875D1C" w:rsidP="00307A90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lastRenderedPageBreak/>
        <w:t>Uczeń częściowo poprawnie rozwiązuje zadania fakultatywne przeznaczone dla uczniów zainteresowanych krajami DACHL</w:t>
      </w:r>
    </w:p>
    <w:p w14:paraId="7D9163B7" w14:textId="77777777" w:rsidR="00886039" w:rsidRDefault="00886039" w:rsidP="00886039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26CD240D" w14:textId="77777777" w:rsidR="007A7CD7" w:rsidRDefault="00875D1C" w:rsidP="00886039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dużym stopniu poprawnie rozwiązuje zadania fakultatywne przeznaczone dla uczniów zainteresowanych krajami DACHL</w:t>
      </w:r>
    </w:p>
    <w:p w14:paraId="1111BEEF" w14:textId="77777777" w:rsidR="007A7CD7" w:rsidRDefault="007A7CD7" w:rsidP="007A7CD7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4023C437" w14:textId="77777777" w:rsidR="007E78C9" w:rsidRDefault="00875D1C" w:rsidP="007E78C9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prawie całkowicie poprawnie rozwiązuje zadania fakultatywne przeznaczone dla uczniów zainteresowanych krajami DACHL </w:t>
      </w:r>
    </w:p>
    <w:p w14:paraId="547BC1EB" w14:textId="7F68CB28" w:rsidR="007E78C9" w:rsidRPr="007E78C9" w:rsidRDefault="007E78C9" w:rsidP="007E78C9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>
        <w:rPr>
          <w:rFonts w:cstheme="minorHAnsi"/>
          <w:color w:val="000000"/>
          <w:sz w:val="18"/>
          <w:szCs w:val="18"/>
        </w:rPr>
        <w:t xml:space="preserve">  </w:t>
      </w: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3A7D0E2C" w14:textId="7E6A5C7E" w:rsidR="00875D1C" w:rsidRPr="007E78C9" w:rsidRDefault="00875D1C" w:rsidP="007E78C9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color w:val="000000"/>
          <w:sz w:val="18"/>
          <w:szCs w:val="18"/>
        </w:rPr>
        <w:t>Uczeń w całości prawidłowo rozwiązuje zadania fakultatywne przeznaczone dla uczniów zainteresowanych krajami DACHL</w:t>
      </w:r>
    </w:p>
    <w:p w14:paraId="6A958ABE" w14:textId="58B98F16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Fotostory</w:t>
      </w:r>
      <w:proofErr w:type="spellEnd"/>
    </w:p>
    <w:p w14:paraId="581FD81F" w14:textId="77777777" w:rsidR="007043DE" w:rsidRDefault="007043DE" w:rsidP="007043DE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29874FA2" w14:textId="77777777" w:rsidR="008F39D7" w:rsidRDefault="00875D1C" w:rsidP="007043DE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nieliczne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66BE9129" w14:textId="77777777" w:rsidR="008F39D7" w:rsidRDefault="008F39D7" w:rsidP="008F39D7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5FBD0018" w14:textId="77777777" w:rsidR="00E06A52" w:rsidRDefault="00875D1C" w:rsidP="008F39D7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niektóre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51A84A9E" w14:textId="77777777" w:rsidR="00E06A52" w:rsidRDefault="00E06A52" w:rsidP="00E06A52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783C0629" w14:textId="77777777" w:rsidR="00DF4666" w:rsidRDefault="00875D1C" w:rsidP="00E06A52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większość zadań fakultatywnych związanych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="00DF4666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="00DF4666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61166DC6" w14:textId="77777777" w:rsidR="00DF4666" w:rsidRDefault="00DF4666" w:rsidP="00DF4666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15D4DC5A" w14:textId="77777777" w:rsidR="00C54178" w:rsidRDefault="00875D1C" w:rsidP="00DF4666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rozwiązuje prawie wszystkie zadania fakultatywne związane z historią obrazkową przedstawioną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 xml:space="preserve">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48E0B44F" w14:textId="77777777" w:rsidR="00C54178" w:rsidRDefault="00C54178" w:rsidP="00C5417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05F89649" w14:textId="70167055" w:rsidR="00875D1C" w:rsidRPr="00BF1425" w:rsidRDefault="00875D1C" w:rsidP="00C54178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wszystkie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2CAA1A47" w14:textId="3A7309D3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Aktiver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Wortschatz</w:t>
      </w:r>
      <w:proofErr w:type="spellEnd"/>
    </w:p>
    <w:p w14:paraId="6A4CC2A9" w14:textId="20DCA008" w:rsidR="00715D64" w:rsidRPr="00BF1425" w:rsidRDefault="00715D64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618FF72B" w14:textId="1E85C192" w:rsidR="004C3734" w:rsidRDefault="00875D1C" w:rsidP="004C3734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znikomym stopniu operuje podstawowym słownictwem przeznaczonym do aktywnego opanowania</w:t>
      </w:r>
    </w:p>
    <w:p w14:paraId="26ADCCF1" w14:textId="77777777" w:rsidR="00FE7A65" w:rsidRDefault="00FE7A65" w:rsidP="00FE7A6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6EB3DB4B" w14:textId="77777777" w:rsidR="00405988" w:rsidRDefault="00875D1C" w:rsidP="004C3734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operuje wybranym, podstawowym słownictwem przeznaczonym do aktywnego opanowania</w:t>
      </w:r>
    </w:p>
    <w:p w14:paraId="06E747C7" w14:textId="77777777" w:rsidR="00405988" w:rsidRDefault="00405988" w:rsidP="0040598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678443AC" w14:textId="77777777" w:rsidR="00E119AB" w:rsidRDefault="00875D1C" w:rsidP="004C3734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prawidłowo operuje znaczną częścią słownictwa przeznaczonego do aktywnego opanowania</w:t>
      </w:r>
    </w:p>
    <w:p w14:paraId="29DAFF5B" w14:textId="77777777" w:rsidR="00E119AB" w:rsidRDefault="00E119AB" w:rsidP="00E119AB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19B09344" w14:textId="77777777" w:rsidR="00D713AE" w:rsidRDefault="00875D1C" w:rsidP="004C3734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dość sprawnie operuje słownictwem przeznaczonym do aktywnego opanowania</w:t>
      </w:r>
    </w:p>
    <w:p w14:paraId="1E278ED1" w14:textId="77777777" w:rsidR="00D713AE" w:rsidRDefault="00D713AE" w:rsidP="00D713AE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4587D8B2" w14:textId="489E8E83" w:rsidR="00875D1C" w:rsidRPr="00BF1425" w:rsidRDefault="00875D1C" w:rsidP="004C3734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swobodnie operuje słownictwem przeznaczonym do aktywnego opanowania</w:t>
      </w:r>
    </w:p>
    <w:p w14:paraId="43A65308" w14:textId="77777777" w:rsidR="00402DAA" w:rsidRDefault="00402DAA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color w:val="000000"/>
          <w:sz w:val="20"/>
          <w:szCs w:val="20"/>
        </w:rPr>
      </w:pPr>
    </w:p>
    <w:p w14:paraId="079101F4" w14:textId="5CC31916" w:rsidR="00875D1C" w:rsidRPr="00BF1425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color w:val="000000"/>
          <w:sz w:val="20"/>
          <w:szCs w:val="20"/>
        </w:rPr>
      </w:pPr>
      <w:r w:rsidRPr="00BF1425">
        <w:rPr>
          <w:rFonts w:cstheme="minorHAnsi"/>
          <w:b/>
          <w:bCs/>
          <w:color w:val="000000"/>
          <w:sz w:val="20"/>
          <w:szCs w:val="20"/>
        </w:rPr>
        <w:t xml:space="preserve">Rozdział 5.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Gesundheit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!</w:t>
      </w:r>
    </w:p>
    <w:p w14:paraId="6104A696" w14:textId="3B8654F7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Kopf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hoch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!</w:t>
      </w:r>
    </w:p>
    <w:p w14:paraId="61264A83" w14:textId="77777777" w:rsidR="00BD0F64" w:rsidRDefault="00BD0F64" w:rsidP="00BD0F64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0A77A422" w14:textId="536ABC98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2AE0657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nieliczne nazwy podstawowych, wprowadzonych na lekcji części ciała</w:t>
      </w:r>
    </w:p>
    <w:p w14:paraId="7DA0AFF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związanym z opisywaniem wyglądu</w:t>
      </w:r>
    </w:p>
    <w:p w14:paraId="188C542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słuchając nagrania, nieudolnie powtarza usłyszane nazwy części ciała</w:t>
      </w:r>
    </w:p>
    <w:p w14:paraId="5A8439F2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ze znikomym zaangażowaniem przeprowadza z koleżanką / kolegą zabawę polegającą na odgadnięciu nazwy części ciała rysowanej palcem na plecach drugiej osoby</w:t>
      </w:r>
    </w:p>
    <w:p w14:paraId="1DAFEF7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181F64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trudem wskazuje na rysunkach osoby, o których jest mowa w nagraniu, oraz opisuje pozostałe osoby z ilustracji</w:t>
      </w:r>
    </w:p>
    <w:p w14:paraId="71D0EF8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ze znikomym zaangażowaniem uczestniczy w zabawie polegającej na odgadnięciu (na podstawie formułowanych zgodnie z przykładami pytań), którą osobę z klasy ma na myśli rozmówca</w:t>
      </w:r>
    </w:p>
    <w:p w14:paraId="77821F07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wykorzystując znajomość języka angielskiego oraz słownik, dobiera (pracując w parze) podane rzeczowniki do nielicznych, przedstawionych na ilustracji części ciała </w:t>
      </w:r>
    </w:p>
    <w:p w14:paraId="55ED473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AD172E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znikomym stopniu poprawnie dobiera do podanych czasowników nazwy części ciała, za pomocą których wykonuje się dane czynności</w:t>
      </w:r>
    </w:p>
    <w:p w14:paraId="2AFCC34E" w14:textId="77777777" w:rsidR="00DB740B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trudem dobiera do niemieckich idiomów rysunki, podaje ich polskie odpowiedniki oraz wyjaśnia znaczenie</w:t>
      </w:r>
    </w:p>
    <w:p w14:paraId="7B6570E1" w14:textId="77777777" w:rsidR="00DB740B" w:rsidRDefault="00DB740B" w:rsidP="00DB740B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2030E52D" w14:textId="0F069C5E" w:rsidR="00875D1C" w:rsidRPr="00DB740B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0ED4B51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niektóre nazwy podstawowych, wprowadzonych na lekcji części ciała</w:t>
      </w:r>
    </w:p>
    <w:p w14:paraId="1134AAC6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związanym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z opisywaniem wyglądu</w:t>
      </w:r>
    </w:p>
    <w:p w14:paraId="2C8818D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7C2EB331" w14:textId="77777777" w:rsidR="00875D1C" w:rsidRPr="00BF1425" w:rsidRDefault="00875D1C" w:rsidP="00704D47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słuchając nagrania, dość nieumiejętnie powtarza usłyszane nazwy części ciała</w:t>
      </w:r>
    </w:p>
    <w:p w14:paraId="269D67FF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niewielkim zaangażowaniem przeprowadza z koleżanką / kolegą zabawę polegającą na odgadnięciu nazwy części ciała rysowanej palcem na plecach drugiej osoby</w:t>
      </w:r>
    </w:p>
    <w:p w14:paraId="7FAB6B9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6E4B646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pewnym trudem wskazuje na rysunkach osoby, o których jest mowa w nagraniu, oraz opisuje pozostałe osoby z ilustracji</w:t>
      </w:r>
    </w:p>
    <w:p w14:paraId="5D57E0F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niewielkim zaangażowaniem uczestniczy w zabawie polegającej na odgadnięciu (na podstawie formułowanych zgodnie z przykładami pytań), którą osobę z klasy ma na myśli rozmówca</w:t>
      </w:r>
    </w:p>
    <w:p w14:paraId="0F5F49D1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wykorzystując znajomość języka angielskiego oraz słownik, dobiera (pracując w parze) podane rzeczowniki do niektórych, przedstawionych na ilustracji części ciała </w:t>
      </w:r>
    </w:p>
    <w:p w14:paraId="559F8CB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64E67F1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dużej mierze poprawnie dobiera do podanych czasowników nazwy części ciała, za pomocą których wykonuje się dane czynności</w:t>
      </w:r>
    </w:p>
    <w:p w14:paraId="41132BB9" w14:textId="77777777" w:rsidR="00D95BB4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pewnym trudem dobiera do niemieckich idiomów rysunki, podaje ich polskie odpowiedniki oraz wyjaśnia znaczenie</w:t>
      </w:r>
    </w:p>
    <w:p w14:paraId="19795556" w14:textId="77777777" w:rsidR="00D95BB4" w:rsidRDefault="00D95BB4" w:rsidP="00D95BB4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79A6155A" w14:textId="3BD41ACF" w:rsidR="00875D1C" w:rsidRPr="00D95BB4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738E1DE5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większość wprowadzonych na lekcji nazw części ciała</w:t>
      </w:r>
    </w:p>
    <w:p w14:paraId="2E1DD24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4919B468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związanym z opisywaniem wyglądu</w:t>
      </w:r>
    </w:p>
    <w:p w14:paraId="7A2ACAD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słuchając nagrania, dość umiejętnie powtarza usłyszane nazwy części ciała</w:t>
      </w:r>
    </w:p>
    <w:p w14:paraId="56B4FB9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dużym zaangażowaniem przeprowadza z koleżanką / kolegą zabawę polegającą na odgadnięciu nazwy części ciała rysowanej palcem na plecach drugiej osoby</w:t>
      </w:r>
    </w:p>
    <w:p w14:paraId="7823B29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większego trudu wskazuje na rysunkach osoby, o których jest mowa w nagraniu, oraz opisuje pozostałe osoby z ilustracji</w:t>
      </w:r>
    </w:p>
    <w:p w14:paraId="0C86CDD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dużym zaangażowaniem uczestniczy w zabawie polegającej na odgadnięciu (na podstawie formułowanych zgodnie z przykładami pytań), którą osobę z klasy ma na myśli rozmówca</w:t>
      </w:r>
    </w:p>
    <w:p w14:paraId="2A94083A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wykorzystując znajomość języka angielskiego oraz słownik, dobiera (pracując w parze) podane rzeczowniki do większości, przedstawionych na ilustracji części ciała </w:t>
      </w:r>
    </w:p>
    <w:p w14:paraId="0C0C5F5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51B2E81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większości poprawnie dobiera do podanych czasowników nazwy części ciała, za pomocą których wykonuje się dane czynności</w:t>
      </w:r>
    </w:p>
    <w:p w14:paraId="2F4AB08E" w14:textId="77777777" w:rsidR="00C91D3F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większego trudu dobiera do niemieckich idiomów rysunki, podaje ich polskie odpowiedniki oraz wyjaśnia znaczenie</w:t>
      </w:r>
    </w:p>
    <w:p w14:paraId="61C74034" w14:textId="77777777" w:rsidR="00C91D3F" w:rsidRDefault="00C91D3F" w:rsidP="00C91D3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577DD55A" w14:textId="792FCC45" w:rsidR="00875D1C" w:rsidRPr="00C91D3F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116EBD3B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prawie wszystkie wprowadzone na lekcji nazwy części ciała</w:t>
      </w:r>
    </w:p>
    <w:p w14:paraId="605E4A9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1C613C22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związanym z opisywaniem wyglądu</w:t>
      </w:r>
    </w:p>
    <w:p w14:paraId="594CA8A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6CF0349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słuchając nagrania, umiejętnie powtarza usłyszane nazwy części ciała</w:t>
      </w:r>
    </w:p>
    <w:p w14:paraId="561E57BA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zaangażowaniem przeprowadza z koleżanką/ kolegą zabawę polegającą na odgadnięciu nazwy części ciała rysowanej palcem na plecach drugiej osoby</w:t>
      </w:r>
    </w:p>
    <w:p w14:paraId="6518508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70D5988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trudu wskazuje na rysunkach osoby, o których jest mowa w nagraniu, oraz opisuje pozostałe osoby z ilustracji</w:t>
      </w:r>
    </w:p>
    <w:p w14:paraId="4D49D60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zaangażowaniem uczestniczy w zabawie polegającej na odgadnięciu (na podstawie formułowanych zgodnie z przykładami pytań), którą osobę z klasy ma na myśli rozmówca</w:t>
      </w:r>
    </w:p>
    <w:p w14:paraId="24A39F2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wykorzystując znajomość języka angielskiego oraz słownik, dobiera (pracując w parze) podane rzeczowniki do prawie wszystkich, przedstawionych na ilustracji części ciała </w:t>
      </w:r>
    </w:p>
    <w:p w14:paraId="341E981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całkowicie poprawnie dobiera do podanych czasowników nazwy części ciała, za pomocą których wykonuje się dane czynności</w:t>
      </w:r>
    </w:p>
    <w:p w14:paraId="38E04ACD" w14:textId="77777777" w:rsidR="009C198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trudu dobiera do niemieckich idiomów rysunki, podaje ich polskie odpowiedniki oraz wyjaśnia znaczenie</w:t>
      </w:r>
    </w:p>
    <w:p w14:paraId="3ACDD04E" w14:textId="77777777" w:rsidR="009C1985" w:rsidRDefault="009C1985" w:rsidP="009C198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14BE08F8" w14:textId="65022283" w:rsidR="00875D1C" w:rsidRPr="009C198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596ADEAB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wszystkie wprowadzone na lekcji nazwy części ciała</w:t>
      </w:r>
    </w:p>
    <w:p w14:paraId="73ED386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6E9907E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związanym z opisywaniem wyglądu</w:t>
      </w:r>
    </w:p>
    <w:p w14:paraId="7FD01B6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słuchając nagrania, z wprawą powtarza usłyszane nazwy części ciała</w:t>
      </w:r>
    </w:p>
    <w:p w14:paraId="6DB72D94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pełnym zaangażowaniem przeprowadza z koleżanką/ kolegą zabawę polegającą na odgadnięciu nazwy części ciała rysowanej palcem na plecach drugiej osoby</w:t>
      </w:r>
    </w:p>
    <w:p w14:paraId="275C82C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2311B11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sprawnie wskazuje na rysunkach osoby, o których jest mowa w nagraniu, oraz opisuje pozostałe osoby z ilustracji</w:t>
      </w:r>
    </w:p>
    <w:p w14:paraId="78C3539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pełnym zaangażowaniem uczestniczy w zabawie polegającej na odgadnięciu (na podstawie formułowanych zgodnie z przykładami pytań), którą osobę z klasy ma na myśli rozmówca</w:t>
      </w:r>
    </w:p>
    <w:p w14:paraId="786A7CFA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wykorzystując znajomość języka angielskiego oraz słownik, dobiera (pracując w parze) podane rzeczowniki do wszystkich, przedstawionych na ilustracji części ciała </w:t>
      </w:r>
    </w:p>
    <w:p w14:paraId="28497AC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25F81D2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całości prawidłowo dobiera do podanych czasowników nazwy części ciała, za pomocą których wykonuje się dane czynności</w:t>
      </w:r>
    </w:p>
    <w:p w14:paraId="3A833A7C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sprawnie dobiera do niemieckich idiomów rysunki, podaje ich polskie odpowiedniki oraz wyjaśnia znaczenie</w:t>
      </w:r>
    </w:p>
    <w:p w14:paraId="57676E4D" w14:textId="2E00E5BD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</w:pPr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 xml:space="preserve">Mein Hals tut </w:t>
      </w:r>
      <w:proofErr w:type="spellStart"/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>weh</w:t>
      </w:r>
      <w:proofErr w:type="spellEnd"/>
      <w:r w:rsidRPr="00875D1C"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>!</w:t>
      </w:r>
    </w:p>
    <w:p w14:paraId="737A49CA" w14:textId="5FD75B68" w:rsidR="000A5DED" w:rsidRPr="00875D1C" w:rsidRDefault="000A5DED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color w:val="000000"/>
          <w:sz w:val="20"/>
          <w:szCs w:val="20"/>
          <w:lang w:val="en-GB"/>
        </w:rPr>
      </w:pPr>
      <w:proofErr w:type="spellStart"/>
      <w:r>
        <w:rPr>
          <w:rFonts w:cstheme="minorHAnsi"/>
          <w:b/>
          <w:bCs/>
          <w:i/>
          <w:iCs/>
          <w:color w:val="000000"/>
          <w:sz w:val="20"/>
          <w:szCs w:val="20"/>
          <w:lang w:val="en-GB"/>
        </w:rPr>
        <w:t>dopuszczający</w:t>
      </w:r>
      <w:proofErr w:type="spellEnd"/>
    </w:p>
    <w:p w14:paraId="35FF7636" w14:textId="77777777" w:rsidR="00875D1C" w:rsidRPr="00875D1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  <w:lang w:val="en-GB"/>
        </w:rPr>
      </w:pPr>
      <w:proofErr w:type="spellStart"/>
      <w:r w:rsidRPr="00875D1C">
        <w:rPr>
          <w:rFonts w:cstheme="minorHAnsi"/>
          <w:b/>
          <w:bCs/>
          <w:color w:val="00A4B1"/>
          <w:sz w:val="18"/>
          <w:szCs w:val="18"/>
          <w:lang w:val="en-GB"/>
        </w:rPr>
        <w:t>Uczeń</w:t>
      </w:r>
      <w:proofErr w:type="spellEnd"/>
      <w:r w:rsidRPr="00875D1C">
        <w:rPr>
          <w:rFonts w:cstheme="minorHAnsi"/>
          <w:b/>
          <w:bCs/>
          <w:color w:val="00A4B1"/>
          <w:sz w:val="18"/>
          <w:szCs w:val="18"/>
          <w:lang w:val="en-GB"/>
        </w:rPr>
        <w:t>:</w:t>
      </w:r>
    </w:p>
    <w:p w14:paraId="2466C139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nieliczne wprowadzone na lekcji nazwy dolegliwości i chorób</w:t>
      </w:r>
    </w:p>
    <w:p w14:paraId="150F65C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ABF398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potrzebnym do prowadzenia dialogów u lekarza</w:t>
      </w:r>
    </w:p>
    <w:p w14:paraId="650E2A5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ze znikomym zaangażowaniem uczestniczy w grupowej zabawie dotyczącej nazw części ciała</w:t>
      </w:r>
    </w:p>
    <w:p w14:paraId="6B7BE81B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przyporządkowuje nielicznym dolegliwościom przedstawionym na rysunkach właściwe wypowiedzi</w:t>
      </w:r>
    </w:p>
    <w:p w14:paraId="0B84481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6CCEBD5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trudem tworzy zdania z nazwami części ciała</w:t>
      </w:r>
    </w:p>
    <w:p w14:paraId="5241F59D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licznymi uchybieniami wskazuje właściwe zakończenie zdania, przyporządkowuje podane nazwy dolegliwości Feliksowi,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Nadine</w:t>
      </w:r>
      <w:proofErr w:type="spellEnd"/>
      <w:r w:rsidRPr="00BF1425">
        <w:rPr>
          <w:rFonts w:cstheme="minorHAnsi"/>
          <w:color w:val="000000"/>
          <w:sz w:val="18"/>
          <w:szCs w:val="18"/>
        </w:rPr>
        <w:t>, Damianowi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oraz Lei i opowiada, co dolega poszczególnym rozmówcom</w:t>
      </w:r>
    </w:p>
    <w:p w14:paraId="4778679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712A163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parze, nieudolnie prowadzi dialogi dotyczące samopoczucia</w:t>
      </w:r>
    </w:p>
    <w:p w14:paraId="76A3357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znikomym stopniu poprawnie ustala kolejność poszczególnych części dialogu u lekarza, a następnie weryfikuje swoje rozwiązanie i zapisuje dialog w zeszycie</w:t>
      </w:r>
    </w:p>
    <w:p w14:paraId="12135FB8" w14:textId="77777777" w:rsidR="0074316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popełniając bardzo liczne błędy, prowadzi z koleżanką / kolegą dialogi u lekarza</w:t>
      </w:r>
    </w:p>
    <w:p w14:paraId="2FF904DD" w14:textId="77777777" w:rsidR="0074316C" w:rsidRDefault="0074316C" w:rsidP="0074316C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6E45F475" w14:textId="5898EEAD" w:rsidR="00875D1C" w:rsidRPr="0074316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0CC02691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niektóre wprowadzone na lekcji nazwy dolegliwości i chorób</w:t>
      </w:r>
    </w:p>
    <w:p w14:paraId="4294381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4B393CD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potrzebnym do prowadzenia dialogów u lekarza</w:t>
      </w:r>
    </w:p>
    <w:p w14:paraId="6DDF3C6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niewielkim zaangażowaniem uczestniczy w grupowej zabawie dotyczącej nazw części ciała </w:t>
      </w:r>
    </w:p>
    <w:p w14:paraId="281CF56A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przyporządkowuje niektórym dolegliwościom przedstawionym na rysunkach właściwe wypowiedzi</w:t>
      </w:r>
    </w:p>
    <w:p w14:paraId="79FFADC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60B9EBE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pewnym trudem tworzy zdania z nazwami części ciała</w:t>
      </w:r>
    </w:p>
    <w:p w14:paraId="579BE3A5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dość licznymi uchybieniami wskazuje właściwe zakończenie zdania, przyporządkowuje podane nazwy dolegliwości Feliksowi,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Nadine</w:t>
      </w:r>
      <w:proofErr w:type="spellEnd"/>
      <w:r w:rsidRPr="00BF1425">
        <w:rPr>
          <w:rFonts w:cstheme="minorHAnsi"/>
          <w:color w:val="000000"/>
          <w:sz w:val="18"/>
          <w:szCs w:val="18"/>
        </w:rPr>
        <w:t>, Damianowi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oraz Lei i opowiada, co dolega poszczególnym rozmówcom</w:t>
      </w:r>
    </w:p>
    <w:p w14:paraId="12790BE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48CA8A6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parze, dość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nieumiejętnie prowadzi dialogi dotyczące samopoczucia</w:t>
      </w:r>
    </w:p>
    <w:p w14:paraId="1D2BE04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dużej mierze poprawnie ustala kolejność poszczególnych części dialogu u lekarza, a następnie weryfikuje swoje rozwiązanie i zapisuje dialog w zeszycie</w:t>
      </w:r>
    </w:p>
    <w:p w14:paraId="5052C09E" w14:textId="77777777" w:rsidR="00BB56B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popełniając dość liczne błędy, prowadzi z koleżanką / kolegą dialogi u lekarza</w:t>
      </w:r>
    </w:p>
    <w:p w14:paraId="560FEB3C" w14:textId="77777777" w:rsidR="00BB56B5" w:rsidRDefault="00BB56B5" w:rsidP="00BB56B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3747648C" w14:textId="67394B94" w:rsidR="00875D1C" w:rsidRPr="00BB56B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48E93284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większość wprowadzonych na lekcji nazw dolegliwości i chorób</w:t>
      </w:r>
    </w:p>
    <w:p w14:paraId="3543BBC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286D81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potrzebnym do prowadzenia dialogów u lekarza</w:t>
      </w:r>
    </w:p>
    <w:p w14:paraId="0A1CE9A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dość dużym zaangażowaniem uczestniczy w grupowej zabawie dotyczącej nazw części ciała </w:t>
      </w:r>
    </w:p>
    <w:p w14:paraId="123CC32E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przyporządkowuje większości dolegliwości przedstawionych na rysunkach właściwe wypowiedzi</w:t>
      </w:r>
    </w:p>
    <w:p w14:paraId="40186A7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3B8E24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większego trudu tworzy zdania z nazwami części ciała</w:t>
      </w:r>
    </w:p>
    <w:p w14:paraId="66CDC92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bez większych uchybień wskazuje właściwe zakończenie zdania, przyporządkowuje podane nazwy dolegliwości Feliksowi,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Nadine</w:t>
      </w:r>
      <w:proofErr w:type="spellEnd"/>
      <w:r w:rsidRPr="00BF1425">
        <w:rPr>
          <w:rFonts w:cstheme="minorHAnsi"/>
          <w:color w:val="000000"/>
          <w:sz w:val="18"/>
          <w:szCs w:val="18"/>
        </w:rPr>
        <w:t>, Damianowi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oraz Lei i opowiada, co dolega poszczególnym rozmówcom</w:t>
      </w:r>
    </w:p>
    <w:p w14:paraId="7FAAFE0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parze, dość umiejętnie prowadzi dialogi dotyczące samopoczucia</w:t>
      </w:r>
    </w:p>
    <w:p w14:paraId="5DE09EC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większości poprawnie ustala kolejność poszczególnych części dialogu u lekarza, a następnie weryfikuje swoje rozwiązanie i zapisuje dialog w zeszycie</w:t>
      </w:r>
    </w:p>
    <w:p w14:paraId="37D40568" w14:textId="77777777" w:rsidR="00612896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popełniając nieliczne błędy, prowadzi z koleżanką / kolegą dialogi u lekarza</w:t>
      </w:r>
    </w:p>
    <w:p w14:paraId="4414FC94" w14:textId="77777777" w:rsidR="00612896" w:rsidRDefault="00612896" w:rsidP="00612896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0D38D7F2" w14:textId="1C2CF410" w:rsidR="00875D1C" w:rsidRPr="00612896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58C11E9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prawie wszystkie wprowadzone na lekcji nazwy dolegliwości i chorób</w:t>
      </w:r>
    </w:p>
    <w:p w14:paraId="03BFE2E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potrzebnym do prowadzenia dialogów u lekarza</w:t>
      </w:r>
    </w:p>
    <w:p w14:paraId="73713D9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dużym zaangażowaniem uczestniczy w grupowej zabawie dotyczącej nazw części ciała </w:t>
      </w:r>
    </w:p>
    <w:p w14:paraId="5A53C89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przyporządkowuje prawie wszystkim dolegliwościom przedstawionym na rysunkach właściwe wypowiedzi</w:t>
      </w:r>
    </w:p>
    <w:p w14:paraId="5B43AF8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trudu tworzy zdania z nazwami części ciała</w:t>
      </w:r>
    </w:p>
    <w:p w14:paraId="4EB2E53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prawie bezbłędnie wskazuje właściwe zakończenie zdania, przyporządkowuje podane nazwy dolegliwości Feliksowi,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Nadine</w:t>
      </w:r>
      <w:proofErr w:type="spellEnd"/>
      <w:r w:rsidRPr="00BF1425">
        <w:rPr>
          <w:rFonts w:cstheme="minorHAnsi"/>
          <w:color w:val="000000"/>
          <w:sz w:val="18"/>
          <w:szCs w:val="18"/>
        </w:rPr>
        <w:t>, Damianowi oraz Lei i opowiada, co dolega poszczególnym rozmówcom</w:t>
      </w:r>
    </w:p>
    <w:p w14:paraId="400FD714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3ABAF64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parze, umiejętnie prowadzi dialogi dotyczące samopoczucia</w:t>
      </w:r>
    </w:p>
    <w:p w14:paraId="3186DDB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całkowicie poprawnie ustala kolejność poszczególnych części dialogu u lekarza, a następnie weryfikuje swoje rozwiązanie i zapisuje dialog w zeszycie</w:t>
      </w:r>
    </w:p>
    <w:p w14:paraId="30374175" w14:textId="77777777" w:rsidR="00CA1B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bezbłędnie prowadzi z koleżanką / kolegą dialogi u lekarza</w:t>
      </w:r>
    </w:p>
    <w:p w14:paraId="47CE8C5B" w14:textId="77777777" w:rsidR="00CA1B25" w:rsidRDefault="00CA1B25" w:rsidP="00CA1B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1DF523E8" w14:textId="12F23AF7" w:rsidR="00875D1C" w:rsidRPr="00CA1B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606F2E02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wszystkie wprowadzone na lekcji nazwy dolegliwości i chorób</w:t>
      </w:r>
    </w:p>
    <w:p w14:paraId="2444DB7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0A35A4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potrzebnym do prowadzenia dialogów u lekarza</w:t>
      </w:r>
    </w:p>
    <w:p w14:paraId="15CB935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pełnym zaangażowaniem uczestniczy w grupowej zabawie dotyczącej nazw części ciała </w:t>
      </w:r>
    </w:p>
    <w:p w14:paraId="3DE11F64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przyporządkowuje wszystkim dolegliwościom przedstawionym na rysunkach właściwe wypowiedzi</w:t>
      </w:r>
    </w:p>
    <w:p w14:paraId="007E250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25FF3C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sprawnie tworzy zdania z nazwami części ciała</w:t>
      </w:r>
    </w:p>
    <w:p w14:paraId="36172E5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bezbłędnie wskazuje właściwe zakończenie zdania, przyporządkowuje podane nazwy dolegliwości Feliksowi, </w:t>
      </w:r>
      <w:proofErr w:type="spellStart"/>
      <w:r w:rsidRPr="00BF1425">
        <w:rPr>
          <w:rFonts w:cstheme="minorHAnsi"/>
          <w:color w:val="000000"/>
          <w:sz w:val="18"/>
          <w:szCs w:val="18"/>
        </w:rPr>
        <w:t>Nadine</w:t>
      </w:r>
      <w:proofErr w:type="spellEnd"/>
      <w:r w:rsidRPr="00BF1425">
        <w:rPr>
          <w:rFonts w:cstheme="minorHAnsi"/>
          <w:color w:val="000000"/>
          <w:sz w:val="18"/>
          <w:szCs w:val="18"/>
        </w:rPr>
        <w:t>, Damianowi oraz Lei i opowiada, co dolega poszczególnym rozmówcom</w:t>
      </w:r>
    </w:p>
    <w:p w14:paraId="325AD022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60EF7CD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parze, z wprawą prowadzi dialogi dotyczące samopoczucia</w:t>
      </w:r>
    </w:p>
    <w:p w14:paraId="5E964CA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całości prawidłowo ustala kolejność poszczególnych części dialogu u lekarza, a następnie weryfikuje swoje rozwiązanie i zapisuje dialog w zeszycie</w:t>
      </w:r>
    </w:p>
    <w:p w14:paraId="4707941C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sporadycznie popełniając błędy lub bezbłędnie prowadzi z koleżanką / kolegą dialogi u lekarza</w:t>
      </w:r>
    </w:p>
    <w:p w14:paraId="08C9D02A" w14:textId="26045683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Fit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bleiben</w:t>
      </w:r>
      <w:proofErr w:type="spellEnd"/>
    </w:p>
    <w:p w14:paraId="76E1D881" w14:textId="77777777" w:rsidR="00B5538A" w:rsidRDefault="00B5538A" w:rsidP="00B5538A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41439481" w14:textId="75E287F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58A4EA0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potrzebnym do udzielania porad oraz opowiadania o zdrowym trybie życia</w:t>
      </w:r>
    </w:p>
    <w:p w14:paraId="49B2441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trudem układa zdania ze wskazaną przez koleżankę / kolegę częścią ciała</w:t>
      </w:r>
    </w:p>
    <w:p w14:paraId="56EA04E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przyporządkowuje odpowiednie zwroty nielicznym zdjęciom ilustrującym zdrowy tryb życia </w:t>
      </w:r>
    </w:p>
    <w:p w14:paraId="6ACA419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bardzo krótko opowiada, jak dba o swoje zdrowie</w:t>
      </w:r>
    </w:p>
    <w:p w14:paraId="6C4348D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dyskusji na forum z dużym trudem wybiera właściwy temat rozmowy oraz wskazuje nieliczne zdania zgodne z treścią wpisów</w:t>
      </w:r>
    </w:p>
    <w:p w14:paraId="6C4E8492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wysłuchanego tekstu z licznymi uchybieniami wskazuje autora wypowiedzi oraz porady, o których jest mowa w nagraniu</w:t>
      </w:r>
    </w:p>
    <w:p w14:paraId="1B40C9D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1F8C90E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znikomym stopniu poprawnie tworzy zdania w trybie rozkazującym zgodnie z przykładem</w:t>
      </w:r>
    </w:p>
    <w:p w14:paraId="6EA0C10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ze znikomym zaangażowaniem uczestniczy w zabawie polegającej na wykonywaniu zapisanych przez uczestników zabawy poleceń</w:t>
      </w:r>
    </w:p>
    <w:p w14:paraId="281AA0E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parze, nieudolnie formułuje porady dotyczące opisanych problemów</w:t>
      </w:r>
    </w:p>
    <w:p w14:paraId="166BEBDB" w14:textId="71917B5B" w:rsidR="004C3734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popełniając bardzo liczne błędy, formułuje pisemną odpowiedź na wiadomość koleżanki cierpiącej na bezsenność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6CFBC37B" w14:textId="77777777" w:rsidR="00B829A6" w:rsidRDefault="00B829A6" w:rsidP="00B829A6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209AC882" w14:textId="7245CA9A" w:rsidR="00875D1C" w:rsidRPr="00B829A6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6D0AE4D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potrzebnym do udzielania porad oraz opowiadania o zdrowym trybie życia</w:t>
      </w:r>
    </w:p>
    <w:p w14:paraId="55FAD09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pewnym trudem układa zdania ze wskazaną przez koleżankę / kolegę częścią ciała</w:t>
      </w:r>
    </w:p>
    <w:p w14:paraId="1222319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przyporządkowuje odpowiednie zwroty niektórym zdjęciom ilustrującym zdrowy tryb życia </w:t>
      </w:r>
    </w:p>
    <w:p w14:paraId="44D6234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dość krótko opowiada, jak dba o swoje zdrowie</w:t>
      </w:r>
    </w:p>
    <w:p w14:paraId="66156E4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dyskusji na forum z pewnym trudem wybiera właściwy temat rozmowy oraz wskazuje niektóre zdania zgodne z treścią wpisów</w:t>
      </w:r>
    </w:p>
    <w:p w14:paraId="5F349F2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wysłuchanego tekstu z dość licznymi uchybieniami wskazuje autora wypowiedzi oraz porady, o których jest mowa w nagraniu</w:t>
      </w:r>
    </w:p>
    <w:p w14:paraId="00CAF46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dużej mierze poprawnie tworzy zdania w trybie rozkazującym zgodnie z przykładem</w:t>
      </w:r>
    </w:p>
    <w:p w14:paraId="050E438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niewielkim zaangażowaniem uczestniczy w zabawie polegającej na wykonywaniu zapisanych przez uczestników zabawy poleceń</w:t>
      </w:r>
    </w:p>
    <w:p w14:paraId="0F42139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parze, dość nieumiejętnie formułuje porady dotyczące opisanych problemów</w:t>
      </w:r>
    </w:p>
    <w:p w14:paraId="6D4BE7D8" w14:textId="77777777" w:rsidR="00496691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popełniając dość liczne błędy, formułuje pisemną odpowiedź na wiadomość koleżanki cierpiącej na bezsenność</w:t>
      </w:r>
    </w:p>
    <w:p w14:paraId="1C4E02E1" w14:textId="77777777" w:rsidR="00496691" w:rsidRDefault="00496691" w:rsidP="00496691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74F5B8D6" w14:textId="3EFF52BD" w:rsidR="00875D1C" w:rsidRPr="00496691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11C0E0C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potrzebnym do udzielania porad oraz opowiadania o zdrowym trybie życia</w:t>
      </w:r>
    </w:p>
    <w:p w14:paraId="2F7C526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większego trudu układa zdania ze wskazaną przez koleżankę / kolegę częścią ciała</w:t>
      </w:r>
    </w:p>
    <w:p w14:paraId="4F728CB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przyporządkowuje odpowiednie zwroty większości zdjęć ilustrujących zdrowy tryb życia </w:t>
      </w:r>
    </w:p>
    <w:p w14:paraId="788D2B0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zwięźle opowiada, jak dba o swoje zdrowie</w:t>
      </w:r>
    </w:p>
    <w:p w14:paraId="5AB7E67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dyskusji na forum bez większego trudu wybiera właściwy temat rozmowy oraz wskazuje większość zdań zgodnych z treścią wpisów</w:t>
      </w:r>
    </w:p>
    <w:p w14:paraId="5C1104B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wysłuchanego tekstu bez większych uchybień wskazuje autora wypowiedzi oraz porady, o których jest mowa w nagraniu</w:t>
      </w:r>
    </w:p>
    <w:p w14:paraId="13EF0E7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większości poprawnie tworzy zdania w trybie rozkazującym zgodnie z przykładem</w:t>
      </w:r>
    </w:p>
    <w:p w14:paraId="550ABC3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dużym zaangażowaniem uczestniczy w zabawie polegającej na wykonywaniu zapisanych przez uczestników zabawy poleceń</w:t>
      </w:r>
    </w:p>
    <w:p w14:paraId="17E3E47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parze, dość umiejętnie formułuje porady dotyczące opisanych problemów</w:t>
      </w:r>
    </w:p>
    <w:p w14:paraId="6CEF685A" w14:textId="77777777" w:rsidR="00612896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popełniając nieliczne błędy, formułuje pisemną odpowiedź na wiadomość koleżanki cierpiącej na bezsenność</w:t>
      </w:r>
    </w:p>
    <w:p w14:paraId="75FDD61C" w14:textId="77777777" w:rsidR="00612896" w:rsidRDefault="00612896" w:rsidP="00612896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1CC0C2E9" w14:textId="75A2EFB7" w:rsidR="00875D1C" w:rsidRPr="00612896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2A022D0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potrzebnym do udzielania porad oraz opowiadania o zdrowym trybie życia</w:t>
      </w:r>
    </w:p>
    <w:p w14:paraId="30862AD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trudu układa zdania ze wskazaną przez koleżankę / kolegę częścią ciała</w:t>
      </w:r>
    </w:p>
    <w:p w14:paraId="2626C7B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przyporządkowuje odpowiednie zwroty prawie wszystkim zdjęciom ilustrującym zdrowy tryb życia </w:t>
      </w:r>
    </w:p>
    <w:p w14:paraId="38C854C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dość obszernie opowiada, jak dba o swoje zdrowie</w:t>
      </w:r>
    </w:p>
    <w:p w14:paraId="786930F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dyskusji na forum bez trudu wybiera właściwy temat rozmowy oraz wskazuje prawie wszystkie zdania zgodne z treścią wpisów</w:t>
      </w:r>
    </w:p>
    <w:p w14:paraId="7687F89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wysłuchanego tekstu prawie bezbłędnie wskazuje autora wypowiedzi oraz porady, o których jest mowa w nagraniu</w:t>
      </w:r>
    </w:p>
    <w:p w14:paraId="5958FE71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46260E7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całkowicie poprawnie tworzy zdania w trybie rozkazującym zgodnie z przykładem</w:t>
      </w:r>
    </w:p>
    <w:p w14:paraId="3D04D34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zaangażowaniem uczestniczy w zabawie polegającej na wykonywaniu zapisanych przez uczestników zabawy poleceń</w:t>
      </w:r>
    </w:p>
    <w:p w14:paraId="7D2A168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parze, umiejętnie formułuje porady dotyczące opisanych problemów</w:t>
      </w:r>
    </w:p>
    <w:p w14:paraId="6FACB94A" w14:textId="77777777" w:rsidR="009D4CF8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bezbłędnie formułuje pisemną odpowiedź na wiadomość koleżanki cierpiącej na bezsenność</w:t>
      </w:r>
    </w:p>
    <w:p w14:paraId="703A660D" w14:textId="77777777" w:rsidR="009D4CF8" w:rsidRDefault="009D4CF8" w:rsidP="009D4CF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52AFC4D6" w14:textId="2BA0846B" w:rsidR="00875D1C" w:rsidRPr="009D4CF8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3C1F26C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potrzebnym do udzielania porad oraz opowiadania o zdrowym trybie życia</w:t>
      </w:r>
    </w:p>
    <w:p w14:paraId="121F5C6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sprawnie układa zdania ze wskazaną przez koleżankę / kolegę częścią ciała</w:t>
      </w:r>
    </w:p>
    <w:p w14:paraId="58280F5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przyporządkowuje odpowiednie zwroty wszystkim zdjęciom ilustrującym zdrowy tryb życia </w:t>
      </w:r>
    </w:p>
    <w:p w14:paraId="13E254F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detalami opowiada, jak dba o swoje zdrowie</w:t>
      </w:r>
    </w:p>
    <w:p w14:paraId="6CE2CDC3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dyskusji na forum sprawnie wybiera właściwy temat rozmowy oraz wskazuje wszystkie zdania zgodne z treścią wpisów</w:t>
      </w:r>
    </w:p>
    <w:p w14:paraId="53FCB4F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20B73CC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wysłuchanego tekstu bezbłędnie wskazuje autora wypowiedzi oraz porady, o których jest mowa w nagraniu</w:t>
      </w:r>
    </w:p>
    <w:p w14:paraId="30A357FD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18"/>
          <w:szCs w:val="18"/>
        </w:rPr>
      </w:pPr>
    </w:p>
    <w:p w14:paraId="0573598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całości prawidłowo tworzy zdania w trybie rozkazującym zgodnie z przykładem</w:t>
      </w:r>
    </w:p>
    <w:p w14:paraId="353D867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pełnym zaangażowaniem uczestniczy w zabawie polegającej na wykonywaniu zapisanych przez uczestników zabawy poleceń</w:t>
      </w:r>
    </w:p>
    <w:p w14:paraId="145CBD4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parze, z wprawą formułuje porady dotyczące opisanych problemów</w:t>
      </w:r>
    </w:p>
    <w:p w14:paraId="44D62728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sporadycznie popełniając błędy lub bezbłędnie formułuje pisemną odpowiedź na wiadomość koleżanki cierpiącej na bezsenność</w:t>
      </w:r>
    </w:p>
    <w:p w14:paraId="66A9059E" w14:textId="3FB52F6F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Wiederholung</w:t>
      </w:r>
      <w:proofErr w:type="spellEnd"/>
    </w:p>
    <w:p w14:paraId="5D1B081F" w14:textId="77777777" w:rsidR="00574399" w:rsidRDefault="00574399" w:rsidP="00574399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17D5F071" w14:textId="77777777" w:rsidR="00E97E55" w:rsidRDefault="00875D1C" w:rsidP="00574399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 dużym trudem wykonuje zadania powtórzeniowe podsumowujące nabyte umiejętności</w:t>
      </w:r>
    </w:p>
    <w:p w14:paraId="11764377" w14:textId="77777777" w:rsidR="00E97E55" w:rsidRDefault="00E97E55" w:rsidP="00E97E5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4ADCC4D4" w14:textId="77777777" w:rsidR="000A7605" w:rsidRDefault="00875D1C" w:rsidP="00E97E5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 pewnym trudem wykonuje zadania powtórzeniowe podsumowujące nabyte umiejętności</w:t>
      </w:r>
    </w:p>
    <w:p w14:paraId="00A3B5BF" w14:textId="77777777" w:rsidR="000A7605" w:rsidRDefault="000A7605" w:rsidP="000A760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5DE970C3" w14:textId="77777777" w:rsidR="00861ED1" w:rsidRDefault="00875D1C" w:rsidP="000A760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bez większego trudu wykonuje zadania powtórzeniowe podsumowujące nabyte umiejętności</w:t>
      </w:r>
    </w:p>
    <w:p w14:paraId="3E2CBB60" w14:textId="77777777" w:rsidR="00861ED1" w:rsidRDefault="00861ED1" w:rsidP="00861ED1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45CFD7E7" w14:textId="77777777" w:rsidR="00046BF5" w:rsidRDefault="00875D1C" w:rsidP="00861ED1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bez trudu wykonuje zadania powtórzeniowe podsumowujące nabyte umiejętności</w:t>
      </w:r>
    </w:p>
    <w:p w14:paraId="5D715C21" w14:textId="77777777" w:rsidR="00046BF5" w:rsidRDefault="00046BF5" w:rsidP="00046BF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7D49614D" w14:textId="55C0FDED" w:rsidR="00875D1C" w:rsidRPr="00BF1425" w:rsidRDefault="00875D1C" w:rsidP="00046BF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 wprawą wykonuje zadania powtórzeniowe podsumowujące nabyte umiejętności</w:t>
      </w:r>
    </w:p>
    <w:p w14:paraId="3E54F531" w14:textId="77777777" w:rsidR="00795FAF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Grammatik</w:t>
      </w:r>
      <w:proofErr w:type="spellEnd"/>
      <w:r w:rsidR="00795FAF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</w:t>
      </w:r>
    </w:p>
    <w:p w14:paraId="0326BE30" w14:textId="3BB8DF22" w:rsidR="00875D1C" w:rsidRPr="00BF1425" w:rsidRDefault="00795FAF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049F6C92" w14:textId="77777777" w:rsidR="008C505F" w:rsidRDefault="00875D1C" w:rsidP="008C505F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zna jedynie elementarne, wprowadzane i utrwalane w rozdziale 5 struktury gramatyczne, popełnia liczne błędy gramatyczne we wszystkich typach zadań</w:t>
      </w:r>
    </w:p>
    <w:p w14:paraId="34971C3F" w14:textId="77777777" w:rsidR="008C505F" w:rsidRDefault="008C505F" w:rsidP="008C505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11D28679" w14:textId="77777777" w:rsidR="00210B9A" w:rsidRDefault="00875D1C" w:rsidP="008C505F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zna większość wprowadzanych i utrwalanych w rozdziale 5 struktur gramatycznych, popełnia sporo błędów gramatycznych mających charakter przeoczeń, które świadczą o niepełnym opanowaniu struktur</w:t>
      </w:r>
    </w:p>
    <w:p w14:paraId="4821EB53" w14:textId="77777777" w:rsidR="00210B9A" w:rsidRDefault="00210B9A" w:rsidP="00210B9A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4323CF97" w14:textId="77777777" w:rsidR="00232DD2" w:rsidRDefault="00875D1C" w:rsidP="00210B9A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zna i stosuje prawie wszystkie wprowadzane i utrwalane w rozdziale 5 struktury gramatyczne, popełnia nieliczne błędy gramatyczne niezakłócające komunikacji lub zakłócające ją w nieznacznym stopniu, a jego błędy mają charakter pomyłek i nie występują systematycznie</w:t>
      </w:r>
    </w:p>
    <w:p w14:paraId="04A46681" w14:textId="77777777" w:rsidR="00232DD2" w:rsidRDefault="00232DD2" w:rsidP="00232DD2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5B3E683A" w14:textId="77777777" w:rsidR="00EC36DE" w:rsidRDefault="00875D1C" w:rsidP="00232DD2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bardzo dobrze zna i stosuje wszystkie wprowadzane i utrwalane w rozdziale 5 struktury gramatyczne, sporadycznie popełnia drobne błędy gramatyczne, niezakłócające w żaden sposób komunikacji, i potrafi je samodzielnie poprawić</w:t>
      </w:r>
    </w:p>
    <w:p w14:paraId="614BF25C" w14:textId="77777777" w:rsidR="00EC36DE" w:rsidRDefault="00EC36DE" w:rsidP="00EC36DE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005AEA9E" w14:textId="609D9A85" w:rsidR="00875D1C" w:rsidRPr="00BF1425" w:rsidRDefault="00875D1C" w:rsidP="00EC36DE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doskonale zna i bezbłędnie stosuje wszystkie wprowadzane i utrwalane w rozdziale 5 struktury gramatyczne</w:t>
      </w:r>
    </w:p>
    <w:p w14:paraId="3AE76533" w14:textId="77777777" w:rsidR="00875D1C" w:rsidRPr="00BF1425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color w:val="000000"/>
          <w:sz w:val="20"/>
          <w:szCs w:val="20"/>
        </w:rPr>
        <w:lastRenderedPageBreak/>
        <w:t>Wprowadzane i utrwalane w rozdziale 5 struktury gramatyczne</w:t>
      </w:r>
    </w:p>
    <w:p w14:paraId="4E441B86" w14:textId="77777777" w:rsidR="004C3734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tryb rozkazujący dla 2. os. lp.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7BC2B402" w14:textId="77777777" w:rsidR="004C3734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tryb rozkazujący dla 2. os. lp.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30E3B2D5" w14:textId="77777777" w:rsidR="004C3734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tryb rozkazujący dla 2. os. lp.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22F114C4" w14:textId="77777777" w:rsidR="004C3734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tryb rozkazujący dla 2. os. lp.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5A223009" w14:textId="2EE85AD3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tryb rozkazujący dla 2. os. lp.</w:t>
      </w:r>
    </w:p>
    <w:p w14:paraId="6C99A308" w14:textId="62AF0900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Landeskunde</w:t>
      </w:r>
      <w:proofErr w:type="spellEnd"/>
    </w:p>
    <w:p w14:paraId="6B0BF3BD" w14:textId="77777777" w:rsidR="009C3B2D" w:rsidRDefault="009C3B2D" w:rsidP="009C3B2D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0D2E1184" w14:textId="77777777" w:rsidR="00524490" w:rsidRDefault="00875D1C" w:rsidP="009C3B2D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niewielkim stopniu poprawnie rozwiązuje zadania fakultatywne przeznaczone dla uczniów zainteresowanych krajami DACHL</w:t>
      </w:r>
    </w:p>
    <w:p w14:paraId="66714F00" w14:textId="77777777" w:rsidR="00524490" w:rsidRDefault="00524490" w:rsidP="0052449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1C53A208" w14:textId="77777777" w:rsidR="00F43172" w:rsidRDefault="00875D1C" w:rsidP="00524490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częściowo poprawnie rozwiązuje zadania fakultatywne przeznaczone dla uczniów zainteresowanych krajami DACHL</w:t>
      </w:r>
    </w:p>
    <w:p w14:paraId="45B8A90A" w14:textId="0C6E2E03" w:rsidR="00F43172" w:rsidRDefault="00F43172" w:rsidP="00F43172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 dobry</w:t>
      </w:r>
    </w:p>
    <w:p w14:paraId="43ED478A" w14:textId="77777777" w:rsidR="007659ED" w:rsidRDefault="00875D1C" w:rsidP="00F43172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dużym stopniu poprawnie rozwiązuje zadania fakultatywne przeznaczone dla uczniów zainteresowanych krajami DACHL</w:t>
      </w:r>
    </w:p>
    <w:p w14:paraId="29DDD754" w14:textId="77777777" w:rsidR="007659ED" w:rsidRDefault="007659ED" w:rsidP="007659ED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54FDB531" w14:textId="77777777" w:rsidR="00570E3F" w:rsidRDefault="00875D1C" w:rsidP="007659ED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prawie całkowicie poprawnie rozwiązuje zadania fakultatywne przeznaczone dla uczniów zainteresowanych krajami DACHL</w:t>
      </w:r>
    </w:p>
    <w:p w14:paraId="4DFE3A65" w14:textId="77777777" w:rsidR="00570E3F" w:rsidRDefault="00570E3F" w:rsidP="00570E3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5D105AF9" w14:textId="1BC05A13" w:rsidR="00875D1C" w:rsidRPr="00BF1425" w:rsidRDefault="00875D1C" w:rsidP="00570E3F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całości prawidłowo rozwiązuje zadania fakultatywne przeznaczone dla uczniów zainteresowanych krajami DACHL</w:t>
      </w:r>
    </w:p>
    <w:p w14:paraId="577EE00B" w14:textId="4DC4CDF5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Fotostory</w:t>
      </w:r>
      <w:proofErr w:type="spellEnd"/>
    </w:p>
    <w:p w14:paraId="706780D6" w14:textId="77777777" w:rsidR="003C6062" w:rsidRDefault="003C6062" w:rsidP="003C6062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720D8396" w14:textId="77777777" w:rsidR="00E27DAA" w:rsidRDefault="00875D1C" w:rsidP="003C6062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nieliczne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094A2331" w14:textId="77777777" w:rsidR="00E27DAA" w:rsidRDefault="00E27DAA" w:rsidP="00E27DAA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5D511232" w14:textId="77777777" w:rsidR="00B47C0B" w:rsidRDefault="00875D1C" w:rsidP="00E27DAA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niektóre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4CA9C7E2" w14:textId="77777777" w:rsidR="00B47C0B" w:rsidRDefault="00B47C0B" w:rsidP="00B47C0B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5E7D2598" w14:textId="77777777" w:rsidR="00226D5E" w:rsidRDefault="00875D1C" w:rsidP="00B47C0B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większość zadań fakultatywnych związanych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50F53993" w14:textId="77777777" w:rsidR="00226D5E" w:rsidRDefault="00226D5E" w:rsidP="00226D5E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183185D3" w14:textId="77777777" w:rsidR="00700830" w:rsidRDefault="00875D1C" w:rsidP="00226D5E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prawie wszystkie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6068BCB3" w14:textId="77777777" w:rsidR="00700830" w:rsidRDefault="00700830" w:rsidP="0070083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3965DAD1" w14:textId="6A62AB4A" w:rsidR="00875D1C" w:rsidRPr="00BF1425" w:rsidRDefault="00875D1C" w:rsidP="00700830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wszystkie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13884F15" w14:textId="320A21EF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Aktiver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Wortschatz</w:t>
      </w:r>
      <w:proofErr w:type="spellEnd"/>
    </w:p>
    <w:p w14:paraId="562AACDD" w14:textId="77777777" w:rsidR="00FA5B69" w:rsidRDefault="00FA5B69" w:rsidP="00FA5B69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2CC77598" w14:textId="77777777" w:rsidR="00D45DB7" w:rsidRDefault="00875D1C" w:rsidP="00FA5B69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znikomym stopniu operuje podstawowym słownictwem przeznaczonym do aktywnego opanowania</w:t>
      </w:r>
    </w:p>
    <w:p w14:paraId="7848C239" w14:textId="77777777" w:rsidR="00D45DB7" w:rsidRDefault="00D45DB7" w:rsidP="00D45DB7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734C9BE8" w14:textId="77777777" w:rsidR="002C5948" w:rsidRDefault="00875D1C" w:rsidP="00D45DB7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operuje wybranym, podstawowym słownictwem przeznaczonym do aktywnego opanowania</w:t>
      </w:r>
    </w:p>
    <w:p w14:paraId="715182A0" w14:textId="77777777" w:rsidR="002C5948" w:rsidRDefault="002C5948" w:rsidP="002C594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43EDAD23" w14:textId="77777777" w:rsidR="00E77E2F" w:rsidRDefault="00875D1C" w:rsidP="002C5948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prawidłowo operuje znaczną częścią słownictwa przeznaczonego do aktywnego opanowania</w:t>
      </w:r>
    </w:p>
    <w:p w14:paraId="2D722E56" w14:textId="77777777" w:rsidR="00E77E2F" w:rsidRDefault="00E77E2F" w:rsidP="00E77E2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3CCD7AFD" w14:textId="391E3398" w:rsidR="004C3734" w:rsidRDefault="00875D1C" w:rsidP="00E77E2F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lastRenderedPageBreak/>
        <w:t>Uczeń dość sprawnie operuje słownictwem przeznaczonym do aktywnego opanowania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6901D8A9" w14:textId="77777777" w:rsidR="00A655FB" w:rsidRDefault="00A655FB" w:rsidP="00A655FB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6F4E9338" w14:textId="3829C244" w:rsidR="00875D1C" w:rsidRPr="00BF1425" w:rsidRDefault="00875D1C" w:rsidP="00A655FB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swobodnie operuje słownictwem przeznaczonym do aktywnego opanowania</w:t>
      </w:r>
    </w:p>
    <w:p w14:paraId="5792FED4" w14:textId="77777777" w:rsidR="00F34DC0" w:rsidRDefault="00F34DC0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color w:val="000000"/>
          <w:sz w:val="20"/>
          <w:szCs w:val="20"/>
          <w:lang w:val="de-DE"/>
        </w:rPr>
      </w:pPr>
    </w:p>
    <w:p w14:paraId="3472CD32" w14:textId="7A16CBBD" w:rsidR="00875D1C" w:rsidRPr="001A31D7" w:rsidRDefault="00B238F8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color w:val="000000"/>
          <w:sz w:val="20"/>
          <w:szCs w:val="20"/>
          <w:lang w:val="de-DE"/>
        </w:rPr>
      </w:pPr>
      <w:proofErr w:type="spellStart"/>
      <w:r>
        <w:rPr>
          <w:rFonts w:cstheme="minorHAnsi"/>
          <w:b/>
          <w:bCs/>
          <w:color w:val="000000"/>
          <w:sz w:val="20"/>
          <w:szCs w:val="20"/>
          <w:lang w:val="de-DE"/>
        </w:rPr>
        <w:t>Rozdział</w:t>
      </w:r>
      <w:proofErr w:type="spellEnd"/>
      <w:r w:rsidR="00875D1C" w:rsidRPr="001A31D7">
        <w:rPr>
          <w:rFonts w:cstheme="minorHAnsi"/>
          <w:b/>
          <w:bCs/>
          <w:color w:val="000000"/>
          <w:sz w:val="20"/>
          <w:szCs w:val="20"/>
          <w:lang w:val="de-DE"/>
        </w:rPr>
        <w:t xml:space="preserve"> 6. </w:t>
      </w:r>
      <w:r w:rsidR="00875D1C" w:rsidRPr="001A31D7">
        <w:rPr>
          <w:rFonts w:cstheme="minorHAnsi"/>
          <w:b/>
          <w:bCs/>
          <w:i/>
          <w:iCs/>
          <w:color w:val="000000"/>
          <w:sz w:val="20"/>
          <w:szCs w:val="20"/>
          <w:lang w:val="de-DE"/>
        </w:rPr>
        <w:t>Was wünschen Sie bitte?</w:t>
      </w:r>
    </w:p>
    <w:p w14:paraId="3336C8C3" w14:textId="72BB98CA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Mütze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oder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Hut?</w:t>
      </w:r>
    </w:p>
    <w:p w14:paraId="1AAE0C53" w14:textId="77777777" w:rsidR="006F20F9" w:rsidRDefault="006F20F9" w:rsidP="006F20F9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57C0B343" w14:textId="257D2769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16A9E3B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nieliczne nazwy podstawowych, wprowadzonych na lekcji elementów ubioru</w:t>
      </w:r>
    </w:p>
    <w:p w14:paraId="0E90A25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związanym z opisywaniem czyjegoś stroju</w:t>
      </w:r>
    </w:p>
    <w:p w14:paraId="5DAFCCE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rozmowy Charlotte i Emila w znikomym stopniu poprawnie wskazuje miejsce ich pobytu oraz wybiera w zamieszczonych zdaniach właściwe słowo / wyrażenie zgodnie z treścią nagrania</w:t>
      </w:r>
    </w:p>
    <w:p w14:paraId="3C556F3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dobiera do nielicznych zdjęć brakujące nazwy ubrań</w:t>
      </w:r>
    </w:p>
    <w:p w14:paraId="3498B05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nieudolnie wskazuje, która z dziewcząt na ilustracjach to Nele oraz opisuje pozostałe osoby na rysunkach zgodnie z przykładem</w:t>
      </w:r>
    </w:p>
    <w:p w14:paraId="60B253F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wpisu na blogu z dużym trudem poprawia błędne informacje w zdaniach</w:t>
      </w:r>
    </w:p>
    <w:p w14:paraId="344B504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popełniając bardzo liczne błędy, ćwiczy w parze dialogi dotyczące wyboru stroju</w:t>
      </w:r>
    </w:p>
    <w:p w14:paraId="577BA887" w14:textId="77777777" w:rsidR="00A50D0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udziela bardzo krótkich, pisemnych odpowiedzi na pytania o swoją garderobę, ulubione kolory oraz elementy ubioru</w:t>
      </w:r>
    </w:p>
    <w:p w14:paraId="057CF8DF" w14:textId="77777777" w:rsidR="00A50D0C" w:rsidRDefault="00A50D0C" w:rsidP="00A50D0C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48541DDE" w14:textId="36492951" w:rsidR="00875D1C" w:rsidRPr="00A50D0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5E0AB89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niektóre nazwy podstawowych, wprowadzonych na lekcji elementów ubioru</w:t>
      </w:r>
    </w:p>
    <w:p w14:paraId="5C579A9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związanym z opisywaniem czyjegoś stroju</w:t>
      </w:r>
    </w:p>
    <w:p w14:paraId="27D2A617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rozmowy Charlotte i Emila w dużej mierze poprawnie wskazuje miejsce ich pobytu oraz wybiera w zamieszczonych zdaniach właściwe słowo / wyrażenie zgodnie z treścią nagrania</w:t>
      </w:r>
    </w:p>
    <w:p w14:paraId="573A974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7DCA26E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dobiera do niektórych zdjęć brakujące nazwy ubrań</w:t>
      </w:r>
    </w:p>
    <w:p w14:paraId="4F42666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dość nieumiejętnie wskazuje, która z dziewcząt na ilustracjach to Nele oraz opisuje pozostałe osoby na rysunkach zgodnie z przykładem</w:t>
      </w:r>
    </w:p>
    <w:p w14:paraId="415F16D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wpisu na blogu z pewnym trudem poprawia błędne informacje w zdaniach</w:t>
      </w:r>
    </w:p>
    <w:p w14:paraId="77FB3FD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popełniając dość liczne błędy, ćwiczy w parze dialogi dotyczące wyboru stroju</w:t>
      </w:r>
    </w:p>
    <w:p w14:paraId="10A87D8A" w14:textId="77777777" w:rsidR="00535A8F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udziela krótkich, pisemnych odpowiedzi na pytania o swoją garderobę, ulubione kolory oraz elementy ubioru</w:t>
      </w:r>
    </w:p>
    <w:p w14:paraId="2513AA1D" w14:textId="191EA725" w:rsidR="00535A8F" w:rsidRDefault="002E19F2" w:rsidP="00535A8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</w:t>
      </w:r>
      <w:r w:rsidR="00535A8F">
        <w:rPr>
          <w:rFonts w:cstheme="minorHAnsi"/>
          <w:b/>
          <w:bCs/>
          <w:i/>
          <w:iCs/>
          <w:color w:val="000000"/>
          <w:sz w:val="20"/>
          <w:szCs w:val="20"/>
        </w:rPr>
        <w:t>obry</w:t>
      </w:r>
    </w:p>
    <w:p w14:paraId="7CCE0FB8" w14:textId="54DFB445" w:rsidR="00875D1C" w:rsidRPr="00535A8F" w:rsidRDefault="00875D1C" w:rsidP="00535A8F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083E1197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większość wprowadzonych na lekcji nazw elementów ubioru</w:t>
      </w:r>
    </w:p>
    <w:p w14:paraId="5035783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2E50BB5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związanym z opisywaniem czyjegoś stroju</w:t>
      </w:r>
    </w:p>
    <w:p w14:paraId="6A2F62F3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rozmowy Charlotte i Emila w większości poprawnie wskazuje miejsce ich pobytu oraz wybiera w zamieszczonych zdaniach właściwe słowo / wyrażenie zgodnie z treścią nagrania</w:t>
      </w:r>
    </w:p>
    <w:p w14:paraId="36F3F18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4785751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dobiera do większości zdjęć brakujące nazwy ubrań</w:t>
      </w:r>
    </w:p>
    <w:p w14:paraId="65E93A1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dość umiejętnie wskazuje, która z dziewcząt na ilustracjach to Nele oraz opisuje pozostałe osoby na rysunkach zgodnie z przykładem</w:t>
      </w:r>
    </w:p>
    <w:p w14:paraId="3F6726B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wpisu na blogu bez większego trudu poprawia błędne informacje w zdaniach</w:t>
      </w:r>
    </w:p>
    <w:p w14:paraId="73449BC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popełniając nieliczne błędy, ćwiczy w parze dialogi dotyczące wyboru stroju</w:t>
      </w:r>
    </w:p>
    <w:p w14:paraId="6F94B797" w14:textId="77777777" w:rsidR="00AA0808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udziela zwięzłych, pisemnych odpowiedzi na pytania o swoją garderobę, ulubione kolory oraz elementy ubioru</w:t>
      </w:r>
    </w:p>
    <w:p w14:paraId="19CAB457" w14:textId="77777777" w:rsidR="00AA0808" w:rsidRDefault="00AA0808" w:rsidP="00AA080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2A184F8C" w14:textId="0C74C573" w:rsidR="00875D1C" w:rsidRPr="00AA0808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01B0814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prawie wszystkie wprowadzone na lekcji nazwy elementów ubioru</w:t>
      </w:r>
    </w:p>
    <w:p w14:paraId="6B5B7AD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związanym z opisywaniem czyjegoś stroju</w:t>
      </w:r>
    </w:p>
    <w:p w14:paraId="2F83ACD3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rozmowy Charlotte i Emila prawie całkowicie poprawnie wskazuje miejsce ich pobytu oraz wybiera w zamieszczonych zdaniach właściwe słowo / wyrażenie zgodnie z treścią nagrania</w:t>
      </w:r>
    </w:p>
    <w:p w14:paraId="6989DFA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69563B6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dobiera do prawie wszystkich zdjęć brakujące nazwy ubrań</w:t>
      </w:r>
    </w:p>
    <w:p w14:paraId="2C318C3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umiejętnie wskazuje, która z dziewcząt na ilustracjach to Nele oraz opisuje pozostałe osoby na rysunkach zgodnie z przykładem</w:t>
      </w:r>
    </w:p>
    <w:p w14:paraId="03DC59B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wpisu na blogu bez trudu poprawia błędne informacje w zdaniach</w:t>
      </w:r>
    </w:p>
    <w:p w14:paraId="3769BAF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bezbłędnie ćwiczy w parze dialogi dotyczące wyboru stroju</w:t>
      </w:r>
    </w:p>
    <w:p w14:paraId="6E372DA9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050C0271" w14:textId="77777777" w:rsidR="0080011F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udziela dość obszernych, pisemnych odpowiedzi na pytania o swoją garderobę, ulubione kolory oraz elementy ubioru</w:t>
      </w:r>
    </w:p>
    <w:p w14:paraId="2BF2D6C1" w14:textId="77777777" w:rsidR="0080011F" w:rsidRDefault="0080011F" w:rsidP="0080011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55DF9D9C" w14:textId="0041A247" w:rsidR="00875D1C" w:rsidRPr="0080011F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7EAE5531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wszystkie wprowadzone na lekcji nazwy elementów ubioru</w:t>
      </w:r>
    </w:p>
    <w:p w14:paraId="01072BB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B25E41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związanym z opisywaniem czyjegoś stroju</w:t>
      </w:r>
    </w:p>
    <w:p w14:paraId="47AB94C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rozmowy Charlotte i Emila w całości prawidłowo wskazuje miejsce ich pobytu oraz wybiera w zamieszczonych zdaniach właściwe słowo / wyrażenie zgodnie z treścią nagrania</w:t>
      </w:r>
    </w:p>
    <w:p w14:paraId="1C768C04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0AE633C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dobiera do wszystkich zdjęć brakujące nazwy ubrań</w:t>
      </w:r>
    </w:p>
    <w:p w14:paraId="3C5DD16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z wprawą wskazuje, która z dziewcząt na ilustracjach to Nele oraz opisuje pozostałe osoby na rysunkach zgodnie z przykładem</w:t>
      </w:r>
    </w:p>
    <w:p w14:paraId="76365FE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przeczytaniu wpisu na blogu sprawnie poprawia błędne informacje w zdaniach</w:t>
      </w:r>
    </w:p>
    <w:p w14:paraId="1F0965A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sporadycznie popełniając błędy lub bezbłędnie ćwiczy w parze dialogi dotyczące wyboru stroju</w:t>
      </w:r>
    </w:p>
    <w:p w14:paraId="468D7795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udziela obszernych, pisemnych odpowiedzi na pytania o swoją garderobę, ulubione kolory oraz elementy ubioru</w:t>
      </w:r>
    </w:p>
    <w:p w14:paraId="3C3166A5" w14:textId="545013CC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Gehen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wir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einkaufen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?</w:t>
      </w:r>
    </w:p>
    <w:p w14:paraId="2175D972" w14:textId="77777777" w:rsidR="00927157" w:rsidRDefault="00927157" w:rsidP="00927157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4E3BA7C6" w14:textId="0B5B6C9C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61A03CF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nieliczne nazwy podstawowych, wprowadzonych na lekcji rodzajów sklepów</w:t>
      </w:r>
    </w:p>
    <w:p w14:paraId="5B50522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niezbędnym do opowiadania o zwyczajach zakupowych</w:t>
      </w:r>
    </w:p>
    <w:p w14:paraId="336CB4B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ze znikomym zaangażowaniem uczestniczy w zabawie polegającej na opisaniu narysowanej przez siebie na kartce postaci wraz z elementami jej garderoby oraz narysowaniu postaci zgodnie z opisem koleżanki / kolegi</w:t>
      </w:r>
    </w:p>
    <w:p w14:paraId="6C5E287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w niewielkim stopniu poprawnie dobiera zdjęcia do nazw sklepów </w:t>
      </w:r>
    </w:p>
    <w:p w14:paraId="734483A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popełniając bardzo liczne błędy, notuje (pracując w parze) nazwy produktów, które można kupić w przedstawionych na zdjęciach sklepach</w:t>
      </w:r>
    </w:p>
    <w:p w14:paraId="267C6149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licznymi błędami wskazuje sklepy, w których można usłyszeć poszczególne wypowiedzi oraz udziela odpowiedzi na podane pytania</w:t>
      </w:r>
    </w:p>
    <w:p w14:paraId="0CACF47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622BC6A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wskazuje polecenia (tryb rozkazujący), które pojawiły się w nagraniu i z dużym trudem wyjaśnia, co one oznaczają po polsku</w:t>
      </w:r>
    </w:p>
    <w:p w14:paraId="447203A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licznymi uchybieniami tworzy zdania w trybie rozkazującym zgodnie z przykładem</w:t>
      </w:r>
    </w:p>
    <w:p w14:paraId="65034D4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nieporadnie przeprowadza w parze dialogi dotyczące miejsca zakupu i ceny przedstawionych na zdjęciach elementów garderoby</w:t>
      </w:r>
    </w:p>
    <w:p w14:paraId="4AB953D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rozmowy z dużym trudem przyporządkowuje poszczególnym osobom nazwy miejsc, w których najchętniej robią zakupy</w:t>
      </w:r>
    </w:p>
    <w:p w14:paraId="42D178C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operując bardzo ubogim słownictwem, pisze, gdzie i dlaczego najchętniej robi zakupy</w:t>
      </w:r>
    </w:p>
    <w:p w14:paraId="7912594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dobiera do nielicznych zdjęć właściwe nazwy przyborów toaletowych</w:t>
      </w:r>
    </w:p>
    <w:p w14:paraId="4FF8F35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prawie nie angażuje się w pracę grupową polegającą na utworzeniu jak największej liczby rzeczowników złożonych z wyrazami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Tuch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Creme</w:t>
      </w:r>
      <w:proofErr w:type="spellEnd"/>
    </w:p>
    <w:p w14:paraId="5BAB35F5" w14:textId="77777777" w:rsidR="00DE511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licznymi uchybieniami pisze do siostry SMS z prośbą o zakupy w drogerii</w:t>
      </w:r>
    </w:p>
    <w:p w14:paraId="79CF7859" w14:textId="77777777" w:rsidR="00DE5115" w:rsidRDefault="00DE5115" w:rsidP="00DE511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1C9BD03C" w14:textId="45C361C1" w:rsidR="00875D1C" w:rsidRPr="00DE511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209044C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niektóre nazwy podstawowych, wprowadzonych na lekcji rodzajów sklepów</w:t>
      </w:r>
    </w:p>
    <w:p w14:paraId="59AC060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niezbędnym do opowiadania o zwyczajach zakupowych</w:t>
      </w:r>
    </w:p>
    <w:p w14:paraId="376FEBB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niewielkim zaangażowaniem uczestniczy w zabawie polegającej na opisaniu narysowanej przez siebie na kartce postaci wraz z elementami jej garderoby oraz narysowaniu postaci zgodnie z opisem koleżanki / kolegi</w:t>
      </w:r>
    </w:p>
    <w:p w14:paraId="5BB1EB7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częściowo poprawnie dobiera zdjęcia do nazw sklepów</w:t>
      </w:r>
    </w:p>
    <w:p w14:paraId="53A44D3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popełniając dość liczne błędy, notuje (pracując w parze) nazwy produktów, które można kupić w przedstawionych na zdjęciach sklepach</w:t>
      </w:r>
    </w:p>
    <w:p w14:paraId="6132136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błędami wskazuje sklepy, w których można usłyszeć poszczególne wypowiedzi oraz udziela odpowiedzi na podane pytania</w:t>
      </w:r>
    </w:p>
    <w:p w14:paraId="591F8F57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2ACAE18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wskazuje polecenia (tryb rozkazujący), które pojawiły się w nagraniu i z pewnym trudem wyjaśnia, co one oznaczają po polsku</w:t>
      </w:r>
    </w:p>
    <w:p w14:paraId="443B11F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licznymi uchybieniami tworzy zdania w trybie rozkazującym zgodnie z przykładem</w:t>
      </w:r>
    </w:p>
    <w:p w14:paraId="292C4E3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dość nieumiejętnie przeprowadza w parze dialogi dotyczące miejsca zakupu i ceny przedstawionych na zdjęciach elementów garderoby</w:t>
      </w:r>
    </w:p>
    <w:p w14:paraId="23C0D9D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rozmowy z pewnym trudem przyporządkowuje poszczególnym osobom nazwy miejsc, w których najchętniej robią zakupy</w:t>
      </w:r>
    </w:p>
    <w:p w14:paraId="3871C26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operując dość ubogim słownictwem, pisze, gdzie i dlaczego najchętniej robi zakupy</w:t>
      </w:r>
    </w:p>
    <w:p w14:paraId="7F3AE2B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dobiera do niektórych zdjęć właściwe nazwy przyborów toaletowych</w:t>
      </w:r>
    </w:p>
    <w:p w14:paraId="1117B03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niewielkim zaangażowaniem uczestniczy w pracy grupowej polegającej na utworzeniu jak największej liczby rzeczowników złożonych z wyrazami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Tuch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Creme</w:t>
      </w:r>
      <w:proofErr w:type="spellEnd"/>
    </w:p>
    <w:p w14:paraId="3C9C3B81" w14:textId="77777777" w:rsidR="00B14CA3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licznymi uchybieniami pisze do siostry SMS z prośbą o zakupy w drogerii</w:t>
      </w:r>
    </w:p>
    <w:p w14:paraId="0CA12B73" w14:textId="0F6785F8" w:rsidR="00B14CA3" w:rsidRDefault="00B75040" w:rsidP="00B14CA3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</w:t>
      </w:r>
      <w:r w:rsidR="00B14CA3">
        <w:rPr>
          <w:rFonts w:cstheme="minorHAnsi"/>
          <w:b/>
          <w:bCs/>
          <w:i/>
          <w:iCs/>
          <w:color w:val="000000"/>
          <w:sz w:val="20"/>
          <w:szCs w:val="20"/>
        </w:rPr>
        <w:t>obry</w:t>
      </w:r>
    </w:p>
    <w:p w14:paraId="54D0EB73" w14:textId="579F12CD" w:rsidR="00875D1C" w:rsidRPr="00B14CA3" w:rsidRDefault="00875D1C" w:rsidP="00B14CA3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6DE58C1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dość liczne nazwy wprowadzonych na lekcji rodzajów sklepów</w:t>
      </w:r>
    </w:p>
    <w:p w14:paraId="1A3B5A9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potrzebnym do opowiadania o zwyczajach zakupowych</w:t>
      </w:r>
    </w:p>
    <w:p w14:paraId="720F3AC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dużym zaangażowaniem uczestniczy w zabawie polegającej na opisaniu narysowanej przez siebie na kartce postaci wraz z elementami jej garderoby oraz narysowaniu postaci zgodnie z opisem koleżanki / kolegi</w:t>
      </w:r>
    </w:p>
    <w:p w14:paraId="4D4EE20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większości poprawnie dobiera zdjęcia do nazw sklepów</w:t>
      </w:r>
    </w:p>
    <w:p w14:paraId="6641D239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popełniając nieliczne błędy, notuje (pracując w parze) nazwy produktów, które można kupić w przedstawionych na zdjęciach sklepach</w:t>
      </w:r>
    </w:p>
    <w:p w14:paraId="062AD0F1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339E672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nielicznymi błędami wskazuje sklepy, w których można usłyszeć poszczególne wypowiedzi oraz udziela odpowiedzi na podane pytania</w:t>
      </w:r>
    </w:p>
    <w:p w14:paraId="5EE8D09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wskazuje polecenia (tryb rozkazujący), które pojawiły się w nagraniu i bez większego trudu wyjaśnia, co one oznaczają po polsku</w:t>
      </w:r>
    </w:p>
    <w:p w14:paraId="2497D16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większych uchybień tworzy zdania w trybie rozkazującym zgodnie z przykładem</w:t>
      </w:r>
    </w:p>
    <w:p w14:paraId="6F49495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dość umiejętnie przeprowadza w parze dialogi dotyczące miejsca zakupu i ceny przedstawionych na zdjęciach elementów garderoby</w:t>
      </w:r>
    </w:p>
    <w:p w14:paraId="699052A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rozmowy bez większego trudu przyporządkowuje poszczególnym osobom nazwy miejsc, w których najchętniej robią zakupy</w:t>
      </w:r>
    </w:p>
    <w:p w14:paraId="60C05AE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operując dość bogatym słownictwem, pisze, gdzie i dlaczego najchętniej robi zakupy</w:t>
      </w:r>
    </w:p>
    <w:p w14:paraId="4E6B9E7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dobiera do większości zdjęć właściwe nazwy przyborów toaletowych</w:t>
      </w:r>
    </w:p>
    <w:p w14:paraId="11AB199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dość dużym zaangażowaniem uczestniczy w pracy grupowej polegającej na utworzeniu jak największej liczby rzeczowników złożonych z wyrazami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Tuch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Creme</w:t>
      </w:r>
      <w:proofErr w:type="spellEnd"/>
    </w:p>
    <w:p w14:paraId="1AB6C9FE" w14:textId="77777777" w:rsidR="007A2620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większych uchybień pisze do siostry SMS z prośbą o zakupy w drogerii</w:t>
      </w:r>
    </w:p>
    <w:p w14:paraId="54165B86" w14:textId="77777777" w:rsidR="007A2620" w:rsidRDefault="007A2620" w:rsidP="007A262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6C009D73" w14:textId="657F26A0" w:rsidR="00875D1C" w:rsidRPr="007A2620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6EA5337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prawie wszystkie nazwy wprowadzonych na lekcji rodzajów sklepów</w:t>
      </w:r>
    </w:p>
    <w:p w14:paraId="52B3813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potrzebnym do opowiadania o zwyczajach zakupowych</w:t>
      </w:r>
    </w:p>
    <w:p w14:paraId="4B701A7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zaangażowaniem uczestniczy w zabawie polegającej na opisaniu narysowanej przez siebie na kartce postaci wraz z elementami jej garderoby oraz narysowaniu postaci zgodnie z opisem koleżanki / kolegi</w:t>
      </w:r>
    </w:p>
    <w:p w14:paraId="26B4A6D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całkowicie poprawnie dobiera zdjęcia do nazw sklepów</w:t>
      </w:r>
    </w:p>
    <w:p w14:paraId="7B707A5C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bezbłędnie notuje (pracując w parze) nazwy produktów, które można kupić w przedstawionych na zdjęciach sklepach</w:t>
      </w:r>
    </w:p>
    <w:p w14:paraId="251324D8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6A792B0A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bezbłędnie wskazuje sklepy, w których można usłyszeć poszczególne wypowiedzi oraz udziela odpowiedzi na podane pytania</w:t>
      </w:r>
    </w:p>
    <w:p w14:paraId="4574FDC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3439227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wskazuje polecenia (tryb rozkazujący), które pojawiły się w nagraniu i bez trudu wyjaśnia, co one oznaczają po polsku</w:t>
      </w:r>
    </w:p>
    <w:p w14:paraId="0EEB571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bezbłędnie tworzy zdania w trybie rozkazującym zgodnie z przykładem</w:t>
      </w:r>
    </w:p>
    <w:p w14:paraId="7579DC5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umiejętnie przeprowadza w parze dialogi dotyczące miejsca zakupu i ceny przedstawionych na zdjęciach elementów garderoby</w:t>
      </w:r>
    </w:p>
    <w:p w14:paraId="5F0793AE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rozmowy bez trudu przyporządkowuje poszczególnym osobom nazwy miejsc, w których najchętniej robią zakupy</w:t>
      </w:r>
    </w:p>
    <w:p w14:paraId="40B9678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23C5A6C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operując bogatym słownictwem, pisze, gdzie i dlaczego najchętniej robi zakupy</w:t>
      </w:r>
    </w:p>
    <w:p w14:paraId="709BAFA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dobiera do prawie wszystkich zdjęć właściwe nazwy przyborów toaletowych</w:t>
      </w:r>
    </w:p>
    <w:p w14:paraId="1FAE7C9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dużym zaangażowaniem uczestniczy w pracy grupowej polegającej na utworzeniu jak największej liczby rzeczowników złożonych z wyrazami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Tuch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Creme</w:t>
      </w:r>
      <w:proofErr w:type="spellEnd"/>
    </w:p>
    <w:p w14:paraId="576771B5" w14:textId="77777777" w:rsidR="00764B6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bezbłędnie pisze do siostry S</w:t>
      </w:r>
      <w:r w:rsidR="00764B6C">
        <w:rPr>
          <w:rFonts w:cstheme="minorHAnsi"/>
          <w:color w:val="000000"/>
          <w:sz w:val="18"/>
          <w:szCs w:val="18"/>
        </w:rPr>
        <w:t>MS z prośbą o zakupy w drogerii</w:t>
      </w:r>
    </w:p>
    <w:p w14:paraId="6E64E4D7" w14:textId="77777777" w:rsidR="00764B6C" w:rsidRDefault="00764B6C" w:rsidP="00764B6C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03EDE441" w14:textId="7F56ABCB" w:rsidR="00875D1C" w:rsidRPr="00764B6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585A44B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zna wszystkie nazwy wprowadzonych na lekcji rodzajów sklepów</w:t>
      </w:r>
    </w:p>
    <w:p w14:paraId="1A0AF5A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potrzebnym do opowiadania o zwyczajach zakupowych</w:t>
      </w:r>
    </w:p>
    <w:p w14:paraId="317FB57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pełnym zaangażowaniem uczestniczy w zabawie polegającej na opisaniu narysowanej przez siebie na kartce postaci wraz z elementami jej garderoby oraz narysowaniu postaci zgodnie z opisem koleżanki / kolegi</w:t>
      </w:r>
    </w:p>
    <w:p w14:paraId="0B61FC0A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490EC2A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całości prawidłowo dobiera zdjęcia do nazw sklepów</w:t>
      </w:r>
    </w:p>
    <w:p w14:paraId="564D80C4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bezbłędnie notuje (pracując w parze) nazwy produktów, które można kupić w przedstawionych na zdjęciach sklepach</w:t>
      </w:r>
    </w:p>
    <w:p w14:paraId="7651B6B7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37DB90AE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bezbłędnie wskazuje sklepy, w których można usłyszeć poszczególne wypowiedzi oraz udziela odpowiedzi na podane pytania</w:t>
      </w:r>
    </w:p>
    <w:p w14:paraId="7D4A22F9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202C9A6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wskazuje polecenia (tryb rozkazujący), które pojawiły się w nagraniu i sprawnie wyjaśnia, co one oznaczają po polsku</w:t>
      </w:r>
    </w:p>
    <w:p w14:paraId="6A2C234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bezbłędnie tworzy zdania w trybie rozkazującym zgodnie z przykładem</w:t>
      </w:r>
    </w:p>
    <w:p w14:paraId="3A524E0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wprawą przeprowadza w parze dialogi dotyczące miejsca zakupu i ceny przedstawionych na zdjęciach elementów garderoby</w:t>
      </w:r>
    </w:p>
    <w:p w14:paraId="028870B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rozmowy sprawnie przyporządkowuje poszczególnym osobom nazwy miejsc, w których najchętniej robią zakupy</w:t>
      </w:r>
    </w:p>
    <w:p w14:paraId="4757B301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0A7B078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operując bardzo bogatym słownictwem, pisze, gdzie i dlaczego najchętniej robi zakupy</w:t>
      </w:r>
    </w:p>
    <w:p w14:paraId="2CDBBE0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dobiera do wszystkich zdjęć właściwe nazwy przyborów toaletowych</w:t>
      </w:r>
    </w:p>
    <w:p w14:paraId="0516B89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 xml:space="preserve">z pełnym zaangażowaniem uczestniczy w pracy grupowej polegającej na utworzeniu jak największej liczby rzeczowników złożonych z wyrazami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Tuch</w:t>
      </w:r>
      <w:proofErr w:type="spellEnd"/>
      <w:r w:rsidRPr="00BF1425">
        <w:rPr>
          <w:rFonts w:cstheme="minorHAnsi"/>
          <w:color w:val="000000"/>
          <w:sz w:val="18"/>
          <w:szCs w:val="18"/>
        </w:rPr>
        <w:t xml:space="preserve"> i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Creme</w:t>
      </w:r>
      <w:proofErr w:type="spellEnd"/>
    </w:p>
    <w:p w14:paraId="53B33CDC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sporadycznie popełniając błędy lub bezbłędnie pisze do siostry SMS z prośbą o zakupy w drogerii</w:t>
      </w:r>
    </w:p>
    <w:p w14:paraId="1E32A7E1" w14:textId="145BF3C7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Ein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Kilo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Äpfel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bitte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!</w:t>
      </w:r>
    </w:p>
    <w:p w14:paraId="0989AC09" w14:textId="77777777" w:rsidR="00D71044" w:rsidRDefault="00D71044" w:rsidP="00D71044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185F220E" w14:textId="73A25E79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color w:val="000000"/>
          <w:sz w:val="24"/>
          <w:szCs w:val="24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14AA393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ubogim słownictwem niezbędnym do robienia zakupów w sklepie spożywczym</w:t>
      </w:r>
    </w:p>
    <w:p w14:paraId="6161F3C8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grupie, nieudolnie zadaje pytania / udziela odpowiedzi na pytania o miejsca, w których można nabyć poszczególne towary</w:t>
      </w:r>
    </w:p>
    <w:p w14:paraId="05D222B7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698A7EE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licznymi uchybieniami tworzy z podanych wyrazów określenia miar i opakowań, a następnie przyporządkowuje je ilustracjom</w:t>
      </w:r>
    </w:p>
    <w:p w14:paraId="0133352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z dużym trudem wybiera miejsce, w którym odbywa się rozmowa oraz wskazuje właściwą listę zakupów</w:t>
      </w:r>
    </w:p>
    <w:p w14:paraId="248A7C06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6FC4B2C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wysłuchanego dialogu z licznymi uchybieniami notuje, co mama i Lina kupiły zgodnie z zamówieniem taty</w:t>
      </w:r>
    </w:p>
    <w:p w14:paraId="680B049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znikomym stopniu poprawnie przekształca zdania, tworząc tryb rozkazujący dla 2. osoby liczby mnogiej</w:t>
      </w:r>
    </w:p>
    <w:p w14:paraId="09BB44E9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z dużym trudem wskazuje zdjęcie przedstawiające miejsce rozmowy oraz zdania zgodne z treścią nagrania</w:t>
      </w:r>
    </w:p>
    <w:p w14:paraId="704F596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2F25146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w niewielkim stopniu poprawnie mówi, co i w jakich ilościach kupiła klientka</w:t>
      </w:r>
    </w:p>
    <w:p w14:paraId="3C8C09A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podane zwroty, przeprowadza w parze bardzo krótkie dialogi w sklepie spożywczym</w:t>
      </w:r>
    </w:p>
    <w:p w14:paraId="6F46FC8C" w14:textId="03672667" w:rsidR="004C3734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nie angażuje się w pracę grupową polegającą na przygotowaniu listy zakupów na imprezę klasową z okazji zakończenia szkoły</w:t>
      </w:r>
    </w:p>
    <w:p w14:paraId="4A1E47E7" w14:textId="77777777" w:rsidR="00094CF0" w:rsidRDefault="00094CF0" w:rsidP="00094CF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635C51BE" w14:textId="2CE13CAA" w:rsidR="00875D1C" w:rsidRPr="00094CF0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67B8D7B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ubogim słownictwem niezbędnym do robienia zakupów w sklepie spożywczym</w:t>
      </w:r>
    </w:p>
    <w:p w14:paraId="393769D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grupie, dość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nieumiejętnie zadaje pytania / udziela odpowiedzi na pytania o miejsca, w których można nabyć poszczególne towary</w:t>
      </w:r>
    </w:p>
    <w:p w14:paraId="1DE3E3A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licznymi uchybieniami tworzy z podanych wyrazów określenia miar i opakowań, a następnie przyporządkowuje je ilustracjom</w:t>
      </w:r>
    </w:p>
    <w:p w14:paraId="4AA0436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z pewnym trudem wybiera miejsce, w którym odbywa się rozmowa oraz wskazuje właściwą listę zakupów</w:t>
      </w:r>
    </w:p>
    <w:p w14:paraId="01466478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0488FCD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wysłuchanego dialogu z dość licznymi uchybieniami notuje, co mama i Lina kupiły zgodnie z zamówieniem taty</w:t>
      </w:r>
    </w:p>
    <w:p w14:paraId="165905F3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częściowo poprawnie przekształca zdania, tworząc tryb rozkazujący dla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2. osoby liczby mnogiej</w:t>
      </w:r>
    </w:p>
    <w:p w14:paraId="7045F69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4711684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z pewnym trudem wskazuje zdjęcie przedstawiające miejsce rozmowy oraz zdania zgodne z treścią nagrania</w:t>
      </w:r>
    </w:p>
    <w:p w14:paraId="01DA8061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w dużej mierze poprawnie mówi, co i w jakich ilościach kupiła klientka</w:t>
      </w:r>
    </w:p>
    <w:p w14:paraId="367BC422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45201D5A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podane zwroty, przeprowadza w parze krótkie dialogi w sklepie spożywczym</w:t>
      </w:r>
    </w:p>
    <w:p w14:paraId="7C12DDB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55673A3B" w14:textId="77777777" w:rsidR="0049555D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niewielkim zaangażowaniem uczestniczy w pracy grupowej polegającej na przygotowaniu listy zakupów na imprezę klasową z okazji zakończenia szkoły</w:t>
      </w:r>
    </w:p>
    <w:p w14:paraId="65721838" w14:textId="7CA6A730" w:rsidR="0049555D" w:rsidRDefault="004A0C69" w:rsidP="0049555D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</w:t>
      </w:r>
      <w:r w:rsidR="0049555D">
        <w:rPr>
          <w:rFonts w:cstheme="minorHAnsi"/>
          <w:b/>
          <w:bCs/>
          <w:i/>
          <w:iCs/>
          <w:color w:val="000000"/>
          <w:sz w:val="20"/>
          <w:szCs w:val="20"/>
        </w:rPr>
        <w:t>obry</w:t>
      </w:r>
    </w:p>
    <w:p w14:paraId="7AD15F8B" w14:textId="5A360531" w:rsidR="00875D1C" w:rsidRPr="0049555D" w:rsidRDefault="00875D1C" w:rsidP="0049555D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4D4B473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dość bogatym słownictwem potrzebnym do robienia zakupów w sklepie spożywczym</w:t>
      </w:r>
    </w:p>
    <w:p w14:paraId="5BF7DC3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grupie, dość umiejętnie zadaje pytania/ udziela odpowiedzi na pytania o miejsca, w których można nabyć poszczególne towary</w:t>
      </w:r>
    </w:p>
    <w:p w14:paraId="4EC86F57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 większych uchybień tworzy z podanych wyrazów określenia miar i opakowań, a następnie przyporządkowuje je ilustracjom</w:t>
      </w:r>
    </w:p>
    <w:p w14:paraId="7A64476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bez większego trudu wybiera miejsce, w którym odbywa się rozmowa oraz wskazuje właściwą listę zakupów</w:t>
      </w:r>
    </w:p>
    <w:p w14:paraId="741327D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wysłuchanego dialogu bez większych uchybień notuje, co mama i Lina kupiły zgodnie z zamówieniem taty</w:t>
      </w:r>
    </w:p>
    <w:p w14:paraId="1DECF1AD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większości poprawnie przekształca zdania, tworząc tryb rozkazujący dla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2. osoby liczby mnogiej</w:t>
      </w:r>
    </w:p>
    <w:p w14:paraId="260029B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bez większego trudu wskazuje zdjęcie przedstawiające miejsce rozmowy oraz zdania zgodne z treścią nagrania</w:t>
      </w:r>
    </w:p>
    <w:p w14:paraId="6F4DA107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w większości poprawnie mówi, co i w jakich ilościach kupiła klientka</w:t>
      </w:r>
    </w:p>
    <w:p w14:paraId="10278F4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58B0EC90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podane zwroty, przeprowadza w parze zwięzłe dialogi w sklepie spożywczym</w:t>
      </w:r>
    </w:p>
    <w:p w14:paraId="1670329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01F6C4C3" w14:textId="77777777" w:rsidR="00CA16D4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dość dużym zaangażowaniem uczestniczy w pracy grupowej polegającej na przygotowaniu listy zakupów na imprezę klasową z okazji zakończenia szkoły</w:t>
      </w:r>
    </w:p>
    <w:p w14:paraId="228B6ECF" w14:textId="77777777" w:rsidR="00CA16D4" w:rsidRDefault="00CA16D4" w:rsidP="00CA16D4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6952BD39" w14:textId="4A9E4F54" w:rsidR="00875D1C" w:rsidRPr="00CA16D4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26322E24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bogatym słownictwem potrzebnym do robienia zakupów w sklepie spożywczym</w:t>
      </w:r>
    </w:p>
    <w:p w14:paraId="6E20ED4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grupie, umiejętnie zadaje pytania / udziela odpowiedzi na pytania o miejsca, w których można nabyć poszczególne towary</w:t>
      </w:r>
    </w:p>
    <w:p w14:paraId="003B7A3D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04CD278B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bezbłędnie tworzy z podanych wyrazów określenia miar i opakowań, a następnie przyporządkowuje je ilustracjom</w:t>
      </w:r>
    </w:p>
    <w:p w14:paraId="4D72A782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42910E4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bez trudu wybiera miejsce, w którym odbywa się rozmowa oraz wskazuje właściwą listę zakupów</w:t>
      </w:r>
    </w:p>
    <w:p w14:paraId="51DDFB5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wysłuchanego dialogu prawie bezbłędnie notuje, co mama i Lina kupiły zgodnie z zamówieniem taty</w:t>
      </w:r>
    </w:p>
    <w:p w14:paraId="4BFFCC89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prawie całkowicie poprawnie przekształca zdania, tworząc tryb rozkazujący dla 2. osoby liczby mnogiej</w:t>
      </w:r>
    </w:p>
    <w:p w14:paraId="2F5689C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bez trudu wskazuje zdjęcie przedstawiające miejsce rozmowy oraz zdania zgodne z treścią nagrania</w:t>
      </w:r>
    </w:p>
    <w:p w14:paraId="25EF4665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676C5AA5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prawie całkowicie poprawnie mówi, co i w jakich ilościach kupiła klientka</w:t>
      </w:r>
    </w:p>
    <w:p w14:paraId="42DE507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65C2E8D5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podane zwroty, przeprowadza w parze dość obszerne dialogi w sklepie spożywczym</w:t>
      </w:r>
    </w:p>
    <w:p w14:paraId="4CDC33A8" w14:textId="77777777" w:rsidR="00B655A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dużym zaangażowaniem uczestniczy w pracy grupowej polegającej na przygotowaniu listy zakupów na imprezę klasową z okazji zakończenia szkoły</w:t>
      </w:r>
    </w:p>
    <w:p w14:paraId="7C2F479F" w14:textId="77777777" w:rsidR="00B655AC" w:rsidRDefault="00B655AC" w:rsidP="00B655AC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016B2546" w14:textId="3257E197" w:rsidR="00875D1C" w:rsidRPr="00B655AC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A4B1"/>
          <w:sz w:val="18"/>
          <w:szCs w:val="18"/>
        </w:rPr>
        <w:t>Uczeń:</w:t>
      </w:r>
    </w:p>
    <w:p w14:paraId="0681A581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operuje bardzo bogatym słownictwem potrzebnym do robienia zakupów w sklepie spożywczym</w:t>
      </w:r>
    </w:p>
    <w:p w14:paraId="36B70CBF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lastRenderedPageBreak/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pracując w grupie, z wprawą zadaje pytania / udziela odpowiedzi na pytania o miejsca, w których można nabyć poszczególne towary</w:t>
      </w:r>
    </w:p>
    <w:p w14:paraId="2770DA48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2F72BD0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bezbłędnie tworzy z podanych wyrazów określenia miar i opakowań, a następnie przyporządkowuje je ilustracjom</w:t>
      </w:r>
    </w:p>
    <w:p w14:paraId="5FCB345F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11A5178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sprawnie wybiera miejsce, w którym odbywa się rozmowa oraz wskazuje właściwą listę zakupów</w:t>
      </w:r>
    </w:p>
    <w:p w14:paraId="05834E1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na podstawie wysłuchanego dialogu bezbłędnie notuje, co mama i Lina kupiły zgodnie z zamówieniem taty</w:t>
      </w:r>
    </w:p>
    <w:p w14:paraId="19567702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 całości prawidłowo przekształca zdania, tworząc tryb rozkazujący dla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2. osoby liczby mnogiej</w:t>
      </w:r>
    </w:p>
    <w:p w14:paraId="25204E3C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63662AB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sprawnie wskazuje zdjęcie przedstawiające miejsce rozmowy oraz zdania zgodne z treścią nagrania</w:t>
      </w:r>
    </w:p>
    <w:p w14:paraId="61817CEE" w14:textId="77777777" w:rsidR="00875D1C" w:rsidRPr="00BF1425" w:rsidRDefault="00875D1C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</w:p>
    <w:p w14:paraId="3FA2971E" w14:textId="77777777" w:rsidR="00875D1C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po wysłuchaniu nagrania w całości prawidłowo mówi, co i w jakich ilościach kupiła klientka</w:t>
      </w:r>
    </w:p>
    <w:p w14:paraId="5B8C3FE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2E7B5662" w14:textId="77777777" w:rsidR="00875D1C" w:rsidRDefault="00875D1C" w:rsidP="005016EB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wykorzystując podane zwroty, przeprowadza w parze rozbudowane dialogi w sklepie spożywczym</w:t>
      </w:r>
    </w:p>
    <w:p w14:paraId="4CADB78E" w14:textId="77777777" w:rsidR="00875D1C" w:rsidRPr="00BF1425" w:rsidRDefault="00875D1C" w:rsidP="005016EB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</w:p>
    <w:p w14:paraId="3F67A724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z pełnym zaangażowaniem uczestniczy w pracy grupowej polegającej na przygotowaniu listy zakupów na imprezę klasową z okazji zakończenia szkoły</w:t>
      </w:r>
    </w:p>
    <w:p w14:paraId="0683E0C8" w14:textId="5553234D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Wiederholung</w:t>
      </w:r>
      <w:proofErr w:type="spellEnd"/>
    </w:p>
    <w:p w14:paraId="5D1E7795" w14:textId="77777777" w:rsidR="009A78E7" w:rsidRDefault="009A78E7" w:rsidP="009A78E7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451D9283" w14:textId="77777777" w:rsidR="00EA3DEF" w:rsidRDefault="00875D1C" w:rsidP="009A78E7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 dużym trudem wykonuje zadania powtórzeniowe podsumowujące nabyte umiejętności</w:t>
      </w:r>
    </w:p>
    <w:p w14:paraId="0E4BB421" w14:textId="77777777" w:rsidR="00EA3DEF" w:rsidRDefault="00EA3DEF" w:rsidP="00EA3DE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09476AFD" w14:textId="77777777" w:rsidR="008367CC" w:rsidRDefault="00875D1C" w:rsidP="00EA3DEF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 pewnym trudem wykonuje zadania powtórzeniowe podsumowujące nabyte umiejętności</w:t>
      </w:r>
    </w:p>
    <w:p w14:paraId="52AD8971" w14:textId="77777777" w:rsidR="008367CC" w:rsidRDefault="008367CC" w:rsidP="008367CC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6F8A05E5" w14:textId="77777777" w:rsidR="0097048F" w:rsidRDefault="00875D1C" w:rsidP="008367CC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bez większego trudu wykonuje zadania powtórzeniowe podsumowujące nabyte umiejętności</w:t>
      </w:r>
    </w:p>
    <w:p w14:paraId="351CF01B" w14:textId="77777777" w:rsidR="0097048F" w:rsidRDefault="0097048F" w:rsidP="0097048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4605D77E" w14:textId="77777777" w:rsidR="00870C68" w:rsidRDefault="00875D1C" w:rsidP="0097048F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bez trudu wykonuje zadania powtórzeniowe podsumowujące nabyte umiejętności</w:t>
      </w:r>
    </w:p>
    <w:p w14:paraId="5689ED8F" w14:textId="77777777" w:rsidR="00870C68" w:rsidRDefault="00870C68" w:rsidP="00870C68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0C52FDD3" w14:textId="1CF2A29C" w:rsidR="00875D1C" w:rsidRPr="00BF1425" w:rsidRDefault="00875D1C" w:rsidP="00870C68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 wprawą wykonuje zadania powtórzeniowe podsumowujące nabyte umiejętności</w:t>
      </w:r>
    </w:p>
    <w:p w14:paraId="66E03EB9" w14:textId="60F4F895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Grammatik</w:t>
      </w:r>
      <w:proofErr w:type="spellEnd"/>
    </w:p>
    <w:p w14:paraId="6BC153C9" w14:textId="77777777" w:rsidR="0000273F" w:rsidRDefault="0000273F" w:rsidP="0000273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6A357950" w14:textId="77777777" w:rsidR="005D43A2" w:rsidRDefault="00875D1C" w:rsidP="0000273F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zna jedynie elementarne, wprowadzane i utrwalane w rozdziale 6 struktury gramatyczne, popełnia liczne błędy gramatyczne we wszystkich typach zadań</w:t>
      </w:r>
    </w:p>
    <w:p w14:paraId="593AB879" w14:textId="77777777" w:rsidR="005D43A2" w:rsidRDefault="005D43A2" w:rsidP="005D43A2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16D11C46" w14:textId="77777777" w:rsidR="0019392F" w:rsidRDefault="00875D1C" w:rsidP="005D43A2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zna większość wprowadzanych i utrwalanych w rozdziale 6 struktur gramatycznych, popełnia sporo błędów gramatycznych mających charakter przeoczeń, które świadczą o niepełnym opanowaniu struktur</w:t>
      </w:r>
    </w:p>
    <w:p w14:paraId="07A99003" w14:textId="77777777" w:rsidR="0019392F" w:rsidRDefault="0019392F" w:rsidP="0019392F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4CBD269C" w14:textId="77777777" w:rsidR="007E6CF2" w:rsidRDefault="00875D1C" w:rsidP="0019392F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zna i stosuje prawie wszystkie wprowadzane i utrwalane w rozdziale 6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struktury gramatyczne, popełnia nieliczne błędy gramatyczne niezakłócające komunikacji lub zakłócające ją w nieznacznym stopniu, a jego błędy mają charakter pomyłek i nie występują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BF1425">
        <w:rPr>
          <w:rFonts w:cstheme="minorHAnsi"/>
          <w:color w:val="000000"/>
          <w:sz w:val="18"/>
          <w:szCs w:val="18"/>
        </w:rPr>
        <w:t>systematycznie</w:t>
      </w:r>
    </w:p>
    <w:p w14:paraId="49B9EB29" w14:textId="77777777" w:rsidR="007E6CF2" w:rsidRDefault="007E6CF2" w:rsidP="007E6CF2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4449992D" w14:textId="77777777" w:rsidR="00A70F72" w:rsidRDefault="00875D1C" w:rsidP="007E6CF2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lastRenderedPageBreak/>
        <w:t>Uczeń bardzo dobrze zna i stosuje wszystkie wp</w:t>
      </w:r>
      <w:r w:rsidR="007E6CF2">
        <w:rPr>
          <w:rFonts w:cstheme="minorHAnsi"/>
          <w:color w:val="000000"/>
          <w:sz w:val="18"/>
          <w:szCs w:val="18"/>
        </w:rPr>
        <w:t>rowadzane i utrwalane w rozdzia</w:t>
      </w:r>
      <w:r w:rsidRPr="00BF1425">
        <w:rPr>
          <w:rFonts w:cstheme="minorHAnsi"/>
          <w:color w:val="000000"/>
          <w:sz w:val="18"/>
          <w:szCs w:val="18"/>
        </w:rPr>
        <w:t>le 6 struktury gramatyczne, sporadycznie popełnia drobne błędy gramatyczne, niezakłócające w żaden sposób komunikacji, i potrafi je samodzielnie poprawić</w:t>
      </w:r>
    </w:p>
    <w:p w14:paraId="7E5101AA" w14:textId="77777777" w:rsidR="00A70F72" w:rsidRDefault="00A70F72" w:rsidP="00A70F72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43D32C74" w14:textId="622CA0BF" w:rsidR="00875D1C" w:rsidRPr="00BF1425" w:rsidRDefault="00A70F72" w:rsidP="00A70F72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>
        <w:rPr>
          <w:rFonts w:cstheme="minorHAnsi"/>
          <w:color w:val="000000"/>
          <w:sz w:val="18"/>
          <w:szCs w:val="18"/>
        </w:rPr>
        <w:t xml:space="preserve"> </w:t>
      </w:r>
      <w:r w:rsidR="00875D1C" w:rsidRPr="00BF1425">
        <w:rPr>
          <w:rFonts w:cstheme="minorHAnsi"/>
          <w:color w:val="000000"/>
          <w:sz w:val="18"/>
          <w:szCs w:val="18"/>
        </w:rPr>
        <w:t>Uczeń doskonale zna i bezbłędnie stosuje wszystkie wprowadzane i utrwalane w rozdziale 6 struktury gramatyczne</w:t>
      </w:r>
    </w:p>
    <w:p w14:paraId="175D318A" w14:textId="77777777" w:rsidR="00875D1C" w:rsidRPr="00BF1425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b/>
          <w:bCs/>
          <w:color w:val="000000"/>
          <w:sz w:val="20"/>
          <w:szCs w:val="20"/>
        </w:rPr>
        <w:t>Wprowadzane i utrwalane w rozdziale 6 struktury gramatyczne</w:t>
      </w:r>
    </w:p>
    <w:p w14:paraId="6D4234F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tryb rozkazujący dla 2. os. lm.</w:t>
      </w:r>
    </w:p>
    <w:p w14:paraId="1FF73D5A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tryb rozkazujący dla 1. i 3. os. lm.</w:t>
      </w:r>
      <w:r w:rsidRPr="00BF1425">
        <w:rPr>
          <w:rFonts w:cstheme="minorHAnsi"/>
          <w:color w:val="000000"/>
          <w:sz w:val="18"/>
          <w:szCs w:val="18"/>
        </w:rPr>
        <w:tab/>
      </w: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tryb rozkazujący dla 2. os. lm.</w:t>
      </w:r>
    </w:p>
    <w:p w14:paraId="6AF97A23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tryb rozkazujący dla 1. i 3. os. lm.</w:t>
      </w:r>
      <w:r w:rsidRPr="00BF1425">
        <w:rPr>
          <w:rFonts w:cstheme="minorHAnsi"/>
          <w:color w:val="000000"/>
          <w:sz w:val="18"/>
          <w:szCs w:val="18"/>
        </w:rPr>
        <w:tab/>
      </w: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tryb rozkazujący dla 2. os. lm.</w:t>
      </w:r>
    </w:p>
    <w:p w14:paraId="7FCF85C0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tryb rozkazujący dla 1. i 3. os. lm.</w:t>
      </w:r>
      <w:r w:rsidRPr="00BF1425">
        <w:rPr>
          <w:rFonts w:cstheme="minorHAnsi"/>
          <w:color w:val="000000"/>
          <w:sz w:val="18"/>
          <w:szCs w:val="18"/>
        </w:rPr>
        <w:tab/>
      </w: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tryb rozkazujący dla 2. os. lm.</w:t>
      </w:r>
    </w:p>
    <w:p w14:paraId="574B0C76" w14:textId="77777777" w:rsidR="00875D1C" w:rsidRPr="00BF1425" w:rsidRDefault="00875D1C" w:rsidP="00BF1425">
      <w:pPr>
        <w:tabs>
          <w:tab w:val="left" w:pos="454"/>
          <w:tab w:val="left" w:pos="720"/>
        </w:tabs>
        <w:autoSpaceDE w:val="0"/>
        <w:autoSpaceDN w:val="0"/>
        <w:adjustRightInd w:val="0"/>
        <w:spacing w:after="0" w:line="220" w:lineRule="atLeast"/>
        <w:ind w:left="181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tryb rozkazujący dla 1. i 3. os. lm.</w:t>
      </w:r>
      <w:r w:rsidRPr="00BF1425">
        <w:rPr>
          <w:rFonts w:cstheme="minorHAnsi"/>
          <w:color w:val="000000"/>
          <w:sz w:val="18"/>
          <w:szCs w:val="18"/>
        </w:rPr>
        <w:tab/>
      </w: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tryb rozkazujący dla 2. os. lm.</w:t>
      </w:r>
    </w:p>
    <w:p w14:paraId="7529F27D" w14:textId="77777777" w:rsidR="00875D1C" w:rsidRPr="00BF1425" w:rsidRDefault="00875D1C" w:rsidP="00BF1425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ind w:left="113" w:hanging="181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FBBA00"/>
          <w:sz w:val="18"/>
          <w:szCs w:val="18"/>
        </w:rPr>
        <w:t>•</w:t>
      </w:r>
      <w:r w:rsidRPr="00BF1425">
        <w:rPr>
          <w:rFonts w:cstheme="minorHAnsi"/>
          <w:color w:val="FBBA00"/>
          <w:sz w:val="18"/>
          <w:szCs w:val="18"/>
        </w:rPr>
        <w:tab/>
      </w:r>
      <w:r w:rsidRPr="00BF1425">
        <w:rPr>
          <w:rFonts w:cstheme="minorHAnsi"/>
          <w:color w:val="000000"/>
          <w:sz w:val="18"/>
          <w:szCs w:val="18"/>
        </w:rPr>
        <w:t>tryb rozkazujący dla 1. i 3. os. lm.</w:t>
      </w:r>
    </w:p>
    <w:p w14:paraId="6548ADA1" w14:textId="2AE65278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Landeskunde</w:t>
      </w:r>
      <w:proofErr w:type="spellEnd"/>
    </w:p>
    <w:p w14:paraId="3A6745DB" w14:textId="77777777" w:rsidR="003613CA" w:rsidRDefault="003613CA" w:rsidP="003613CA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513EFD6B" w14:textId="77777777" w:rsidR="00127545" w:rsidRDefault="00875D1C" w:rsidP="003613CA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w niewielkim stopniu poprawnie rozwiązuje zadania fakultatywne przeznaczone dla uczniów zainteresowanych krajami DACHL </w:t>
      </w:r>
    </w:p>
    <w:p w14:paraId="71FD8025" w14:textId="1949E5D4" w:rsidR="00127545" w:rsidRDefault="001C1F47" w:rsidP="0012754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</w:t>
      </w:r>
      <w:r w:rsidR="00127545">
        <w:rPr>
          <w:rFonts w:cstheme="minorHAnsi"/>
          <w:b/>
          <w:bCs/>
          <w:i/>
          <w:iCs/>
          <w:color w:val="000000"/>
          <w:sz w:val="20"/>
          <w:szCs w:val="20"/>
        </w:rPr>
        <w:t>ostateczny</w:t>
      </w:r>
    </w:p>
    <w:p w14:paraId="0165838F" w14:textId="77777777" w:rsidR="00D35A02" w:rsidRDefault="00875D1C" w:rsidP="00127545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częściowo poprawnie rozwiązuje zadania fakultatywne przeznaczone dla uczniów zainteresowanych krajami DACHL</w:t>
      </w:r>
    </w:p>
    <w:p w14:paraId="2D9418E8" w14:textId="73EC5FCB" w:rsidR="00D35A02" w:rsidRDefault="0019392F" w:rsidP="00D35A02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</w:t>
      </w:r>
      <w:r w:rsidR="00D35A02">
        <w:rPr>
          <w:rFonts w:cstheme="minorHAnsi"/>
          <w:b/>
          <w:bCs/>
          <w:i/>
          <w:iCs/>
          <w:color w:val="000000"/>
          <w:sz w:val="20"/>
          <w:szCs w:val="20"/>
        </w:rPr>
        <w:t>y</w:t>
      </w:r>
    </w:p>
    <w:p w14:paraId="66028F2C" w14:textId="77777777" w:rsidR="007F49D2" w:rsidRDefault="00875D1C" w:rsidP="00D35A02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dużym stopniu poprawnie rozwiązuje zadania fakultatywne przeznaczone dla uczniów zainteresowanych krajami DACHL</w:t>
      </w:r>
    </w:p>
    <w:p w14:paraId="785ABF27" w14:textId="77777777" w:rsidR="007F49D2" w:rsidRDefault="007F49D2" w:rsidP="007F49D2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16F43F64" w14:textId="77777777" w:rsidR="00A657D3" w:rsidRDefault="00875D1C" w:rsidP="007F49D2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prawie całkowicie poprawnie rozwiązuje zadania fakultatywne przeznaczone dla uczniów zainteresowanych krajami DACHL</w:t>
      </w:r>
    </w:p>
    <w:p w14:paraId="0924DA0E" w14:textId="77777777" w:rsidR="00A657D3" w:rsidRDefault="00A657D3" w:rsidP="00A657D3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3039DC05" w14:textId="3B3A858A" w:rsidR="00875D1C" w:rsidRPr="00A657D3" w:rsidRDefault="00875D1C" w:rsidP="00A657D3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color w:val="000000"/>
          <w:sz w:val="18"/>
          <w:szCs w:val="18"/>
        </w:rPr>
        <w:t>Uczeń w całości prawidłowo rozwiązuje zadania fakultatywne przeznaczone dla uczniów zainteresowanych krajami DACHL</w:t>
      </w:r>
    </w:p>
    <w:p w14:paraId="36BA8030" w14:textId="6DF250B6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Fotostory</w:t>
      </w:r>
      <w:proofErr w:type="spellEnd"/>
    </w:p>
    <w:p w14:paraId="02229FEE" w14:textId="77777777" w:rsidR="006564FE" w:rsidRDefault="006564FE" w:rsidP="006564FE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3DD060AE" w14:textId="77777777" w:rsidR="000F52F2" w:rsidRDefault="00875D1C" w:rsidP="006564FE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nieliczne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66EF80ED" w14:textId="77777777" w:rsidR="000F52F2" w:rsidRDefault="000F52F2" w:rsidP="000F52F2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dostateczny</w:t>
      </w:r>
    </w:p>
    <w:p w14:paraId="3FC3A0B2" w14:textId="77777777" w:rsidR="009E2310" w:rsidRDefault="00875D1C" w:rsidP="000F52F2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niektóre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7ABD8755" w14:textId="77777777" w:rsidR="009E2310" w:rsidRDefault="009E2310" w:rsidP="009E231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2068D86F" w14:textId="77777777" w:rsidR="00D1636C" w:rsidRDefault="00875D1C" w:rsidP="009E2310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większość zadań fakultatywnych związanych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3DAE318D" w14:textId="77777777" w:rsidR="00D1636C" w:rsidRDefault="00D1636C" w:rsidP="00D1636C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017603FC" w14:textId="77777777" w:rsidR="001B12FE" w:rsidRDefault="00875D1C" w:rsidP="00D1636C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i/>
          <w:iCs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prawie wszystkie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7582742E" w14:textId="77777777" w:rsidR="001B12FE" w:rsidRDefault="001B12FE" w:rsidP="001B12FE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2BD47925" w14:textId="71357942" w:rsidR="00875D1C" w:rsidRPr="00BF1425" w:rsidRDefault="00875D1C" w:rsidP="001B12FE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 xml:space="preserve">Uczeń rozwiązuje wszystkie zadania fakultatywne związane z historią obrazkową przedstawioną na zdjęciach z serialu </w:t>
      </w:r>
      <w:r w:rsidRPr="00BF1425">
        <w:rPr>
          <w:rFonts w:cstheme="minorHAnsi"/>
          <w:i/>
          <w:iCs/>
          <w:color w:val="000000"/>
          <w:sz w:val="18"/>
          <w:szCs w:val="18"/>
        </w:rPr>
        <w:t xml:space="preserve">Ab </w:t>
      </w:r>
      <w:proofErr w:type="spellStart"/>
      <w:r w:rsidRPr="00BF1425">
        <w:rPr>
          <w:rFonts w:cstheme="minorHAnsi"/>
          <w:i/>
          <w:iCs/>
          <w:color w:val="000000"/>
          <w:sz w:val="18"/>
          <w:szCs w:val="18"/>
        </w:rPr>
        <w:t>nach</w:t>
      </w:r>
      <w:proofErr w:type="spellEnd"/>
      <w:r w:rsidRPr="00BF1425">
        <w:rPr>
          <w:rFonts w:cstheme="minorHAnsi"/>
          <w:i/>
          <w:iCs/>
          <w:color w:val="000000"/>
          <w:sz w:val="18"/>
          <w:szCs w:val="18"/>
        </w:rPr>
        <w:t xml:space="preserve"> Berlin!</w:t>
      </w:r>
    </w:p>
    <w:p w14:paraId="113853C4" w14:textId="5D85B094" w:rsidR="00875D1C" w:rsidRDefault="00875D1C" w:rsidP="00BF1425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Aktiver</w:t>
      </w:r>
      <w:proofErr w:type="spellEnd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 xml:space="preserve"> </w:t>
      </w:r>
      <w:proofErr w:type="spellStart"/>
      <w:r w:rsidRPr="00BF1425">
        <w:rPr>
          <w:rFonts w:cstheme="minorHAnsi"/>
          <w:b/>
          <w:bCs/>
          <w:i/>
          <w:iCs/>
          <w:color w:val="000000"/>
          <w:sz w:val="20"/>
          <w:szCs w:val="20"/>
        </w:rPr>
        <w:t>Wortschatz</w:t>
      </w:r>
      <w:proofErr w:type="spellEnd"/>
    </w:p>
    <w:p w14:paraId="153F9CF9" w14:textId="77777777" w:rsidR="00087CB3" w:rsidRDefault="00087CB3" w:rsidP="00087CB3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dopuszczający</w:t>
      </w:r>
    </w:p>
    <w:p w14:paraId="463EED19" w14:textId="77777777" w:rsidR="00CB372B" w:rsidRDefault="00875D1C" w:rsidP="00087CB3">
      <w:pPr>
        <w:tabs>
          <w:tab w:val="left" w:pos="3005"/>
          <w:tab w:val="left" w:pos="5897"/>
          <w:tab w:val="left" w:pos="8732"/>
          <w:tab w:val="left" w:pos="11624"/>
        </w:tabs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w znikomym stopniu operuje podstawowym słownictwem przeznaczonym do aktywnego opanowania</w:t>
      </w:r>
    </w:p>
    <w:p w14:paraId="1E569443" w14:textId="59BB250B" w:rsidR="002F0860" w:rsidRDefault="0066612F" w:rsidP="002F0860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lastRenderedPageBreak/>
        <w:t>d</w:t>
      </w:r>
      <w:r w:rsidR="00CB372B">
        <w:rPr>
          <w:rFonts w:cstheme="minorHAnsi"/>
          <w:b/>
          <w:bCs/>
          <w:i/>
          <w:iCs/>
          <w:color w:val="000000"/>
          <w:sz w:val="20"/>
          <w:szCs w:val="20"/>
        </w:rPr>
        <w:t>ostateczny</w:t>
      </w:r>
    </w:p>
    <w:p w14:paraId="4035E2F8" w14:textId="77777777" w:rsidR="00531FFE" w:rsidRDefault="00875D1C" w:rsidP="002F0860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operuje wybranym, podstawowym słownictwem przeznaczonym do aktywnego opanowania</w:t>
      </w:r>
    </w:p>
    <w:p w14:paraId="54B908C2" w14:textId="2A8CBC1F" w:rsidR="00531FFE" w:rsidRDefault="00531FFE" w:rsidP="00531FFE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color w:val="000000"/>
          <w:sz w:val="18"/>
          <w:szCs w:val="18"/>
        </w:rPr>
        <w:t xml:space="preserve"> </w:t>
      </w:r>
      <w:r>
        <w:rPr>
          <w:rFonts w:cstheme="minorHAnsi"/>
          <w:b/>
          <w:bCs/>
          <w:i/>
          <w:iCs/>
          <w:color w:val="000000"/>
          <w:sz w:val="20"/>
          <w:szCs w:val="20"/>
        </w:rPr>
        <w:t>dobry</w:t>
      </w:r>
    </w:p>
    <w:p w14:paraId="70FB82B9" w14:textId="77777777" w:rsidR="00803B2B" w:rsidRDefault="00875D1C" w:rsidP="00531FFE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prawidłowo operuje znaczną częścią słownictwa przeznaczonego do aktywnego opanowania</w:t>
      </w:r>
    </w:p>
    <w:p w14:paraId="10347081" w14:textId="77777777" w:rsidR="00412E34" w:rsidRDefault="00412E34" w:rsidP="00412E34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bardzo dobry</w:t>
      </w:r>
    </w:p>
    <w:p w14:paraId="4680EF4A" w14:textId="42638203" w:rsidR="004C3734" w:rsidRDefault="00875D1C" w:rsidP="00412E34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color w:val="000000"/>
          <w:sz w:val="18"/>
          <w:szCs w:val="18"/>
        </w:rPr>
        <w:t>Uczeń dość sprawnie operuje słownictwem przeznaczonym do aktywnego opanowania</w:t>
      </w:r>
      <w:r w:rsidRPr="00BF1425">
        <w:rPr>
          <w:rFonts w:cstheme="minorHAnsi"/>
          <w:color w:val="000000"/>
          <w:sz w:val="18"/>
          <w:szCs w:val="18"/>
        </w:rPr>
        <w:tab/>
      </w:r>
    </w:p>
    <w:p w14:paraId="2C2E7277" w14:textId="1C75DD54" w:rsidR="001B12FE" w:rsidRDefault="001B12FE" w:rsidP="001B12FE">
      <w:pPr>
        <w:autoSpaceDE w:val="0"/>
        <w:autoSpaceDN w:val="0"/>
        <w:adjustRightInd w:val="0"/>
        <w:spacing w:after="0" w:line="220" w:lineRule="atLeast"/>
        <w:ind w:left="113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celujący</w:t>
      </w:r>
    </w:p>
    <w:p w14:paraId="38F23915" w14:textId="14EEE75C" w:rsidR="00875D1C" w:rsidRPr="001B12FE" w:rsidRDefault="00875D1C" w:rsidP="001B12FE">
      <w:pPr>
        <w:autoSpaceDE w:val="0"/>
        <w:autoSpaceDN w:val="0"/>
        <w:adjustRightInd w:val="0"/>
        <w:spacing w:after="0" w:line="220" w:lineRule="atLeast"/>
        <w:textAlignment w:val="center"/>
        <w:rPr>
          <w:rFonts w:cstheme="minorHAnsi"/>
          <w:b/>
          <w:bCs/>
          <w:i/>
          <w:iCs/>
          <w:color w:val="000000"/>
          <w:sz w:val="20"/>
          <w:szCs w:val="20"/>
        </w:rPr>
      </w:pPr>
      <w:r w:rsidRPr="00BF1425">
        <w:rPr>
          <w:rFonts w:cstheme="minorHAnsi"/>
          <w:color w:val="000000"/>
          <w:sz w:val="18"/>
          <w:szCs w:val="18"/>
        </w:rPr>
        <w:t>Uczeń swobodnie operuje słownictwem przeznaczonym do aktywnego opanowania</w:t>
      </w:r>
    </w:p>
    <w:p w14:paraId="66E78A41" w14:textId="77777777" w:rsidR="001A31D7" w:rsidRDefault="001A31D7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jc w:val="both"/>
        <w:textAlignment w:val="center"/>
        <w:rPr>
          <w:rFonts w:cstheme="minorHAnsi"/>
          <w:b/>
          <w:bCs/>
          <w:color w:val="000000"/>
          <w:sz w:val="20"/>
          <w:szCs w:val="20"/>
        </w:rPr>
      </w:pPr>
    </w:p>
    <w:p w14:paraId="3EF5A1EF" w14:textId="5BAFD1E1" w:rsidR="00BF1425" w:rsidRPr="00BF1425" w:rsidRDefault="00BF1425" w:rsidP="00BF1425">
      <w:pPr>
        <w:tabs>
          <w:tab w:val="left" w:pos="227"/>
        </w:tabs>
        <w:autoSpaceDE w:val="0"/>
        <w:autoSpaceDN w:val="0"/>
        <w:adjustRightInd w:val="0"/>
        <w:spacing w:after="0" w:line="220" w:lineRule="atLeast"/>
        <w:jc w:val="both"/>
        <w:textAlignment w:val="center"/>
        <w:rPr>
          <w:rFonts w:cstheme="minorHAnsi"/>
          <w:color w:val="000000"/>
          <w:sz w:val="18"/>
          <w:szCs w:val="18"/>
        </w:rPr>
      </w:pPr>
      <w:r w:rsidRPr="00BF1425">
        <w:rPr>
          <w:rFonts w:cstheme="minorHAnsi"/>
          <w:b/>
          <w:bCs/>
          <w:color w:val="000000"/>
          <w:sz w:val="20"/>
          <w:szCs w:val="20"/>
        </w:rPr>
        <w:t>Ocenę niedostateczną</w:t>
      </w:r>
      <w:r w:rsidRPr="00BF1425">
        <w:rPr>
          <w:rFonts w:cstheme="minorHAnsi"/>
          <w:color w:val="000000"/>
          <w:sz w:val="20"/>
          <w:szCs w:val="20"/>
        </w:rPr>
        <w:t xml:space="preserve"> otrzymuje uczeń, który nie spełnia większości kryteriów na ocenę dopuszczającą, a jego braki w wiadomościach (środki językowe, fonetyka, ortografia) </w:t>
      </w:r>
      <w:r w:rsidR="001A31D7">
        <w:rPr>
          <w:rFonts w:cstheme="minorHAnsi"/>
          <w:color w:val="000000"/>
          <w:sz w:val="20"/>
          <w:szCs w:val="20"/>
        </w:rPr>
        <w:br/>
      </w:r>
      <w:r w:rsidRPr="00BF1425">
        <w:rPr>
          <w:rFonts w:cstheme="minorHAnsi"/>
          <w:color w:val="000000"/>
          <w:sz w:val="20"/>
          <w:szCs w:val="20"/>
        </w:rPr>
        <w:t>i umiejętnościach (umiejętności receptywne oraz produktywne) uniemożliwiają mu naukę na kolejnym etapie nauczania.</w:t>
      </w:r>
    </w:p>
    <w:p w14:paraId="53C01323" w14:textId="77777777" w:rsidR="006867C3" w:rsidRPr="00BF1425" w:rsidRDefault="006867C3" w:rsidP="00BF1425">
      <w:pPr>
        <w:rPr>
          <w:rFonts w:cstheme="minorHAnsi"/>
        </w:rPr>
      </w:pPr>
    </w:p>
    <w:sectPr w:rsidR="006867C3" w:rsidRPr="00BF1425" w:rsidSect="007320A8">
      <w:headerReference w:type="default" r:id="rId8"/>
      <w:footerReference w:type="default" r:id="rId9"/>
      <w:pgSz w:w="16838" w:h="11906" w:orient="landscape"/>
      <w:pgMar w:top="1701" w:right="1134" w:bottom="1418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539B71" w14:textId="77777777" w:rsidR="00CF6FBE" w:rsidRDefault="00CF6FBE" w:rsidP="00285D6F">
      <w:pPr>
        <w:spacing w:after="0" w:line="240" w:lineRule="auto"/>
      </w:pPr>
      <w:r>
        <w:separator/>
      </w:r>
    </w:p>
  </w:endnote>
  <w:endnote w:type="continuationSeparator" w:id="0">
    <w:p w14:paraId="0A28D2EE" w14:textId="77777777" w:rsidR="00CF6FBE" w:rsidRDefault="00CF6FBE" w:rsidP="00285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gendaPl Bold">
    <w:panose1 w:val="00000000000000000000"/>
    <w:charset w:val="00"/>
    <w:family w:val="modern"/>
    <w:notTrueType/>
    <w:pitch w:val="variable"/>
    <w:sig w:usb0="800000AF" w:usb1="5000204B" w:usb2="00000000" w:usb3="00000000" w:csb0="00000003" w:csb1="00000000"/>
  </w:font>
  <w:font w:name="AgendaPl RegularCondensed">
    <w:panose1 w:val="00000000000000000000"/>
    <w:charset w:val="00"/>
    <w:family w:val="modern"/>
    <w:notTrueType/>
    <w:pitch w:val="variable"/>
    <w:sig w:usb0="800000AF" w:usb1="5000204B" w:usb2="00000000" w:usb3="00000000" w:csb0="00000003" w:csb1="00000000"/>
  </w:font>
  <w:font w:name="Lato">
    <w:charset w:val="EE"/>
    <w:family w:val="swiss"/>
    <w:pitch w:val="variable"/>
    <w:sig w:usb0="E10002FF" w:usb1="5000ECFF" w:usb2="00000029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AFCE68" w14:textId="18BA2079" w:rsidR="00803B2B" w:rsidRDefault="00803B2B" w:rsidP="002679A6">
    <w:pPr>
      <w:pStyle w:val="Stopka"/>
      <w:tabs>
        <w:tab w:val="clear" w:pos="9072"/>
        <w:tab w:val="right" w:pos="9639"/>
      </w:tabs>
      <w:spacing w:before="80" w:line="160" w:lineRule="exact"/>
      <w:ind w:left="-567"/>
      <w:rPr>
        <w:sz w:val="18"/>
        <w:szCs w:val="18"/>
      </w:rPr>
    </w:pPr>
  </w:p>
  <w:p w14:paraId="15D83906" w14:textId="377C92BB" w:rsidR="00803B2B" w:rsidRDefault="00803B2B" w:rsidP="006F11C8">
    <w:pPr>
      <w:pStyle w:val="Stopka"/>
      <w:tabs>
        <w:tab w:val="clear" w:pos="9072"/>
        <w:tab w:val="right" w:pos="9498"/>
      </w:tabs>
      <w:spacing w:before="80" w:line="160" w:lineRule="exact"/>
      <w:ind w:left="-567"/>
      <w:rPr>
        <w:sz w:val="18"/>
        <w:szCs w:val="18"/>
      </w:rPr>
    </w:pPr>
    <w:r w:rsidRPr="002679A6">
      <w:rPr>
        <w:b/>
        <w:noProof/>
        <w:color w:val="003892"/>
        <w:sz w:val="18"/>
        <w:szCs w:val="18"/>
        <w:lang w:eastAsia="pl-PL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99AD59" wp14:editId="35D60D56">
              <wp:simplePos x="0" y="0"/>
              <wp:positionH relativeFrom="column">
                <wp:posOffset>-4866</wp:posOffset>
              </wp:positionH>
              <wp:positionV relativeFrom="paragraph">
                <wp:posOffset>89364</wp:posOffset>
              </wp:positionV>
              <wp:extent cx="9180214" cy="54041"/>
              <wp:effectExtent l="0" t="0" r="20955" b="22225"/>
              <wp:wrapNone/>
              <wp:docPr id="3" name="Łącznik prostoliniow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180214" cy="54041"/>
                      </a:xfrm>
                      <a:prstGeom prst="line">
                        <a:avLst/>
                      </a:prstGeom>
                      <a:ln w="19050">
                        <a:solidFill>
                          <a:srgbClr val="F0912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2013FE4" id="Łącznik prostoliniowy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pt,7.05pt" to="722.4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" strokecolor="#f09120" strokeweight="1.5pt"/>
          </w:pict>
        </mc:Fallback>
      </mc:AlternateContent>
    </w:r>
  </w:p>
  <w:p w14:paraId="075A6F53" w14:textId="6AD1EE73" w:rsidR="00803B2B" w:rsidRDefault="00803B2B" w:rsidP="007249CF">
    <w:pPr>
      <w:pStyle w:val="Stopka"/>
      <w:tabs>
        <w:tab w:val="clear" w:pos="9072"/>
        <w:tab w:val="right" w:pos="9639"/>
      </w:tabs>
      <w:spacing w:before="80" w:line="160" w:lineRule="exact"/>
      <w:rPr>
        <w:sz w:val="18"/>
        <w:szCs w:val="18"/>
      </w:rPr>
    </w:pPr>
    <w:r w:rsidRPr="002679A6">
      <w:rPr>
        <w:sz w:val="18"/>
        <w:szCs w:val="18"/>
      </w:rPr>
      <w:t>Autor</w:t>
    </w:r>
    <w:r>
      <w:rPr>
        <w:sz w:val="18"/>
        <w:szCs w:val="18"/>
      </w:rPr>
      <w:t>ki</w:t>
    </w:r>
    <w:r w:rsidRPr="002679A6">
      <w:rPr>
        <w:sz w:val="18"/>
        <w:szCs w:val="18"/>
      </w:rPr>
      <w:t xml:space="preserve">: </w:t>
    </w:r>
    <w:r>
      <w:rPr>
        <w:sz w:val="18"/>
        <w:szCs w:val="18"/>
      </w:rPr>
      <w:t>Zuzanna Hubar, Barbara Kalinowska</w:t>
    </w:r>
  </w:p>
  <w:p w14:paraId="3920E8EE" w14:textId="64F71DBC" w:rsidR="00803B2B" w:rsidRDefault="00803B2B" w:rsidP="002679A6">
    <w:pPr>
      <w:pStyle w:val="Stopka"/>
      <w:tabs>
        <w:tab w:val="clear" w:pos="9072"/>
        <w:tab w:val="right" w:pos="9639"/>
      </w:tabs>
      <w:spacing w:before="80" w:line="160" w:lineRule="exact"/>
      <w:ind w:left="-567"/>
      <w:rPr>
        <w:noProof/>
        <w:lang w:eastAsia="pl-PL"/>
      </w:rPr>
    </w:pPr>
    <w:r>
      <w:rPr>
        <w:b/>
        <w:noProof/>
        <w:color w:val="00389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94CBA0" wp14:editId="067CDB5B">
              <wp:simplePos x="0" y="0"/>
              <wp:positionH relativeFrom="column">
                <wp:posOffset>-1848</wp:posOffset>
              </wp:positionH>
              <wp:positionV relativeFrom="paragraph">
                <wp:posOffset>68240</wp:posOffset>
              </wp:positionV>
              <wp:extent cx="9177177" cy="0"/>
              <wp:effectExtent l="0" t="0" r="0" b="0"/>
              <wp:wrapNone/>
              <wp:docPr id="5" name="Łącznik prostoliniow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177177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51B14FD" id="Łącznik prostoliniowy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5.35pt" to="722.4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" strokecolor="black [3213]" strokeweight=".5pt"/>
          </w:pict>
        </mc:Fallback>
      </mc:AlternateContent>
    </w:r>
  </w:p>
  <w:p w14:paraId="6F20841D" w14:textId="35F271EF" w:rsidR="00803B2B" w:rsidRDefault="00803B2B" w:rsidP="0053521E">
    <w:pPr>
      <w:pStyle w:val="Stopka"/>
      <w:tabs>
        <w:tab w:val="clear" w:pos="4536"/>
        <w:tab w:val="clear" w:pos="9072"/>
        <w:tab w:val="center" w:pos="7230"/>
        <w:tab w:val="right" w:pos="14459"/>
      </w:tabs>
      <w:spacing w:before="240" w:line="160" w:lineRule="exact"/>
      <w:rPr>
        <w:noProof/>
        <w:sz w:val="16"/>
        <w:szCs w:val="16"/>
        <w:lang w:eastAsia="pl-PL"/>
      </w:rPr>
    </w:pPr>
    <w:r>
      <w:rPr>
        <w:noProof/>
        <w:lang w:eastAsia="pl-PL"/>
      </w:rPr>
      <w:drawing>
        <wp:inline distT="0" distB="0" distL="0" distR="0" wp14:anchorId="59668AEE" wp14:editId="3AAC1188">
          <wp:extent cx="819785" cy="215900"/>
          <wp:effectExtent l="0" t="0" r="0" b="0"/>
          <wp:docPr id="965845473" name="Obraz 1" descr="Obraz zawierający tekst, Czcionka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logo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85" cy="215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fldChar w:fldCharType="begin"/>
    </w:r>
    <w:r>
      <w:instrText>PAGE   \* MERGEFORMAT</w:instrText>
    </w:r>
    <w:r>
      <w:fldChar w:fldCharType="separate"/>
    </w:r>
    <w:r w:rsidR="003755A1">
      <w:rPr>
        <w:noProof/>
      </w:rPr>
      <w:t>24</w:t>
    </w:r>
    <w:r>
      <w:fldChar w:fldCharType="end"/>
    </w:r>
    <w:r>
      <w:tab/>
    </w:r>
    <w:r>
      <w:rPr>
        <w:sz w:val="16"/>
        <w:szCs w:val="16"/>
      </w:rPr>
      <w:t xml:space="preserve">© </w:t>
    </w:r>
    <w:r>
      <w:rPr>
        <w:noProof/>
        <w:sz w:val="16"/>
        <w:szCs w:val="16"/>
        <w:lang w:eastAsia="pl-PL"/>
      </w:rPr>
      <w:t>Copyright by WSiP</w:t>
    </w:r>
  </w:p>
  <w:p w14:paraId="517DDA3F" w14:textId="77777777" w:rsidR="00803B2B" w:rsidRPr="00285D6F" w:rsidRDefault="00803B2B" w:rsidP="002679A6">
    <w:pPr>
      <w:pStyle w:val="Stopka"/>
      <w:spacing w:before="240" w:line="160" w:lineRule="exact"/>
      <w:ind w:left="-141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C4EDF" w14:textId="77777777" w:rsidR="00CF6FBE" w:rsidRDefault="00CF6FBE" w:rsidP="00285D6F">
      <w:pPr>
        <w:spacing w:after="0" w:line="240" w:lineRule="auto"/>
      </w:pPr>
      <w:r>
        <w:separator/>
      </w:r>
    </w:p>
  </w:footnote>
  <w:footnote w:type="continuationSeparator" w:id="0">
    <w:p w14:paraId="05B4BA66" w14:textId="77777777" w:rsidR="00CF6FBE" w:rsidRDefault="00CF6FBE" w:rsidP="00285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31FF06" w14:textId="77777777" w:rsidR="00803B2B" w:rsidRDefault="00803B2B" w:rsidP="005910D1">
    <w:pPr>
      <w:pStyle w:val="Nagwek"/>
      <w:tabs>
        <w:tab w:val="clear" w:pos="9072"/>
      </w:tabs>
      <w:ind w:left="-1418"/>
    </w:pPr>
  </w:p>
  <w:p w14:paraId="2163FC93" w14:textId="44BABFF0" w:rsidR="00803B2B" w:rsidRDefault="00803B2B" w:rsidP="005910D1">
    <w:pPr>
      <w:pStyle w:val="Nagwek"/>
      <w:tabs>
        <w:tab w:val="clear" w:pos="9072"/>
      </w:tabs>
      <w:ind w:left="-1418"/>
    </w:pPr>
    <w:r>
      <w:rPr>
        <w:noProof/>
        <w:lang w:eastAsia="pl-PL"/>
      </w:rPr>
      <w:drawing>
        <wp:anchor distT="0" distB="0" distL="114300" distR="114300" simplePos="0" relativeHeight="251671040" behindDoc="1" locked="0" layoutInCell="1" allowOverlap="1" wp14:anchorId="51EFA75D" wp14:editId="3F55F473">
          <wp:simplePos x="0" y="0"/>
          <wp:positionH relativeFrom="column">
            <wp:posOffset>-729602</wp:posOffset>
          </wp:positionH>
          <wp:positionV relativeFrom="paragraph">
            <wp:posOffset>219710</wp:posOffset>
          </wp:positionV>
          <wp:extent cx="10685880" cy="395999"/>
          <wp:effectExtent l="0" t="0" r="0" b="4445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Obraz 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5880" cy="395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B48A7E" w14:textId="564E3E85" w:rsidR="00803B2B" w:rsidRDefault="00803B2B" w:rsidP="00E13F93">
    <w:pPr>
      <w:pStyle w:val="Nagwek"/>
      <w:tabs>
        <w:tab w:val="clear" w:pos="4536"/>
        <w:tab w:val="clear" w:pos="9072"/>
        <w:tab w:val="left" w:pos="5591"/>
      </w:tabs>
      <w:ind w:left="-1418"/>
    </w:pPr>
    <w:r>
      <w:tab/>
    </w:r>
  </w:p>
  <w:p w14:paraId="76612BC1" w14:textId="3B988F1D" w:rsidR="00803B2B" w:rsidRPr="005910D1" w:rsidRDefault="00803B2B" w:rsidP="006867C3">
    <w:pPr>
      <w:pStyle w:val="Brakstyluakapitowego"/>
      <w:tabs>
        <w:tab w:val="right" w:pos="14572"/>
      </w:tabs>
      <w:suppressAutoHyphens/>
      <w:ind w:left="907" w:hanging="340"/>
      <w:jc w:val="both"/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</w:pPr>
    <w:r w:rsidRPr="006867C3"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 xml:space="preserve">Natürlich </w:t>
    </w:r>
    <w:proofErr w:type="spellStart"/>
    <w:r w:rsidRPr="006867C3"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>auf</w:t>
    </w:r>
    <w:proofErr w:type="spellEnd"/>
    <w:r w:rsidRPr="006867C3"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 xml:space="preserve"> </w:t>
    </w:r>
    <w:proofErr w:type="spellStart"/>
    <w:r w:rsidRPr="006867C3"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>Deutsch</w:t>
    </w:r>
    <w:proofErr w:type="spellEnd"/>
    <w:r w:rsidRPr="006867C3"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>! | Język niemiecki | Klasa 8</w:t>
    </w:r>
    <w:r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ab/>
    </w:r>
    <w:r w:rsidRPr="006867C3">
      <w:rPr>
        <w:rFonts w:asciiTheme="minorHAnsi" w:hAnsiTheme="minorHAnsi" w:cstheme="minorHAnsi"/>
        <w:i/>
        <w:iCs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>Wymagania edukacyjne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954BE"/>
    <w:multiLevelType w:val="hybridMultilevel"/>
    <w:tmpl w:val="7C3CA2DA"/>
    <w:lvl w:ilvl="0" w:tplc="468CD302">
      <w:numFmt w:val="bullet"/>
      <w:lvlText w:val="•"/>
      <w:lvlJc w:val="left"/>
      <w:pPr>
        <w:ind w:left="720" w:hanging="360"/>
      </w:pPr>
      <w:rPr>
        <w:rFonts w:ascii="Arial" w:hAnsi="Arial" w:hint="default"/>
        <w:b/>
        <w:color w:val="00389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D6333"/>
    <w:multiLevelType w:val="hybridMultilevel"/>
    <w:tmpl w:val="0C2AFAA6"/>
    <w:lvl w:ilvl="0" w:tplc="AD42336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/>
        <w:color w:val="0033F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DA2F52"/>
    <w:multiLevelType w:val="hybridMultilevel"/>
    <w:tmpl w:val="13BC7F5C"/>
    <w:lvl w:ilvl="0" w:tplc="468CD302">
      <w:numFmt w:val="bullet"/>
      <w:lvlText w:val="•"/>
      <w:lvlJc w:val="left"/>
      <w:pPr>
        <w:ind w:left="720" w:hanging="360"/>
      </w:pPr>
      <w:rPr>
        <w:rFonts w:ascii="Arial" w:hAnsi="Arial" w:hint="default"/>
        <w:b/>
        <w:color w:val="00389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17D1C"/>
    <w:multiLevelType w:val="hybridMultilevel"/>
    <w:tmpl w:val="D42090CE"/>
    <w:lvl w:ilvl="0" w:tplc="468CD302">
      <w:numFmt w:val="bullet"/>
      <w:lvlText w:val="•"/>
      <w:lvlJc w:val="left"/>
      <w:pPr>
        <w:ind w:left="720" w:hanging="360"/>
      </w:pPr>
      <w:rPr>
        <w:rFonts w:ascii="Arial" w:hAnsi="Arial" w:hint="default"/>
        <w:b/>
        <w:color w:val="00389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017784"/>
    <w:multiLevelType w:val="hybridMultilevel"/>
    <w:tmpl w:val="CC580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US" w:vendorID="64" w:dllVersion="131078" w:nlCheck="1" w:checkStyle="0"/>
  <w:activeWritingStyle w:appName="MSWord" w:lang="en-GB" w:vendorID="64" w:dllVersion="131078" w:nlCheck="1" w:checkStyle="1"/>
  <w:proofState w:spelling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6F"/>
    <w:rsid w:val="0000273F"/>
    <w:rsid w:val="000223C1"/>
    <w:rsid w:val="000320FA"/>
    <w:rsid w:val="00046BF5"/>
    <w:rsid w:val="00047989"/>
    <w:rsid w:val="00060601"/>
    <w:rsid w:val="00060770"/>
    <w:rsid w:val="0006093A"/>
    <w:rsid w:val="00076FFF"/>
    <w:rsid w:val="000830DB"/>
    <w:rsid w:val="00083C76"/>
    <w:rsid w:val="00087CB3"/>
    <w:rsid w:val="00094CF0"/>
    <w:rsid w:val="000A326F"/>
    <w:rsid w:val="000A4C2B"/>
    <w:rsid w:val="000A5DED"/>
    <w:rsid w:val="000A7605"/>
    <w:rsid w:val="000A7B5F"/>
    <w:rsid w:val="000C0CD0"/>
    <w:rsid w:val="000D5304"/>
    <w:rsid w:val="000F4F60"/>
    <w:rsid w:val="000F52F2"/>
    <w:rsid w:val="00101434"/>
    <w:rsid w:val="00123900"/>
    <w:rsid w:val="00127545"/>
    <w:rsid w:val="00141BDF"/>
    <w:rsid w:val="001462E0"/>
    <w:rsid w:val="001537E8"/>
    <w:rsid w:val="00156232"/>
    <w:rsid w:val="00165376"/>
    <w:rsid w:val="00170AE5"/>
    <w:rsid w:val="001856AE"/>
    <w:rsid w:val="0019392F"/>
    <w:rsid w:val="001A31D7"/>
    <w:rsid w:val="001B12FE"/>
    <w:rsid w:val="001B5BC3"/>
    <w:rsid w:val="001B72A1"/>
    <w:rsid w:val="001C03BD"/>
    <w:rsid w:val="001C1F47"/>
    <w:rsid w:val="001F1BAE"/>
    <w:rsid w:val="00210B9A"/>
    <w:rsid w:val="00217CD3"/>
    <w:rsid w:val="00226D5E"/>
    <w:rsid w:val="00232DD2"/>
    <w:rsid w:val="00245DA5"/>
    <w:rsid w:val="00246A68"/>
    <w:rsid w:val="002679A6"/>
    <w:rsid w:val="0027386B"/>
    <w:rsid w:val="0027511E"/>
    <w:rsid w:val="00281111"/>
    <w:rsid w:val="00285D6F"/>
    <w:rsid w:val="00287F5F"/>
    <w:rsid w:val="0029493E"/>
    <w:rsid w:val="00296DFC"/>
    <w:rsid w:val="002A628E"/>
    <w:rsid w:val="002B03D2"/>
    <w:rsid w:val="002B117B"/>
    <w:rsid w:val="002B2661"/>
    <w:rsid w:val="002B4360"/>
    <w:rsid w:val="002C0B65"/>
    <w:rsid w:val="002C43DE"/>
    <w:rsid w:val="002C5948"/>
    <w:rsid w:val="002C7F4E"/>
    <w:rsid w:val="002E19F2"/>
    <w:rsid w:val="002F0860"/>
    <w:rsid w:val="002F13DC"/>
    <w:rsid w:val="002F1910"/>
    <w:rsid w:val="00302545"/>
    <w:rsid w:val="003028D3"/>
    <w:rsid w:val="00307A90"/>
    <w:rsid w:val="00317434"/>
    <w:rsid w:val="0032146C"/>
    <w:rsid w:val="00324C9B"/>
    <w:rsid w:val="003269B0"/>
    <w:rsid w:val="003276D0"/>
    <w:rsid w:val="003421C2"/>
    <w:rsid w:val="003572A4"/>
    <w:rsid w:val="003600A0"/>
    <w:rsid w:val="003613CA"/>
    <w:rsid w:val="00363587"/>
    <w:rsid w:val="00372D42"/>
    <w:rsid w:val="003755A1"/>
    <w:rsid w:val="00377806"/>
    <w:rsid w:val="00386984"/>
    <w:rsid w:val="0039640C"/>
    <w:rsid w:val="003B56FB"/>
    <w:rsid w:val="003B682C"/>
    <w:rsid w:val="003C3247"/>
    <w:rsid w:val="003C6062"/>
    <w:rsid w:val="003C7C4D"/>
    <w:rsid w:val="003D5230"/>
    <w:rsid w:val="003D7281"/>
    <w:rsid w:val="00402017"/>
    <w:rsid w:val="00402DAA"/>
    <w:rsid w:val="00405988"/>
    <w:rsid w:val="00412E34"/>
    <w:rsid w:val="00420C2B"/>
    <w:rsid w:val="00425469"/>
    <w:rsid w:val="00426CEB"/>
    <w:rsid w:val="00427878"/>
    <w:rsid w:val="00430FBC"/>
    <w:rsid w:val="00435B7E"/>
    <w:rsid w:val="0044657A"/>
    <w:rsid w:val="00453B32"/>
    <w:rsid w:val="004545DD"/>
    <w:rsid w:val="0045709E"/>
    <w:rsid w:val="00492011"/>
    <w:rsid w:val="0049433A"/>
    <w:rsid w:val="0049555D"/>
    <w:rsid w:val="00496060"/>
    <w:rsid w:val="00496691"/>
    <w:rsid w:val="004A0C69"/>
    <w:rsid w:val="004A2047"/>
    <w:rsid w:val="004A22A9"/>
    <w:rsid w:val="004A4694"/>
    <w:rsid w:val="004C2229"/>
    <w:rsid w:val="004C3734"/>
    <w:rsid w:val="004E3E0F"/>
    <w:rsid w:val="004F2F22"/>
    <w:rsid w:val="004F518D"/>
    <w:rsid w:val="005016EB"/>
    <w:rsid w:val="005038A5"/>
    <w:rsid w:val="00505A85"/>
    <w:rsid w:val="00523F19"/>
    <w:rsid w:val="00524490"/>
    <w:rsid w:val="00531FFE"/>
    <w:rsid w:val="0053521E"/>
    <w:rsid w:val="00535A8F"/>
    <w:rsid w:val="00560713"/>
    <w:rsid w:val="005617CD"/>
    <w:rsid w:val="005660E5"/>
    <w:rsid w:val="00570E3F"/>
    <w:rsid w:val="00574399"/>
    <w:rsid w:val="005910D1"/>
    <w:rsid w:val="005954BD"/>
    <w:rsid w:val="005A79AD"/>
    <w:rsid w:val="005C4772"/>
    <w:rsid w:val="005D2168"/>
    <w:rsid w:val="005D3551"/>
    <w:rsid w:val="005D43A2"/>
    <w:rsid w:val="005E2E79"/>
    <w:rsid w:val="005F247D"/>
    <w:rsid w:val="005F5799"/>
    <w:rsid w:val="00602ABB"/>
    <w:rsid w:val="00612896"/>
    <w:rsid w:val="00624C49"/>
    <w:rsid w:val="00627FE0"/>
    <w:rsid w:val="006467F8"/>
    <w:rsid w:val="0065267D"/>
    <w:rsid w:val="00653BCF"/>
    <w:rsid w:val="006564FE"/>
    <w:rsid w:val="0066612F"/>
    <w:rsid w:val="00672759"/>
    <w:rsid w:val="00683AFA"/>
    <w:rsid w:val="006867C3"/>
    <w:rsid w:val="00691099"/>
    <w:rsid w:val="006A29EF"/>
    <w:rsid w:val="006B03C6"/>
    <w:rsid w:val="006B5810"/>
    <w:rsid w:val="006B7499"/>
    <w:rsid w:val="006C359B"/>
    <w:rsid w:val="006C3C28"/>
    <w:rsid w:val="006F11C8"/>
    <w:rsid w:val="006F20F9"/>
    <w:rsid w:val="006F7F7A"/>
    <w:rsid w:val="00700830"/>
    <w:rsid w:val="007009EC"/>
    <w:rsid w:val="007043DE"/>
    <w:rsid w:val="00704D47"/>
    <w:rsid w:val="00712CA4"/>
    <w:rsid w:val="00715D64"/>
    <w:rsid w:val="00720DCB"/>
    <w:rsid w:val="00721D0F"/>
    <w:rsid w:val="007249CF"/>
    <w:rsid w:val="00725B18"/>
    <w:rsid w:val="007320A8"/>
    <w:rsid w:val="00737206"/>
    <w:rsid w:val="0074316C"/>
    <w:rsid w:val="00744FC5"/>
    <w:rsid w:val="00751C8C"/>
    <w:rsid w:val="00751E72"/>
    <w:rsid w:val="007536B3"/>
    <w:rsid w:val="0075484B"/>
    <w:rsid w:val="00762120"/>
    <w:rsid w:val="00764B6C"/>
    <w:rsid w:val="007659ED"/>
    <w:rsid w:val="007740C1"/>
    <w:rsid w:val="007818A4"/>
    <w:rsid w:val="00787882"/>
    <w:rsid w:val="00795FAF"/>
    <w:rsid w:val="007A2620"/>
    <w:rsid w:val="007A5F1D"/>
    <w:rsid w:val="007A78A8"/>
    <w:rsid w:val="007A7CD7"/>
    <w:rsid w:val="007B3CB5"/>
    <w:rsid w:val="007E5714"/>
    <w:rsid w:val="007E6CF2"/>
    <w:rsid w:val="007E78C9"/>
    <w:rsid w:val="007F49D2"/>
    <w:rsid w:val="0080011F"/>
    <w:rsid w:val="00803B2B"/>
    <w:rsid w:val="00804C66"/>
    <w:rsid w:val="00804E2A"/>
    <w:rsid w:val="00812338"/>
    <w:rsid w:val="0081754F"/>
    <w:rsid w:val="00833327"/>
    <w:rsid w:val="0083378C"/>
    <w:rsid w:val="008367CC"/>
    <w:rsid w:val="0083682D"/>
    <w:rsid w:val="00841D28"/>
    <w:rsid w:val="00861ED1"/>
    <w:rsid w:val="008648E0"/>
    <w:rsid w:val="00867DB1"/>
    <w:rsid w:val="00870C68"/>
    <w:rsid w:val="00875D1C"/>
    <w:rsid w:val="00877A29"/>
    <w:rsid w:val="00886039"/>
    <w:rsid w:val="00894682"/>
    <w:rsid w:val="008958B1"/>
    <w:rsid w:val="008C2636"/>
    <w:rsid w:val="008C4367"/>
    <w:rsid w:val="008C505F"/>
    <w:rsid w:val="008F39D7"/>
    <w:rsid w:val="008F612D"/>
    <w:rsid w:val="009030CE"/>
    <w:rsid w:val="00912026"/>
    <w:rsid w:val="00917475"/>
    <w:rsid w:val="00927157"/>
    <w:rsid w:val="00932100"/>
    <w:rsid w:val="00946320"/>
    <w:rsid w:val="0094634D"/>
    <w:rsid w:val="00962787"/>
    <w:rsid w:val="009650AC"/>
    <w:rsid w:val="0097048F"/>
    <w:rsid w:val="0097280A"/>
    <w:rsid w:val="00983221"/>
    <w:rsid w:val="00985B54"/>
    <w:rsid w:val="009A1224"/>
    <w:rsid w:val="009A78E7"/>
    <w:rsid w:val="009B7323"/>
    <w:rsid w:val="009C1985"/>
    <w:rsid w:val="009C3B2D"/>
    <w:rsid w:val="009D1D12"/>
    <w:rsid w:val="009D4C7C"/>
    <w:rsid w:val="009D4CF8"/>
    <w:rsid w:val="009E0F62"/>
    <w:rsid w:val="009E1819"/>
    <w:rsid w:val="009E2310"/>
    <w:rsid w:val="009F3E60"/>
    <w:rsid w:val="009F7554"/>
    <w:rsid w:val="00A03B3F"/>
    <w:rsid w:val="00A20328"/>
    <w:rsid w:val="00A363DC"/>
    <w:rsid w:val="00A37C5D"/>
    <w:rsid w:val="00A46A9A"/>
    <w:rsid w:val="00A50D0C"/>
    <w:rsid w:val="00A5798A"/>
    <w:rsid w:val="00A655FB"/>
    <w:rsid w:val="00A657D3"/>
    <w:rsid w:val="00A70F72"/>
    <w:rsid w:val="00A76A46"/>
    <w:rsid w:val="00A976DC"/>
    <w:rsid w:val="00AA0808"/>
    <w:rsid w:val="00AA3ACA"/>
    <w:rsid w:val="00AA594D"/>
    <w:rsid w:val="00AA6CE3"/>
    <w:rsid w:val="00AB4404"/>
    <w:rsid w:val="00AB4ECB"/>
    <w:rsid w:val="00AE5C0F"/>
    <w:rsid w:val="00B06B6A"/>
    <w:rsid w:val="00B11213"/>
    <w:rsid w:val="00B14CA3"/>
    <w:rsid w:val="00B17243"/>
    <w:rsid w:val="00B238F8"/>
    <w:rsid w:val="00B24FB5"/>
    <w:rsid w:val="00B47C0B"/>
    <w:rsid w:val="00B5538A"/>
    <w:rsid w:val="00B57ADB"/>
    <w:rsid w:val="00B655AC"/>
    <w:rsid w:val="00B70C6A"/>
    <w:rsid w:val="00B711DB"/>
    <w:rsid w:val="00B73F0F"/>
    <w:rsid w:val="00B75040"/>
    <w:rsid w:val="00B76708"/>
    <w:rsid w:val="00B802F8"/>
    <w:rsid w:val="00B829A6"/>
    <w:rsid w:val="00B85CC8"/>
    <w:rsid w:val="00B870A4"/>
    <w:rsid w:val="00B9223D"/>
    <w:rsid w:val="00BA711B"/>
    <w:rsid w:val="00BB56B5"/>
    <w:rsid w:val="00BC4438"/>
    <w:rsid w:val="00BD0F64"/>
    <w:rsid w:val="00BD55AC"/>
    <w:rsid w:val="00BF1425"/>
    <w:rsid w:val="00BF2ACB"/>
    <w:rsid w:val="00C06B2A"/>
    <w:rsid w:val="00C146B2"/>
    <w:rsid w:val="00C219E9"/>
    <w:rsid w:val="00C37650"/>
    <w:rsid w:val="00C5274B"/>
    <w:rsid w:val="00C54178"/>
    <w:rsid w:val="00C65ACB"/>
    <w:rsid w:val="00C90D43"/>
    <w:rsid w:val="00C91D3F"/>
    <w:rsid w:val="00C92599"/>
    <w:rsid w:val="00CA16D4"/>
    <w:rsid w:val="00CA1B25"/>
    <w:rsid w:val="00CA1C29"/>
    <w:rsid w:val="00CB372B"/>
    <w:rsid w:val="00CC2DC3"/>
    <w:rsid w:val="00CD40B3"/>
    <w:rsid w:val="00CE59C1"/>
    <w:rsid w:val="00CE5ABA"/>
    <w:rsid w:val="00CE7A2A"/>
    <w:rsid w:val="00CF3F2B"/>
    <w:rsid w:val="00CF6FBE"/>
    <w:rsid w:val="00D024E4"/>
    <w:rsid w:val="00D0502C"/>
    <w:rsid w:val="00D1636C"/>
    <w:rsid w:val="00D35A02"/>
    <w:rsid w:val="00D45DB7"/>
    <w:rsid w:val="00D50EC8"/>
    <w:rsid w:val="00D53EB6"/>
    <w:rsid w:val="00D71044"/>
    <w:rsid w:val="00D713AE"/>
    <w:rsid w:val="00D82B16"/>
    <w:rsid w:val="00D83EEB"/>
    <w:rsid w:val="00D95643"/>
    <w:rsid w:val="00D95BB4"/>
    <w:rsid w:val="00DB740B"/>
    <w:rsid w:val="00DC19A9"/>
    <w:rsid w:val="00DC4FC3"/>
    <w:rsid w:val="00DD0C88"/>
    <w:rsid w:val="00DD24FF"/>
    <w:rsid w:val="00DE4B42"/>
    <w:rsid w:val="00DE5115"/>
    <w:rsid w:val="00DF4666"/>
    <w:rsid w:val="00E06039"/>
    <w:rsid w:val="00E06A52"/>
    <w:rsid w:val="00E119AB"/>
    <w:rsid w:val="00E13F93"/>
    <w:rsid w:val="00E14DC6"/>
    <w:rsid w:val="00E26ABF"/>
    <w:rsid w:val="00E27DAA"/>
    <w:rsid w:val="00E36D33"/>
    <w:rsid w:val="00E45928"/>
    <w:rsid w:val="00E61AF9"/>
    <w:rsid w:val="00E74834"/>
    <w:rsid w:val="00E77E2F"/>
    <w:rsid w:val="00E81A50"/>
    <w:rsid w:val="00E97E55"/>
    <w:rsid w:val="00EA3DEF"/>
    <w:rsid w:val="00EC12C2"/>
    <w:rsid w:val="00EC36DE"/>
    <w:rsid w:val="00EE0586"/>
    <w:rsid w:val="00EF2F23"/>
    <w:rsid w:val="00F10618"/>
    <w:rsid w:val="00F168A4"/>
    <w:rsid w:val="00F2739C"/>
    <w:rsid w:val="00F34DC0"/>
    <w:rsid w:val="00F43172"/>
    <w:rsid w:val="00F73BE7"/>
    <w:rsid w:val="00F900AC"/>
    <w:rsid w:val="00F914A3"/>
    <w:rsid w:val="00FA5771"/>
    <w:rsid w:val="00FA5B69"/>
    <w:rsid w:val="00FA695F"/>
    <w:rsid w:val="00FB5B44"/>
    <w:rsid w:val="00FD6756"/>
    <w:rsid w:val="00FD7267"/>
    <w:rsid w:val="00FE2B58"/>
    <w:rsid w:val="00FE2E51"/>
    <w:rsid w:val="00FE488C"/>
    <w:rsid w:val="00FE7A65"/>
    <w:rsid w:val="00FF5F31"/>
    <w:rsid w:val="00FF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A6AD0"/>
  <w15:docId w15:val="{A41E32D3-DF5D-41FF-BE04-FF69BBBDE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85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D6F"/>
  </w:style>
  <w:style w:type="paragraph" w:styleId="Stopka">
    <w:name w:val="footer"/>
    <w:basedOn w:val="Normalny"/>
    <w:link w:val="StopkaZnak"/>
    <w:uiPriority w:val="99"/>
    <w:unhideWhenUsed/>
    <w:rsid w:val="00285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D6F"/>
  </w:style>
  <w:style w:type="paragraph" w:styleId="Tekstdymka">
    <w:name w:val="Balloon Text"/>
    <w:basedOn w:val="Normalny"/>
    <w:link w:val="TekstdymkaZnak"/>
    <w:uiPriority w:val="99"/>
    <w:semiHidden/>
    <w:unhideWhenUsed/>
    <w:rsid w:val="00285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D6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B5810"/>
    <w:pPr>
      <w:ind w:left="720"/>
      <w:contextualSpacing/>
    </w:pPr>
  </w:style>
  <w:style w:type="table" w:styleId="Tabela-Siatka">
    <w:name w:val="Table Grid"/>
    <w:basedOn w:val="Standardowy"/>
    <w:uiPriority w:val="59"/>
    <w:rsid w:val="006B5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akstyluakapitowego">
    <w:name w:val="[Brak stylu akapitowego]"/>
    <w:rsid w:val="003B56FB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customStyle="1" w:styleId="PLATabelatytuTABELE">
    <w:name w:val="PLA Tabela tytuł (TABELE)"/>
    <w:basedOn w:val="Brakstyluakapitowego"/>
    <w:uiPriority w:val="99"/>
    <w:rsid w:val="003B56FB"/>
    <w:pPr>
      <w:suppressAutoHyphens/>
      <w:spacing w:after="57" w:line="340" w:lineRule="atLeast"/>
      <w:jc w:val="center"/>
    </w:pPr>
    <w:rPr>
      <w:rFonts w:ascii="AgendaPl Bold" w:hAnsi="AgendaPl Bold" w:cs="AgendaPl Bold"/>
      <w:b/>
      <w:bCs/>
      <w:color w:val="004CFF"/>
      <w:position w:val="2"/>
      <w:sz w:val="30"/>
      <w:szCs w:val="30"/>
    </w:rPr>
  </w:style>
  <w:style w:type="paragraph" w:customStyle="1" w:styleId="PLATabelatekstTABELE">
    <w:name w:val="PLA Tabela tekst (TABELE)"/>
    <w:basedOn w:val="Brakstyluakapitowego"/>
    <w:uiPriority w:val="99"/>
    <w:rsid w:val="003B56FB"/>
    <w:pPr>
      <w:tabs>
        <w:tab w:val="left" w:pos="170"/>
      </w:tabs>
      <w:spacing w:line="230" w:lineRule="atLeast"/>
    </w:pPr>
    <w:rPr>
      <w:rFonts w:ascii="AgendaPl RegularCondensed" w:hAnsi="AgendaPl RegularCondensed" w:cs="AgendaPl RegularCondensed"/>
      <w:sz w:val="20"/>
      <w:szCs w:val="20"/>
    </w:rPr>
  </w:style>
  <w:style w:type="paragraph" w:customStyle="1" w:styleId="PLATabelagwkaTABELE">
    <w:name w:val="PLA Tabela główka (TABELE)"/>
    <w:basedOn w:val="Brakstyluakapitowego"/>
    <w:uiPriority w:val="99"/>
    <w:rsid w:val="003B56FB"/>
    <w:pPr>
      <w:spacing w:line="230" w:lineRule="atLeast"/>
      <w:jc w:val="center"/>
    </w:pPr>
    <w:rPr>
      <w:rFonts w:ascii="AgendaPl Bold" w:hAnsi="AgendaPl Bold" w:cs="AgendaPl Bold"/>
      <w:b/>
      <w:bCs/>
      <w:color w:val="FFFFFF"/>
      <w:sz w:val="22"/>
      <w:szCs w:val="22"/>
    </w:rPr>
  </w:style>
  <w:style w:type="paragraph" w:customStyle="1" w:styleId="PLATabelkabezdzieleniaTABELE">
    <w:name w:val="PLA Tabelka bez dzielenia (TABELE)"/>
    <w:basedOn w:val="PLATabelatekstTABELE"/>
    <w:uiPriority w:val="99"/>
    <w:rsid w:val="003B56FB"/>
    <w:pPr>
      <w:suppressAutoHyphens/>
    </w:pPr>
  </w:style>
  <w:style w:type="character" w:customStyle="1" w:styleId="B">
    <w:name w:val="B"/>
    <w:uiPriority w:val="99"/>
    <w:rsid w:val="003B56FB"/>
    <w:rPr>
      <w:b/>
      <w:bCs/>
    </w:rPr>
  </w:style>
  <w:style w:type="character" w:customStyle="1" w:styleId="CondensedItalic">
    <w:name w:val="Condensed Italic"/>
    <w:uiPriority w:val="99"/>
    <w:rsid w:val="003B56FB"/>
    <w:rPr>
      <w:i/>
      <w:iCs/>
    </w:rPr>
  </w:style>
  <w:style w:type="paragraph" w:customStyle="1" w:styleId="Tekstpodstawowybw">
    <w:name w:val="Tekst podstawowy bw"/>
    <w:basedOn w:val="Brakstyluakapitowego"/>
    <w:uiPriority w:val="99"/>
    <w:rsid w:val="006867C3"/>
    <w:pPr>
      <w:tabs>
        <w:tab w:val="left" w:pos="227"/>
      </w:tabs>
      <w:spacing w:line="260" w:lineRule="atLeast"/>
      <w:jc w:val="both"/>
    </w:pPr>
    <w:rPr>
      <w:rFonts w:ascii="Lato" w:hAnsi="Lato" w:cs="Lato"/>
      <w:sz w:val="21"/>
      <w:szCs w:val="21"/>
    </w:rPr>
  </w:style>
  <w:style w:type="paragraph" w:customStyle="1" w:styleId="Tabela">
    <w:name w:val="Tabela"/>
    <w:basedOn w:val="Tekstpodstawowybw"/>
    <w:uiPriority w:val="99"/>
    <w:rsid w:val="006867C3"/>
    <w:pPr>
      <w:spacing w:line="220" w:lineRule="atLeast"/>
      <w:jc w:val="left"/>
    </w:pPr>
    <w:rPr>
      <w:sz w:val="18"/>
      <w:szCs w:val="18"/>
    </w:rPr>
  </w:style>
  <w:style w:type="paragraph" w:customStyle="1" w:styleId="Tabelagwka">
    <w:name w:val="Tabela główka"/>
    <w:basedOn w:val="Tekstpodstawowybw"/>
    <w:uiPriority w:val="99"/>
    <w:rsid w:val="006867C3"/>
    <w:pPr>
      <w:spacing w:line="220" w:lineRule="atLeast"/>
      <w:jc w:val="center"/>
    </w:pPr>
    <w:rPr>
      <w:b/>
      <w:bCs/>
      <w:color w:val="FFFFFF"/>
      <w:sz w:val="18"/>
      <w:szCs w:val="18"/>
    </w:rPr>
  </w:style>
  <w:style w:type="paragraph" w:customStyle="1" w:styleId="Tabelapodgwka">
    <w:name w:val="Tabela podgłówka"/>
    <w:basedOn w:val="Tekstpodstawowybw"/>
    <w:uiPriority w:val="99"/>
    <w:rsid w:val="006867C3"/>
    <w:pPr>
      <w:spacing w:line="220" w:lineRule="atLeast"/>
      <w:jc w:val="center"/>
    </w:pPr>
    <w:rPr>
      <w:b/>
      <w:bCs/>
      <w:sz w:val="20"/>
      <w:szCs w:val="20"/>
    </w:rPr>
  </w:style>
  <w:style w:type="paragraph" w:customStyle="1" w:styleId="Tabelapodgwkapod">
    <w:name w:val="Tabela podgłówka pod"/>
    <w:basedOn w:val="Tekstpodstawowybw"/>
    <w:uiPriority w:val="99"/>
    <w:rsid w:val="006867C3"/>
    <w:pPr>
      <w:spacing w:line="220" w:lineRule="atLeast"/>
      <w:jc w:val="center"/>
    </w:pPr>
    <w:rPr>
      <w:b/>
      <w:bCs/>
      <w:i/>
      <w:iCs/>
      <w:sz w:val="20"/>
      <w:szCs w:val="20"/>
    </w:rPr>
  </w:style>
  <w:style w:type="paragraph" w:customStyle="1" w:styleId="Tabelatrjkt">
    <w:name w:val="Tabela trójkąt"/>
    <w:basedOn w:val="Brakstyluakapitowego"/>
    <w:uiPriority w:val="99"/>
    <w:rsid w:val="006867C3"/>
    <w:pPr>
      <w:tabs>
        <w:tab w:val="left" w:pos="454"/>
        <w:tab w:val="left" w:pos="720"/>
      </w:tabs>
      <w:spacing w:line="220" w:lineRule="atLeast"/>
      <w:ind w:left="181" w:hanging="181"/>
    </w:pPr>
    <w:rPr>
      <w:rFonts w:ascii="Lato" w:hAnsi="Lato" w:cs="Lato"/>
      <w:sz w:val="18"/>
      <w:szCs w:val="18"/>
    </w:rPr>
  </w:style>
  <w:style w:type="paragraph" w:customStyle="1" w:styleId="TabelaBold">
    <w:name w:val="Tabela Bold"/>
    <w:basedOn w:val="Tekstpodstawowybw"/>
    <w:uiPriority w:val="99"/>
    <w:rsid w:val="006867C3"/>
    <w:pPr>
      <w:spacing w:line="220" w:lineRule="atLeast"/>
      <w:jc w:val="left"/>
    </w:pPr>
    <w:rPr>
      <w:b/>
      <w:bCs/>
      <w:sz w:val="18"/>
      <w:szCs w:val="18"/>
    </w:rPr>
  </w:style>
  <w:style w:type="character" w:customStyle="1" w:styleId="piktfiolet10pktkopia">
    <w:name w:val="pikt_fiolet _10pkt kopia"/>
    <w:uiPriority w:val="99"/>
    <w:rsid w:val="006867C3"/>
    <w:rPr>
      <w:rFonts w:ascii="Wingdings 3" w:hAnsi="Wingdings 3" w:cs="Wingdings 3"/>
      <w:color w:val="B27FFF"/>
      <w:position w:val="-2"/>
      <w:lang w:val="pl-PL"/>
    </w:rPr>
  </w:style>
  <w:style w:type="character" w:customStyle="1" w:styleId="Bold">
    <w:name w:val="Bold"/>
    <w:uiPriority w:val="99"/>
    <w:rsid w:val="006867C3"/>
    <w:rPr>
      <w:b/>
      <w:bCs/>
    </w:rPr>
  </w:style>
  <w:style w:type="character" w:customStyle="1" w:styleId="Kolorpodsumowanie">
    <w:name w:val="Kolor podsumowanie"/>
    <w:uiPriority w:val="99"/>
    <w:rsid w:val="006867C3"/>
    <w:rPr>
      <w:color w:val="FFB200"/>
    </w:rPr>
  </w:style>
  <w:style w:type="character" w:customStyle="1" w:styleId="Spacja">
    <w:name w:val="Spacja"/>
    <w:uiPriority w:val="99"/>
    <w:rsid w:val="006867C3"/>
  </w:style>
  <w:style w:type="character" w:customStyle="1" w:styleId="Kursywa">
    <w:name w:val="Kursywa"/>
    <w:uiPriority w:val="99"/>
    <w:rsid w:val="006867C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92587-4B45-41FC-BCD5-190DCBD65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46</Pages>
  <Words>16306</Words>
  <Characters>97837</Characters>
  <Application>Microsoft Office Word</Application>
  <DocSecurity>0</DocSecurity>
  <Lines>815</Lines>
  <Paragraphs>227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WSiP Sp. z o.o.</Company>
  <LinksUpToDate>false</LinksUpToDate>
  <CharactersWithSpaces>113916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Jedlinska</dc:creator>
  <cp:lastModifiedBy>Admin</cp:lastModifiedBy>
  <cp:revision>251</cp:revision>
  <dcterms:created xsi:type="dcterms:W3CDTF">2024-09-22T11:57:00Z</dcterms:created>
  <dcterms:modified xsi:type="dcterms:W3CDTF">2024-09-22T14:08:00Z</dcterms:modified>
</cp:coreProperties>
</file>